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FD9" w:rsidRDefault="004E1FD9" w:rsidP="004E1FD9">
      <w:pPr>
        <w:spacing w:after="0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B0DBC" w:rsidRDefault="007B0DBC" w:rsidP="004E1FD9">
      <w:pPr>
        <w:spacing w:after="0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B0DBC">
        <w:drawing>
          <wp:inline distT="0" distB="0" distL="0" distR="0" wp14:anchorId="5B8683C8" wp14:editId="3FB4FE4A">
            <wp:extent cx="6299835" cy="8853805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DBC" w:rsidRDefault="007B0DBC" w:rsidP="004E1FD9">
      <w:pPr>
        <w:spacing w:after="0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B0DBC" w:rsidRDefault="007B0DBC" w:rsidP="004E1FD9">
      <w:pPr>
        <w:spacing w:after="0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bookmarkStart w:id="0" w:name="_GoBack"/>
      <w:bookmarkEnd w:id="0"/>
    </w:p>
    <w:p w:rsidR="007B0DBC" w:rsidRDefault="007B0DBC" w:rsidP="004E1FD9">
      <w:pPr>
        <w:spacing w:after="0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B0DBC" w:rsidRDefault="007B0DBC" w:rsidP="004E1FD9">
      <w:pPr>
        <w:spacing w:after="0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F92842" w:rsidRPr="00464109" w:rsidRDefault="00F92842" w:rsidP="00F928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Утвержден:   </w:t>
      </w:r>
      <w:proofErr w:type="gramEnd"/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Введен в действие</w:t>
      </w:r>
    </w:p>
    <w:p w:rsidR="00F92842" w:rsidRPr="00464109" w:rsidRDefault="00F92842" w:rsidP="00F92842">
      <w:pPr>
        <w:spacing w:after="0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64109">
        <w:rPr>
          <w:rFonts w:ascii="Times New Roman" w:eastAsia="Calibri" w:hAnsi="Times New Roman" w:cs="Times New Roman"/>
          <w:sz w:val="24"/>
          <w:szCs w:val="24"/>
        </w:rPr>
        <w:t>на педагогическом совете школы                             приказом МБОУ  “Старописьмянская ООШ”</w:t>
      </w:r>
    </w:p>
    <w:p w:rsidR="00F92842" w:rsidRPr="00464109" w:rsidRDefault="00F92842" w:rsidP="00F92842">
      <w:pPr>
        <w:spacing w:after="0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64109">
        <w:rPr>
          <w:rFonts w:ascii="Times New Roman" w:eastAsia="Calibri" w:hAnsi="Times New Roman" w:cs="Times New Roman"/>
          <w:sz w:val="24"/>
          <w:szCs w:val="24"/>
        </w:rPr>
        <w:t>протокол №</w:t>
      </w:r>
      <w:r w:rsidR="005E5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280CDD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="00280CDD">
        <w:rPr>
          <w:rFonts w:ascii="Times New Roman" w:eastAsia="Calibri" w:hAnsi="Times New Roman" w:cs="Times New Roman"/>
          <w:sz w:val="24"/>
          <w:szCs w:val="24"/>
          <w:u w:val="single"/>
        </w:rPr>
        <w:t>98</w:t>
      </w:r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     от “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280CDD">
        <w:rPr>
          <w:rFonts w:ascii="Times New Roman" w:eastAsia="Calibri" w:hAnsi="Times New Roman" w:cs="Times New Roman"/>
          <w:sz w:val="24"/>
          <w:szCs w:val="24"/>
          <w:u w:val="single"/>
        </w:rPr>
        <w:t>01</w:t>
      </w:r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proofErr w:type="gramStart"/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464109">
        <w:rPr>
          <w:rFonts w:ascii="Times New Roman" w:eastAsia="Calibri" w:hAnsi="Times New Roman" w:cs="Times New Roman"/>
          <w:sz w:val="24"/>
          <w:szCs w:val="24"/>
        </w:rPr>
        <w:t>”</w:t>
      </w:r>
      <w:proofErr w:type="gramEnd"/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B6069A" w:rsidRPr="00280C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280CDD">
        <w:rPr>
          <w:rFonts w:ascii="Times New Roman" w:eastAsia="Calibri" w:hAnsi="Times New Roman" w:cs="Times New Roman"/>
          <w:sz w:val="24"/>
          <w:szCs w:val="24"/>
          <w:u w:val="single"/>
        </w:rPr>
        <w:t>09</w:t>
      </w:r>
      <w:r w:rsidR="00B6069A" w:rsidRPr="00280C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202</w:t>
      </w:r>
      <w:r w:rsidR="00284767" w:rsidRPr="00B6069A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 </w:t>
      </w: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</w:p>
    <w:p w:rsidR="00F92842" w:rsidRPr="00464109" w:rsidRDefault="00F92842" w:rsidP="00F92842">
      <w:pPr>
        <w:spacing w:after="0"/>
        <w:ind w:left="-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proofErr w:type="gramStart"/>
      <w:r w:rsidRPr="00464109">
        <w:rPr>
          <w:rFonts w:ascii="Times New Roman" w:eastAsia="Calibri" w:hAnsi="Times New Roman" w:cs="Times New Roman"/>
          <w:sz w:val="24"/>
          <w:szCs w:val="24"/>
        </w:rPr>
        <w:t>“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="00280CDD">
        <w:rPr>
          <w:rFonts w:ascii="Times New Roman" w:eastAsia="Calibri" w:hAnsi="Times New Roman" w:cs="Times New Roman"/>
          <w:sz w:val="24"/>
          <w:szCs w:val="24"/>
          <w:u w:val="single"/>
        </w:rPr>
        <w:t>29</w:t>
      </w:r>
      <w:proofErr w:type="gramEnd"/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Pr="00464109">
        <w:rPr>
          <w:rFonts w:ascii="Times New Roman" w:eastAsia="Calibri" w:hAnsi="Times New Roman" w:cs="Times New Roman"/>
          <w:sz w:val="24"/>
          <w:szCs w:val="24"/>
        </w:rPr>
        <w:t>”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</w:t>
      </w:r>
      <w:r w:rsidR="00280CDD">
        <w:rPr>
          <w:rFonts w:ascii="Times New Roman" w:eastAsia="Calibri" w:hAnsi="Times New Roman" w:cs="Times New Roman"/>
          <w:sz w:val="24"/>
          <w:szCs w:val="24"/>
          <w:u w:val="single"/>
        </w:rPr>
        <w:t>08</w:t>
      </w:r>
      <w:r w:rsidR="00B6069A" w:rsidRPr="00B6069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E58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202</w:t>
      </w:r>
      <w:r w:rsidR="00284767" w:rsidRPr="00B6069A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="005E587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г.</w:t>
      </w: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64109">
        <w:rPr>
          <w:rFonts w:ascii="Times New Roman" w:eastAsia="Calibri" w:hAnsi="Times New Roman" w:cs="Times New Roman"/>
          <w:sz w:val="24"/>
          <w:szCs w:val="24"/>
        </w:rPr>
        <w:t>Директор школы:___________________</w:t>
      </w:r>
    </w:p>
    <w:p w:rsidR="00F92842" w:rsidRPr="00464109" w:rsidRDefault="00F92842" w:rsidP="00F9284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84767" w:rsidRPr="00B6069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/Л.В. </w:t>
      </w:r>
      <w:proofErr w:type="spellStart"/>
      <w:r w:rsidRPr="00464109">
        <w:rPr>
          <w:rFonts w:ascii="Times New Roman" w:eastAsia="Calibri" w:hAnsi="Times New Roman" w:cs="Times New Roman"/>
          <w:sz w:val="24"/>
          <w:szCs w:val="24"/>
        </w:rPr>
        <w:t>Чатурова</w:t>
      </w:r>
      <w:proofErr w:type="spellEnd"/>
      <w:r w:rsidRPr="00464109">
        <w:rPr>
          <w:rFonts w:ascii="Times New Roman" w:eastAsia="Calibri" w:hAnsi="Times New Roman" w:cs="Times New Roman"/>
          <w:sz w:val="24"/>
          <w:szCs w:val="24"/>
        </w:rPr>
        <w:t>/</w:t>
      </w:r>
    </w:p>
    <w:p w:rsidR="00F92842" w:rsidRPr="00464109" w:rsidRDefault="00F92842" w:rsidP="00F92842">
      <w:pP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6410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F92842" w:rsidRPr="00464109" w:rsidRDefault="00F92842" w:rsidP="00F92842">
      <w:pP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F92842" w:rsidRPr="00464109" w:rsidRDefault="00F92842" w:rsidP="00F92842">
      <w:pP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F92842" w:rsidRPr="00464109" w:rsidRDefault="00F92842" w:rsidP="00F92842">
      <w:pP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F92842" w:rsidRPr="00464109" w:rsidRDefault="00F92842" w:rsidP="00F92842">
      <w:pPr>
        <w:rPr>
          <w:rFonts w:ascii="Calibri" w:eastAsia="Calibri" w:hAnsi="Calibri" w:cs="Times New Roman"/>
        </w:rPr>
      </w:pPr>
      <w:r w:rsidRPr="00464109">
        <w:rPr>
          <w:rFonts w:ascii="Calibri" w:eastAsia="Calibri" w:hAnsi="Calibri" w:cs="Times New Roman"/>
        </w:rPr>
        <w:t xml:space="preserve">                                                                   </w:t>
      </w:r>
    </w:p>
    <w:p w:rsidR="00F92842" w:rsidRPr="00464109" w:rsidRDefault="00F92842" w:rsidP="00F92842">
      <w:pPr>
        <w:keepNext/>
        <w:keepLines/>
        <w:spacing w:before="200"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464109"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  <w:t xml:space="preserve"> </w:t>
      </w:r>
      <w:r w:rsidRPr="0046410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Учебно-воспитательный план</w:t>
      </w:r>
    </w:p>
    <w:p w:rsidR="00F92842" w:rsidRPr="00464109" w:rsidRDefault="00F92842" w:rsidP="00F92842">
      <w:pPr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r w:rsidRPr="00464109">
        <w:rPr>
          <w:rFonts w:ascii="Times New Roman" w:eastAsia="Calibri" w:hAnsi="Times New Roman" w:cs="Times New Roman"/>
          <w:color w:val="000000"/>
          <w:sz w:val="56"/>
          <w:szCs w:val="56"/>
        </w:rPr>
        <w:t>на 20</w:t>
      </w:r>
      <w:r w:rsidRPr="00F92842">
        <w:rPr>
          <w:rFonts w:ascii="Times New Roman" w:eastAsia="Calibri" w:hAnsi="Times New Roman" w:cs="Times New Roman"/>
          <w:color w:val="000000"/>
          <w:sz w:val="56"/>
          <w:szCs w:val="56"/>
        </w:rPr>
        <w:t>2</w:t>
      </w:r>
      <w:r w:rsidR="00154779" w:rsidRPr="00154779">
        <w:rPr>
          <w:rFonts w:ascii="Times New Roman" w:eastAsia="Calibri" w:hAnsi="Times New Roman" w:cs="Times New Roman"/>
          <w:color w:val="000000"/>
          <w:sz w:val="56"/>
          <w:szCs w:val="56"/>
        </w:rPr>
        <w:t>5</w:t>
      </w:r>
      <w:r w:rsidRPr="00464109">
        <w:rPr>
          <w:rFonts w:ascii="Times New Roman" w:eastAsia="Calibri" w:hAnsi="Times New Roman" w:cs="Times New Roman"/>
          <w:color w:val="000000"/>
          <w:sz w:val="56"/>
          <w:szCs w:val="56"/>
        </w:rPr>
        <w:t>/20</w:t>
      </w:r>
      <w:r w:rsidRPr="00F92842">
        <w:rPr>
          <w:rFonts w:ascii="Times New Roman" w:eastAsia="Calibri" w:hAnsi="Times New Roman" w:cs="Times New Roman"/>
          <w:color w:val="000000"/>
          <w:sz w:val="56"/>
          <w:szCs w:val="56"/>
        </w:rPr>
        <w:t>2</w:t>
      </w:r>
      <w:r w:rsidR="00154779" w:rsidRPr="00154779">
        <w:rPr>
          <w:rFonts w:ascii="Times New Roman" w:eastAsia="Calibri" w:hAnsi="Times New Roman" w:cs="Times New Roman"/>
          <w:color w:val="000000"/>
          <w:sz w:val="56"/>
          <w:szCs w:val="56"/>
        </w:rPr>
        <w:t>6</w:t>
      </w:r>
      <w:r w:rsidR="00794474">
        <w:rPr>
          <w:rFonts w:ascii="Times New Roman" w:eastAsia="Calibri" w:hAnsi="Times New Roman" w:cs="Times New Roman"/>
          <w:color w:val="000000"/>
          <w:sz w:val="56"/>
          <w:szCs w:val="56"/>
        </w:rPr>
        <w:t xml:space="preserve"> </w:t>
      </w:r>
      <w:r w:rsidRPr="00464109">
        <w:rPr>
          <w:rFonts w:ascii="Times New Roman" w:eastAsia="Calibri" w:hAnsi="Times New Roman" w:cs="Times New Roman"/>
          <w:color w:val="000000"/>
          <w:sz w:val="56"/>
          <w:szCs w:val="56"/>
        </w:rPr>
        <w:t>учебный год</w:t>
      </w:r>
    </w:p>
    <w:p w:rsidR="00F92842" w:rsidRPr="00464109" w:rsidRDefault="00F92842" w:rsidP="00F92842">
      <w:pPr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r w:rsidRPr="00464109">
        <w:rPr>
          <w:rFonts w:ascii="Times New Roman" w:eastAsia="Calibri" w:hAnsi="Times New Roman" w:cs="Times New Roman"/>
          <w:color w:val="000000"/>
          <w:sz w:val="56"/>
          <w:szCs w:val="56"/>
        </w:rPr>
        <w:t>МБОУ «Старописьмянская ООШ»</w:t>
      </w:r>
    </w:p>
    <w:p w:rsidR="00F92842" w:rsidRPr="00464109" w:rsidRDefault="00F92842" w:rsidP="00F92842">
      <w:pPr>
        <w:jc w:val="center"/>
        <w:rPr>
          <w:rFonts w:ascii="Times New Roman" w:eastAsia="Calibri" w:hAnsi="Times New Roman" w:cs="Times New Roman"/>
          <w:color w:val="000000"/>
          <w:sz w:val="56"/>
          <w:szCs w:val="56"/>
        </w:rPr>
      </w:pPr>
      <w:r w:rsidRPr="00464109">
        <w:rPr>
          <w:rFonts w:ascii="Times New Roman" w:eastAsia="Calibri" w:hAnsi="Times New Roman" w:cs="Times New Roman"/>
          <w:color w:val="000000"/>
          <w:sz w:val="56"/>
          <w:szCs w:val="56"/>
        </w:rPr>
        <w:t>МО «ЛМР» РТ</w:t>
      </w:r>
    </w:p>
    <w:p w:rsidR="004E1FD9" w:rsidRDefault="004E1FD9" w:rsidP="00F10F46">
      <w:pPr>
        <w:spacing w:after="0" w:line="4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2F53AD" w:rsidRPr="004E1FD9" w:rsidRDefault="002F53AD" w:rsidP="002F53AD">
      <w:pP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E1FD9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2F53AD" w:rsidRDefault="002F53AD" w:rsidP="002F53AD">
      <w:pP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F92842" w:rsidRDefault="00F92842" w:rsidP="002F53AD">
      <w:pP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2C2974" w:rsidRDefault="002C2974" w:rsidP="002F53AD">
      <w:pP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B04FC4" w:rsidRDefault="00B04FC4" w:rsidP="002F53AD">
      <w:pP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</w:pPr>
    </w:p>
    <w:p w:rsidR="00284767" w:rsidRPr="00B6069A" w:rsidRDefault="00284767" w:rsidP="002F53A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4767" w:rsidRPr="00B6069A" w:rsidRDefault="00284767" w:rsidP="002F53A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E1FD9" w:rsidRPr="002F53AD" w:rsidRDefault="004E1FD9" w:rsidP="002F53AD">
      <w:pPr>
        <w:rPr>
          <w:rFonts w:ascii="Calibri" w:eastAsia="Calibri" w:hAnsi="Calibri" w:cs="Times New Roman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="002C297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6C5359">
        <w:rPr>
          <w:rFonts w:ascii="Times New Roman" w:eastAsia="Calibri" w:hAnsi="Times New Roman" w:cs="Times New Roman"/>
          <w:b/>
          <w:sz w:val="24"/>
          <w:szCs w:val="24"/>
        </w:rPr>
        <w:t xml:space="preserve">Повышение качества </w:t>
      </w:r>
      <w:proofErr w:type="gramStart"/>
      <w:r w:rsidRPr="006C5359">
        <w:rPr>
          <w:rFonts w:ascii="Times New Roman" w:eastAsia="Calibri" w:hAnsi="Times New Roman" w:cs="Times New Roman"/>
          <w:b/>
          <w:sz w:val="24"/>
          <w:szCs w:val="24"/>
        </w:rPr>
        <w:t>образования  через</w:t>
      </w:r>
      <w:proofErr w:type="gramEnd"/>
      <w:r w:rsidRPr="006C5359">
        <w:rPr>
          <w:rFonts w:ascii="Times New Roman" w:eastAsia="Calibri" w:hAnsi="Times New Roman" w:cs="Times New Roman"/>
          <w:b/>
          <w:sz w:val="24"/>
          <w:szCs w:val="24"/>
        </w:rPr>
        <w:t xml:space="preserve"> формирование творческого потенциала личности учащегося в условиях развивающей направленности обучения</w:t>
      </w:r>
      <w:r w:rsidR="002C297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а) Краткий анализ выполнения плана работы за 20</w:t>
      </w:r>
      <w:r w:rsidR="00AC2588" w:rsidRPr="00AC2588">
        <w:rPr>
          <w:rFonts w:ascii="Times New Roman" w:eastAsia="Calibri" w:hAnsi="Times New Roman" w:cs="Times New Roman"/>
          <w:sz w:val="24"/>
          <w:szCs w:val="24"/>
        </w:rPr>
        <w:t>2</w:t>
      </w:r>
      <w:r w:rsidR="00154779">
        <w:rPr>
          <w:rFonts w:ascii="Times New Roman" w:eastAsia="Calibri" w:hAnsi="Times New Roman" w:cs="Times New Roman"/>
          <w:sz w:val="24"/>
          <w:szCs w:val="24"/>
        </w:rPr>
        <w:t>4</w:t>
      </w:r>
      <w:r w:rsidRPr="006C5359">
        <w:rPr>
          <w:rFonts w:ascii="Times New Roman" w:eastAsia="Calibri" w:hAnsi="Times New Roman" w:cs="Times New Roman"/>
          <w:sz w:val="24"/>
          <w:szCs w:val="24"/>
        </w:rPr>
        <w:t>-20</w:t>
      </w:r>
      <w:r w:rsidR="00AC2588" w:rsidRPr="00AC2588">
        <w:rPr>
          <w:rFonts w:ascii="Times New Roman" w:eastAsia="Calibri" w:hAnsi="Times New Roman" w:cs="Times New Roman"/>
          <w:sz w:val="24"/>
          <w:szCs w:val="24"/>
        </w:rPr>
        <w:t>2</w:t>
      </w:r>
      <w:r w:rsidR="00154779">
        <w:rPr>
          <w:rFonts w:ascii="Times New Roman" w:eastAsia="Calibri" w:hAnsi="Times New Roman" w:cs="Times New Roman"/>
          <w:sz w:val="24"/>
          <w:szCs w:val="24"/>
        </w:rPr>
        <w:t>5</w:t>
      </w:r>
      <w:r w:rsidRPr="006C5359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4E1FD9" w:rsidRPr="00B6069A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б) Цель, задачи школы на 20</w:t>
      </w:r>
      <w:r w:rsidR="00AC2588" w:rsidRPr="00AC2588">
        <w:rPr>
          <w:rFonts w:ascii="Times New Roman" w:eastAsia="Calibri" w:hAnsi="Times New Roman" w:cs="Times New Roman"/>
          <w:sz w:val="24"/>
          <w:szCs w:val="24"/>
        </w:rPr>
        <w:t>2</w:t>
      </w:r>
      <w:r w:rsidR="00154779">
        <w:rPr>
          <w:rFonts w:ascii="Times New Roman" w:eastAsia="Calibri" w:hAnsi="Times New Roman" w:cs="Times New Roman"/>
          <w:sz w:val="24"/>
          <w:szCs w:val="24"/>
        </w:rPr>
        <w:t>5</w:t>
      </w:r>
      <w:r w:rsidRPr="006C5359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6C5359">
        <w:rPr>
          <w:rFonts w:ascii="Times New Roman" w:eastAsia="Calibri" w:hAnsi="Times New Roman" w:cs="Times New Roman"/>
          <w:sz w:val="24"/>
          <w:szCs w:val="24"/>
        </w:rPr>
        <w:t>20</w:t>
      </w:r>
      <w:r w:rsidR="00AC2588" w:rsidRPr="00AC2588">
        <w:rPr>
          <w:rFonts w:ascii="Times New Roman" w:eastAsia="Calibri" w:hAnsi="Times New Roman" w:cs="Times New Roman"/>
          <w:sz w:val="24"/>
          <w:szCs w:val="24"/>
        </w:rPr>
        <w:t>2</w:t>
      </w:r>
      <w:r w:rsidR="00154779">
        <w:rPr>
          <w:rFonts w:ascii="Times New Roman" w:eastAsia="Calibri" w:hAnsi="Times New Roman" w:cs="Times New Roman"/>
          <w:sz w:val="24"/>
          <w:szCs w:val="24"/>
        </w:rPr>
        <w:t>6</w:t>
      </w:r>
      <w:r w:rsidRPr="006C5359">
        <w:rPr>
          <w:rFonts w:ascii="Times New Roman" w:eastAsia="Calibri" w:hAnsi="Times New Roman" w:cs="Times New Roman"/>
          <w:sz w:val="24"/>
          <w:szCs w:val="24"/>
        </w:rPr>
        <w:t xml:space="preserve">  учебный</w:t>
      </w:r>
      <w:proofErr w:type="gramEnd"/>
      <w:r w:rsidRPr="006C5359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284767" w:rsidRPr="00B6069A" w:rsidRDefault="00284767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1FD9" w:rsidRPr="006C5359" w:rsidRDefault="004E1FD9" w:rsidP="0028476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>Блок 1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мероприятия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1.1.Педагогические советы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1.2.Родительские собрания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1.3.Работа по укреплению учебно-материальной базы школы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1.4.Совещания при директоре</w:t>
      </w:r>
    </w:p>
    <w:p w:rsidR="004E1FD9" w:rsidRPr="00B6069A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1.</w:t>
      </w:r>
      <w:proofErr w:type="gramStart"/>
      <w:r w:rsidRPr="006C5359">
        <w:rPr>
          <w:rFonts w:ascii="Times New Roman" w:eastAsia="Calibri" w:hAnsi="Times New Roman" w:cs="Times New Roman"/>
          <w:sz w:val="24"/>
          <w:szCs w:val="24"/>
        </w:rPr>
        <w:t>5.Организационная</w:t>
      </w:r>
      <w:proofErr w:type="gramEnd"/>
      <w:r w:rsidRPr="006C5359">
        <w:rPr>
          <w:rFonts w:ascii="Times New Roman" w:eastAsia="Calibri" w:hAnsi="Times New Roman" w:cs="Times New Roman"/>
          <w:sz w:val="24"/>
          <w:szCs w:val="24"/>
        </w:rPr>
        <w:t xml:space="preserve"> деятельность</w:t>
      </w:r>
    </w:p>
    <w:p w:rsidR="00284767" w:rsidRPr="00B6069A" w:rsidRDefault="00284767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1FD9" w:rsidRPr="006C5359" w:rsidRDefault="004E1FD9" w:rsidP="002857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 xml:space="preserve">Блок </w:t>
      </w:r>
      <w:r w:rsidRPr="006C5359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</w:p>
    <w:p w:rsidR="004E1FD9" w:rsidRPr="006C5359" w:rsidRDefault="004E1FD9" w:rsidP="004E1FD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>Учебно-методическая деятельность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2.1.Повышение квалификации через курсы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2.2.Система работы МО школы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2.</w:t>
      </w:r>
      <w:proofErr w:type="gramStart"/>
      <w:r w:rsidRPr="006C5359">
        <w:rPr>
          <w:rFonts w:ascii="Times New Roman" w:eastAsia="Calibri" w:hAnsi="Times New Roman" w:cs="Times New Roman"/>
          <w:sz w:val="24"/>
          <w:szCs w:val="24"/>
        </w:rPr>
        <w:t>3.Проведение</w:t>
      </w:r>
      <w:proofErr w:type="gramEnd"/>
      <w:r w:rsidRPr="006C5359">
        <w:rPr>
          <w:rFonts w:ascii="Times New Roman" w:eastAsia="Calibri" w:hAnsi="Times New Roman" w:cs="Times New Roman"/>
          <w:sz w:val="24"/>
          <w:szCs w:val="24"/>
        </w:rPr>
        <w:t xml:space="preserve"> открытых уроков и внеклассных мероприятий \план- график \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2.4.Аттестация учителей.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2.5.Обобщение и распространение опыта работы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2.6.Предметные недели</w:t>
      </w:r>
    </w:p>
    <w:p w:rsidR="004E1FD9" w:rsidRPr="00B6069A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2.</w:t>
      </w:r>
      <w:proofErr w:type="gramStart"/>
      <w:r w:rsidRPr="006C5359">
        <w:rPr>
          <w:rFonts w:ascii="Times New Roman" w:eastAsia="Calibri" w:hAnsi="Times New Roman" w:cs="Times New Roman"/>
          <w:sz w:val="24"/>
          <w:szCs w:val="24"/>
        </w:rPr>
        <w:t>7.Темы</w:t>
      </w:r>
      <w:proofErr w:type="gramEnd"/>
      <w:r w:rsidRPr="006C5359">
        <w:rPr>
          <w:rFonts w:ascii="Times New Roman" w:eastAsia="Calibri" w:hAnsi="Times New Roman" w:cs="Times New Roman"/>
          <w:sz w:val="24"/>
          <w:szCs w:val="24"/>
        </w:rPr>
        <w:t xml:space="preserve"> самообразования</w:t>
      </w:r>
    </w:p>
    <w:p w:rsidR="00284767" w:rsidRPr="00B6069A" w:rsidRDefault="00284767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1FD9" w:rsidRPr="006C5359" w:rsidRDefault="004E1FD9" w:rsidP="004E1FD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>Блок Ш</w:t>
      </w:r>
    </w:p>
    <w:p w:rsidR="004E1FD9" w:rsidRPr="006C5359" w:rsidRDefault="004E1FD9" w:rsidP="004E1FD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>План воспитательной работы</w:t>
      </w:r>
    </w:p>
    <w:p w:rsidR="000530CB" w:rsidRPr="000530CB" w:rsidRDefault="000530CB" w:rsidP="000530C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530CB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0530CB" w:rsidRPr="00B6069A" w:rsidRDefault="000530CB" w:rsidP="000530C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530CB">
        <w:rPr>
          <w:rFonts w:ascii="Times New Roman" w:eastAsia="Calibri" w:hAnsi="Times New Roman" w:cs="Times New Roman"/>
          <w:sz w:val="24"/>
          <w:szCs w:val="24"/>
        </w:rPr>
        <w:tab/>
        <w:t>Приложение № 2</w:t>
      </w:r>
    </w:p>
    <w:p w:rsidR="00284767" w:rsidRPr="00B6069A" w:rsidRDefault="00284767" w:rsidP="000530C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1FD9" w:rsidRPr="006C5359" w:rsidRDefault="004E1FD9" w:rsidP="004E1FD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>Блок 1У</w:t>
      </w:r>
    </w:p>
    <w:p w:rsidR="004E1FD9" w:rsidRPr="006C5359" w:rsidRDefault="004E1FD9" w:rsidP="004E1FD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>Организация внутришкольного контроля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4.1.Контроль выполнения всеобуча.</w:t>
      </w:r>
    </w:p>
    <w:p w:rsidR="004E1FD9" w:rsidRPr="006C5359" w:rsidRDefault="004E1FD9" w:rsidP="004E1FD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4.2.Контроль состояния преподавания учебных предметов.</w:t>
      </w:r>
    </w:p>
    <w:p w:rsidR="002857AB" w:rsidRPr="00B6069A" w:rsidRDefault="004E1FD9" w:rsidP="000530C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4.</w:t>
      </w:r>
      <w:proofErr w:type="gramStart"/>
      <w:r w:rsidRPr="006C5359">
        <w:rPr>
          <w:rFonts w:ascii="Times New Roman" w:eastAsia="Calibri" w:hAnsi="Times New Roman" w:cs="Times New Roman"/>
          <w:sz w:val="24"/>
          <w:szCs w:val="24"/>
        </w:rPr>
        <w:t>3.Контроль</w:t>
      </w:r>
      <w:proofErr w:type="gramEnd"/>
      <w:r w:rsidRPr="006C5359">
        <w:rPr>
          <w:rFonts w:ascii="Times New Roman" w:eastAsia="Calibri" w:hAnsi="Times New Roman" w:cs="Times New Roman"/>
          <w:sz w:val="24"/>
          <w:szCs w:val="24"/>
        </w:rPr>
        <w:t xml:space="preserve"> состояния школьной документации</w:t>
      </w:r>
      <w:r w:rsidR="000530C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84767" w:rsidRPr="00B6069A" w:rsidRDefault="00284767" w:rsidP="000530C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767" w:rsidRPr="00B6069A" w:rsidRDefault="00284767" w:rsidP="000530C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767" w:rsidRPr="00B6069A" w:rsidRDefault="00284767" w:rsidP="000530C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767" w:rsidRPr="00B6069A" w:rsidRDefault="00284767" w:rsidP="000530CB">
      <w:pPr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559FC" w:rsidRPr="006C5359" w:rsidRDefault="00F10F46" w:rsidP="00F10F46">
      <w:pPr>
        <w:spacing w:after="0" w:line="4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Краткий а</w:t>
      </w:r>
      <w:r w:rsidR="00A935B6" w:rsidRPr="006C535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нализ</w:t>
      </w:r>
    </w:p>
    <w:p w:rsidR="00A559FC" w:rsidRPr="006C5359" w:rsidRDefault="00A935B6" w:rsidP="00F10F46">
      <w:pPr>
        <w:spacing w:after="0" w:line="4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учебно-воспитате</w:t>
      </w:r>
      <w:r w:rsidR="00A559FC" w:rsidRPr="006C535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льной работы МБОУ «Старописьмянская  ООШ» </w:t>
      </w:r>
    </w:p>
    <w:p w:rsidR="00A935B6" w:rsidRPr="006C5359" w:rsidRDefault="00A559FC" w:rsidP="00F10F46">
      <w:pPr>
        <w:spacing w:after="0" w:line="46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 20</w:t>
      </w:r>
      <w:r w:rsidR="000249DF" w:rsidRPr="000249D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  <w:r w:rsidR="0015477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4</w:t>
      </w:r>
      <w:r w:rsidRPr="006C535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-20</w:t>
      </w:r>
      <w:r w:rsidR="000249DF" w:rsidRPr="000249D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</w:t>
      </w:r>
      <w:r w:rsidR="0015477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5</w:t>
      </w:r>
      <w:r w:rsidRPr="006C535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учебный год</w:t>
      </w:r>
    </w:p>
    <w:p w:rsidR="00A935B6" w:rsidRPr="006C5359" w:rsidRDefault="00F10F46" w:rsidP="00C73306">
      <w:pPr>
        <w:spacing w:before="195" w:after="19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935B6"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абота 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коллектива </w:t>
      </w:r>
      <w:r w:rsidR="00A935B6"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0249DF" w:rsidRPr="00024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54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935B6"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0249DF" w:rsidRPr="00024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54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935B6"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была направлена на выполнение поставленных задач и их реализацию через программу развития школы и учебно-воспитательный процесс.</w:t>
      </w:r>
    </w:p>
    <w:p w:rsidR="00A935B6" w:rsidRPr="006C5359" w:rsidRDefault="00A935B6" w:rsidP="00C73306">
      <w:pPr>
        <w:spacing w:before="195" w:after="19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0249DF" w:rsidRPr="00024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54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0249DF" w:rsidRPr="00024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54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коллектив школы  работал над  методической темой:</w:t>
      </w:r>
    </w:p>
    <w:p w:rsidR="00A935B6" w:rsidRPr="006C5359" w:rsidRDefault="00A935B6" w:rsidP="00C73306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559FC"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Повышения качества образования с целью формирования творческого потенциала личности учащегося в условиях развивающей направленности обучения</w:t>
      </w:r>
      <w:r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 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главной задачи школы были </w:t>
      </w:r>
      <w:r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созданы следующие условия:</w:t>
      </w:r>
    </w:p>
    <w:p w:rsidR="00A935B6" w:rsidRPr="006C5359" w:rsidRDefault="00A935B6" w:rsidP="00C7330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  <w:t>составлен учебный план, позволяющий заложить фундамент знаний по основным дисциплинам, обеспечить уровень, соответствующий стандарту образования, дающий возможность для успешного продолжения образования выпускниками школы;</w:t>
      </w:r>
    </w:p>
    <w:p w:rsidR="00A935B6" w:rsidRPr="006C5359" w:rsidRDefault="00A935B6" w:rsidP="00C7330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  <w:t> создана и утверждена структура методической службы школы;</w:t>
      </w:r>
    </w:p>
    <w:p w:rsidR="00A935B6" w:rsidRPr="006C5359" w:rsidRDefault="00A935B6" w:rsidP="00C7330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  <w:t> все методические объединения  имели планы работы, вытекающие из общешкольного плана;</w:t>
      </w:r>
    </w:p>
    <w:p w:rsidR="00A935B6" w:rsidRPr="006C5359" w:rsidRDefault="00A935B6" w:rsidP="00C7330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  <w:t>мониторинг в основе ВШК – одно из условий эффективности работы школы;</w:t>
      </w:r>
    </w:p>
    <w:p w:rsidR="00A935B6" w:rsidRPr="006C5359" w:rsidRDefault="00A935B6" w:rsidP="00C73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  <w:t> работа по обеспечению сохранности здоровья и здорового образа жизни;</w:t>
      </w:r>
    </w:p>
    <w:p w:rsidR="00A935B6" w:rsidRPr="006C5359" w:rsidRDefault="00A935B6" w:rsidP="00C7330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  <w:t>работа по организации учебно-воспитательного процесса по решению главной задачи школы носила научно-методический характер и была построена на диагностической основе.</w:t>
      </w:r>
    </w:p>
    <w:p w:rsidR="00A935B6" w:rsidRPr="006C5359" w:rsidRDefault="00A935B6" w:rsidP="00C73306">
      <w:pPr>
        <w:spacing w:before="195" w:after="195" w:line="240" w:lineRule="auto"/>
        <w:ind w:firstLine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анализа и проблем мето</w:t>
      </w:r>
      <w:r w:rsidR="00F10F46"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дической работы за 20</w:t>
      </w:r>
      <w:r w:rsidR="007944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E6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10F46"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0249DF" w:rsidRPr="00024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E6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10F46"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актуальными вопросами на 20</w:t>
      </w:r>
      <w:r w:rsidR="000249DF" w:rsidRPr="00024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E6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0249DF" w:rsidRPr="00024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E6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являлись:</w:t>
      </w:r>
    </w:p>
    <w:p w:rsidR="00A935B6" w:rsidRPr="006C5359" w:rsidRDefault="00A935B6" w:rsidP="00C73306">
      <w:pPr>
        <w:numPr>
          <w:ilvl w:val="0"/>
          <w:numId w:val="2"/>
        </w:numPr>
        <w:spacing w:before="75" w:after="75" w:line="240" w:lineRule="auto"/>
        <w:ind w:left="195"/>
        <w:jc w:val="both"/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3B373F"/>
          <w:sz w:val="24"/>
          <w:szCs w:val="24"/>
          <w:lang w:eastAsia="ru-RU"/>
        </w:rPr>
        <w:t>Создание модели внутри школьной системы повышения педагогического мастерства и профессиональной компетентности педагогических работников.</w:t>
      </w:r>
    </w:p>
    <w:p w:rsidR="00A935B6" w:rsidRPr="006C5359" w:rsidRDefault="00A935B6" w:rsidP="00C73306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2.Обеспечение плановой курсовой подготовки педагогических и руководящих работников по проблеме реализации ФГОС ООО.</w:t>
      </w:r>
    </w:p>
    <w:p w:rsidR="00A935B6" w:rsidRPr="00D75770" w:rsidRDefault="00A935B6" w:rsidP="00C73306">
      <w:pPr>
        <w:numPr>
          <w:ilvl w:val="0"/>
          <w:numId w:val="3"/>
        </w:numPr>
        <w:spacing w:before="75" w:after="75" w:line="240" w:lineRule="auto"/>
        <w:ind w:left="1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дидактических форм методической работы с учётом актуальных инновационных вопросов развития образования, результатов анкетирования и диагностики методических затруднений учителей.</w:t>
      </w:r>
    </w:p>
    <w:p w:rsidR="00A935B6" w:rsidRPr="0072044B" w:rsidRDefault="00A935B6" w:rsidP="00C733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поставленными целями и задачами</w:t>
      </w:r>
      <w:r w:rsidR="00720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етодическая работа осуществлялась по </w:t>
      </w:r>
      <w:r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следующим направлениям деятельности:</w:t>
      </w:r>
    </w:p>
    <w:p w:rsidR="00A935B6" w:rsidRPr="00D75770" w:rsidRDefault="00A935B6" w:rsidP="00C73306">
      <w:pPr>
        <w:numPr>
          <w:ilvl w:val="0"/>
          <w:numId w:val="4"/>
        </w:numPr>
        <w:spacing w:before="75" w:after="75" w:line="240" w:lineRule="auto"/>
        <w:ind w:left="1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повышения профессиональной компетенции педагогических кадров через организацию своевременной курсовой подготовки, методических мероприятий, направленных на повышение уровня информированности учителей в области своего учебного предмета по вопросам развития образования.</w:t>
      </w:r>
    </w:p>
    <w:p w:rsidR="00A935B6" w:rsidRPr="00D75770" w:rsidRDefault="00A935B6" w:rsidP="00C73306">
      <w:pPr>
        <w:numPr>
          <w:ilvl w:val="0"/>
          <w:numId w:val="4"/>
        </w:numPr>
        <w:spacing w:before="75" w:after="75" w:line="240" w:lineRule="auto"/>
        <w:ind w:left="1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передового педагогического опыта учителей посредством участия педагогических работников в конкурсах профессионального мастерства.</w:t>
      </w:r>
    </w:p>
    <w:p w:rsidR="00A935B6" w:rsidRPr="00D75770" w:rsidRDefault="00A935B6" w:rsidP="00C73306">
      <w:pPr>
        <w:numPr>
          <w:ilvl w:val="0"/>
          <w:numId w:val="4"/>
        </w:numPr>
        <w:spacing w:before="75" w:after="75" w:line="240" w:lineRule="auto"/>
        <w:ind w:left="1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информационной поддержки учителей по вопросам инноваций в образовании, новых образовательных программ, вариантов учебных планов, изменений в образовательных государственных стандартах.</w:t>
      </w:r>
    </w:p>
    <w:p w:rsidR="00A935B6" w:rsidRPr="00D75770" w:rsidRDefault="00A935B6" w:rsidP="00C73306">
      <w:pPr>
        <w:numPr>
          <w:ilvl w:val="0"/>
          <w:numId w:val="4"/>
        </w:numPr>
        <w:spacing w:before="75" w:after="75" w:line="240" w:lineRule="auto"/>
        <w:ind w:left="1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готовности членов педколлектива к прохождению аттестации в соответствии с новой процедурой аттестации педагогических работников.</w:t>
      </w:r>
    </w:p>
    <w:p w:rsidR="00A935B6" w:rsidRPr="00D75770" w:rsidRDefault="00A935B6" w:rsidP="00C73306">
      <w:pPr>
        <w:numPr>
          <w:ilvl w:val="0"/>
          <w:numId w:val="4"/>
        </w:numPr>
        <w:spacing w:before="75" w:after="75" w:line="240" w:lineRule="auto"/>
        <w:ind w:left="1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Систематизация </w:t>
      </w:r>
      <w:proofErr w:type="spellStart"/>
      <w:r w:rsidRPr="00D7577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D75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учителями с целью развития аналитических способностей учителей, обмена опытом и повышения профессионального мастерства.</w:t>
      </w:r>
    </w:p>
    <w:p w:rsidR="00A935B6" w:rsidRDefault="00A935B6" w:rsidP="00C73306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методической работы школы педагогический коллектив стремился отобрать те формы, которые реально позволили бы решать проблемы и задачи, стоящие перед школой.</w:t>
      </w:r>
    </w:p>
    <w:p w:rsidR="00284767" w:rsidRPr="006C5359" w:rsidRDefault="00284767" w:rsidP="00C73306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Формы методической работы: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1)Тематические педагогические советы.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Методические школьные объединения учителей.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Работа учителей над темами самообразования.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Открытые уроки, их анализ.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анализ уроков.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Предметные, методические недели.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7). Педагогический мониторинг.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8)Индивидуальные беседы по организации и проведению урока.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9)Организация и контроль курсовой подготовки учителей.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10)Аттестация.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11)Анализ методической работы по направлениям деятельности.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 Проведение методических семинаров-практикумов, тематических педсоветов.</w:t>
      </w:r>
    </w:p>
    <w:p w:rsidR="00A935B6" w:rsidRPr="006C5359" w:rsidRDefault="00A935B6" w:rsidP="00A935B6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29C4" w:rsidRPr="008829C4" w:rsidRDefault="008829C4" w:rsidP="008829C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методической работы  МБОУ “Старописьмянская ООШ”</w:t>
      </w:r>
    </w:p>
    <w:p w:rsidR="008829C4" w:rsidRDefault="008829C4" w:rsidP="00882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</w:t>
      </w:r>
      <w:r w:rsidR="005E6133"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133"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7149D5" w:rsidRPr="007149D5" w:rsidRDefault="007149D5" w:rsidP="007149D5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Цель анализа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выявить степень эффективности методической работы в школе и её роль в повышении профессиональной компетенции педагогов.</w:t>
      </w:r>
    </w:p>
    <w:p w:rsidR="007149D5" w:rsidRPr="007149D5" w:rsidRDefault="007149D5" w:rsidP="007149D5">
      <w:pPr>
        <w:tabs>
          <w:tab w:val="left" w:pos="9355"/>
        </w:tabs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  методической</w:t>
      </w:r>
      <w:proofErr w:type="gramEnd"/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  МБОУ  «Старописьмянская ООШ » за 2024 – 2025 учебный год составлен на основе сведений о работе: педагогического совета школы, предметных </w:t>
      </w:r>
      <w:proofErr w:type="spellStart"/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</w:t>
      </w:r>
      <w:proofErr w:type="spellEnd"/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-ких объединений школы, а также на основе  документации   ВШК.</w:t>
      </w:r>
    </w:p>
    <w:p w:rsidR="007149D5" w:rsidRPr="007149D5" w:rsidRDefault="007149D5" w:rsidP="007149D5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9D5">
        <w:rPr>
          <w:rFonts w:ascii="Times New Roman" w:hAnsi="Times New Roman" w:cs="Times New Roman"/>
          <w:b/>
          <w:sz w:val="24"/>
          <w:szCs w:val="24"/>
        </w:rPr>
        <w:t>Методическая тема школы: «Повышение качества обучения через формирование творческого потенциала личности учащегося в условиях развивающей направленности обучения».</w:t>
      </w:r>
    </w:p>
    <w:p w:rsidR="007149D5" w:rsidRPr="007149D5" w:rsidRDefault="007149D5" w:rsidP="007149D5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Методическая работа в 2024/2025 учебном году была ориентирована на совершенствование системы повышения квалификации и профессиональной компетентности педагогов, стимулирование и поддержку педагогических работников школы, создание условий для распространения опыта работы школы на разных уровнях; создание условий для личностного, социального, коммуникативного и познавательного развития личности учащегося.</w:t>
      </w:r>
    </w:p>
    <w:p w:rsidR="007149D5" w:rsidRPr="007149D5" w:rsidRDefault="007149D5" w:rsidP="007149D5">
      <w:pPr>
        <w:spacing w:before="195" w:after="19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методической службой школы были поставлены следующие </w:t>
      </w:r>
      <w:r w:rsidRPr="007149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на 2024-2025 уч. г: </w:t>
      </w:r>
    </w:p>
    <w:p w:rsidR="007149D5" w:rsidRPr="007149D5" w:rsidRDefault="007149D5" w:rsidP="007149D5">
      <w:pPr>
        <w:numPr>
          <w:ilvl w:val="0"/>
          <w:numId w:val="12"/>
        </w:numPr>
        <w:ind w:left="0" w:firstLine="32"/>
        <w:contextualSpacing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Осуществлять компетентностный и системно-деятельностный подходы учащихся при         работе по усвоению новых знаний на уроках.</w:t>
      </w:r>
    </w:p>
    <w:p w:rsidR="007149D5" w:rsidRPr="007149D5" w:rsidRDefault="007149D5" w:rsidP="007149D5">
      <w:pPr>
        <w:widowControl w:val="0"/>
        <w:numPr>
          <w:ilvl w:val="0"/>
          <w:numId w:val="12"/>
        </w:numPr>
        <w:spacing w:after="0" w:line="274" w:lineRule="exact"/>
        <w:ind w:left="0" w:firstLine="32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7149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Продолжить работу по привлечению учителей к активному участию в региональных и городских мероприятиях.</w:t>
      </w:r>
    </w:p>
    <w:p w:rsidR="007149D5" w:rsidRPr="007149D5" w:rsidRDefault="007149D5" w:rsidP="007149D5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149D5">
        <w:rPr>
          <w:rFonts w:ascii="Times New Roman" w:hAnsi="Times New Roman" w:cs="Times New Roman"/>
          <w:sz w:val="24"/>
          <w:szCs w:val="24"/>
        </w:rPr>
        <w:t>Продолжить  работу</w:t>
      </w:r>
      <w:proofErr w:type="gramEnd"/>
      <w:r w:rsidRPr="007149D5">
        <w:rPr>
          <w:rFonts w:ascii="Times New Roman" w:hAnsi="Times New Roman" w:cs="Times New Roman"/>
          <w:sz w:val="24"/>
          <w:szCs w:val="24"/>
        </w:rPr>
        <w:t xml:space="preserve"> по переходу на обновленные стандарты: ФГОС НОО и ООО.</w:t>
      </w:r>
    </w:p>
    <w:p w:rsidR="007149D5" w:rsidRPr="007149D5" w:rsidRDefault="007149D5" w:rsidP="007149D5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>Изучить особенности инструментария и подходы к оценке по формированию функциональной грамотности.</w:t>
      </w:r>
    </w:p>
    <w:p w:rsidR="007149D5" w:rsidRPr="007149D5" w:rsidRDefault="007149D5" w:rsidP="007149D5">
      <w:pPr>
        <w:tabs>
          <w:tab w:val="left" w:pos="284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9D5" w:rsidRPr="007149D5" w:rsidRDefault="007149D5" w:rsidP="007149D5">
      <w:pPr>
        <w:tabs>
          <w:tab w:val="left" w:pos="284"/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hAnsi="Times New Roman" w:cs="Times New Roman"/>
          <w:sz w:val="24"/>
          <w:szCs w:val="24"/>
        </w:rPr>
        <w:t xml:space="preserve">Для учителей школы стали традиционными отработанные </w:t>
      </w:r>
      <w:r w:rsidRPr="007149D5">
        <w:rPr>
          <w:rFonts w:ascii="Times New Roman" w:hAnsi="Times New Roman" w:cs="Times New Roman"/>
          <w:b/>
          <w:sz w:val="24"/>
          <w:szCs w:val="24"/>
        </w:rPr>
        <w:t>формы методической работы</w:t>
      </w:r>
      <w:r w:rsidRPr="007149D5">
        <w:rPr>
          <w:rFonts w:ascii="Times New Roman" w:hAnsi="Times New Roman" w:cs="Times New Roman"/>
          <w:sz w:val="24"/>
          <w:szCs w:val="24"/>
        </w:rPr>
        <w:t>, которые позволяют решать проблемы и задачи, стоящие перед школой</w:t>
      </w:r>
    </w:p>
    <w:p w:rsidR="007149D5" w:rsidRPr="007149D5" w:rsidRDefault="007149D5" w:rsidP="007149D5">
      <w:pPr>
        <w:tabs>
          <w:tab w:val="left" w:pos="284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9D5" w:rsidRPr="007149D5" w:rsidRDefault="007149D5" w:rsidP="00714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Pr="007149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работа педсоветов;</w:t>
      </w:r>
    </w:p>
    <w:p w:rsidR="007149D5" w:rsidRPr="007149D5" w:rsidRDefault="007149D5" w:rsidP="00714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Pr="007149D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работа методических объединений;</w:t>
      </w:r>
    </w:p>
    <w:p w:rsidR="007149D5" w:rsidRPr="007149D5" w:rsidRDefault="007149D5" w:rsidP="007149D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 работа педагогов над темами самообразования;</w:t>
      </w:r>
    </w:p>
    <w:p w:rsidR="007149D5" w:rsidRPr="007149D5" w:rsidRDefault="007149D5" w:rsidP="00714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открытые уроки;</w:t>
      </w:r>
    </w:p>
    <w:p w:rsidR="007149D5" w:rsidRPr="007149D5" w:rsidRDefault="007149D5" w:rsidP="00714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обобщение передового педагогического опыта учителей;</w:t>
      </w:r>
    </w:p>
    <w:p w:rsidR="007149D5" w:rsidRPr="007149D5" w:rsidRDefault="007149D5" w:rsidP="00714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внеклассная работа;</w:t>
      </w:r>
    </w:p>
    <w:p w:rsidR="007149D5" w:rsidRPr="007149D5" w:rsidRDefault="007149D5" w:rsidP="00714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ё) аттестация педагогических кадров, участие в конкурсах и конференциях;</w:t>
      </w:r>
    </w:p>
    <w:p w:rsidR="007149D5" w:rsidRPr="007149D5" w:rsidRDefault="007149D5" w:rsidP="007149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ж) организация и контроль курсовой подготовки учителей.</w:t>
      </w:r>
    </w:p>
    <w:p w:rsidR="007149D5" w:rsidRPr="007149D5" w:rsidRDefault="007149D5" w:rsidP="007149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9D5" w:rsidRPr="007149D5" w:rsidRDefault="007149D5" w:rsidP="00714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Характеристика компонентов системы методической работы с педагогическими кадрами в школе.</w:t>
      </w:r>
    </w:p>
    <w:p w:rsidR="007149D5" w:rsidRPr="007149D5" w:rsidRDefault="007149D5" w:rsidP="007149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9D5" w:rsidRPr="007149D5" w:rsidRDefault="007149D5" w:rsidP="007149D5">
      <w:pPr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В   2024-2025 учебном году было  проведено 6 педагогических советов, тематика которых была выбрана с учетом обозначенных проблем по итогам 2023-2024 учебного года.</w:t>
      </w:r>
    </w:p>
    <w:p w:rsidR="007149D5" w:rsidRPr="007149D5" w:rsidRDefault="007149D5" w:rsidP="007149D5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Тематические педсоветы. </w:t>
      </w:r>
    </w:p>
    <w:p w:rsidR="007149D5" w:rsidRPr="007149D5" w:rsidRDefault="007149D5" w:rsidP="007149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9D5" w:rsidRPr="007149D5" w:rsidRDefault="007149D5" w:rsidP="007149D5">
      <w:pPr>
        <w:numPr>
          <w:ilvl w:val="3"/>
          <w:numId w:val="30"/>
        </w:numPr>
        <w:spacing w:after="0"/>
        <w:ind w:left="142" w:hanging="4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«Использование возможностей цифровой образовательной среды для повышения познавательного </w:t>
      </w:r>
      <w:proofErr w:type="gramStart"/>
      <w:r w:rsidRPr="007149D5">
        <w:rPr>
          <w:rFonts w:ascii="Times New Roman" w:eastAsia="Calibri" w:hAnsi="Times New Roman" w:cs="Times New Roman"/>
          <w:sz w:val="24"/>
          <w:szCs w:val="24"/>
        </w:rPr>
        <w:t>интереса  обучающихся</w:t>
      </w:r>
      <w:proofErr w:type="gramEnd"/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 в ходе внедрения обновленных ФГОС»  (ЯНВАРЬ)</w:t>
      </w:r>
    </w:p>
    <w:p w:rsidR="007149D5" w:rsidRPr="007149D5" w:rsidRDefault="007149D5" w:rsidP="007149D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149D5" w:rsidRPr="007149D5" w:rsidRDefault="007149D5" w:rsidP="007149D5">
      <w:pPr>
        <w:widowControl w:val="0"/>
        <w:numPr>
          <w:ilvl w:val="0"/>
          <w:numId w:val="30"/>
        </w:numPr>
        <w:spacing w:after="0" w:line="239" w:lineRule="auto"/>
        <w:ind w:left="142" w:right="142" w:hanging="1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«Применение новых подходов в обучении для формирования функциональной грамотности» (март) </w:t>
      </w:r>
    </w:p>
    <w:p w:rsidR="007149D5" w:rsidRPr="007149D5" w:rsidRDefault="007149D5" w:rsidP="007149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9D5" w:rsidRPr="007149D5" w:rsidRDefault="007149D5" w:rsidP="007149D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основе развития новой образовательной системы лежат современные технологии обучения: Интернет-технологии, технология электронной почты, компьютерные обучающие программы, </w:t>
      </w:r>
      <w:proofErr w:type="spellStart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Web</w:t>
      </w:r>
      <w:proofErr w:type="spellEnd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-технологии, «кейс-</w:t>
      </w:r>
      <w:proofErr w:type="spellStart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стади</w:t>
      </w:r>
      <w:proofErr w:type="spellEnd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 </w:t>
      </w:r>
      <w:r w:rsidRPr="00714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( </w:t>
      </w:r>
      <w:r w:rsidRPr="007149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считается одним из лучших методик для развития аналитического и критического мышления, а также креативности. кейс-метод, обучение на практических примерах, метод конкретных ситуаций, ситуационное обучение, ситуационные задачи.)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рефлексия как метод самопознания и самооценки, тренинговые технологии, технология обучения с применением метода проектов. Сейчас мы не можем представить себе проведение уроков и внеклассных мероприятий без использования ИКТ.</w:t>
      </w:r>
    </w:p>
    <w:p w:rsidR="007149D5" w:rsidRPr="007149D5" w:rsidRDefault="007149D5" w:rsidP="007149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Мы рассматриваем ИКТ как принципиально новое средство обучения, призванное изменить роли и функции участников педагогического процесса, а также развивать способности учащихся к творчеству в учебной и внеучебной деятельности.</w:t>
      </w:r>
    </w:p>
    <w:p w:rsidR="007149D5" w:rsidRPr="007149D5" w:rsidRDefault="007149D5" w:rsidP="007149D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9D5" w:rsidRPr="007149D5" w:rsidRDefault="007149D5" w:rsidP="007149D5">
      <w:pPr>
        <w:tabs>
          <w:tab w:val="left" w:pos="76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ВЫВОД:</w:t>
      </w:r>
    </w:p>
    <w:p w:rsidR="007149D5" w:rsidRPr="007149D5" w:rsidRDefault="007149D5" w:rsidP="007149D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Все вопросы, рассматриваемые на педагогических советах, были актуальны. </w:t>
      </w:r>
      <w:r w:rsidRPr="007149D5">
        <w:rPr>
          <w:rFonts w:ascii="Times New Roman" w:eastAsia="Calibri" w:hAnsi="Times New Roman" w:cs="Times New Roman"/>
          <w:sz w:val="24"/>
          <w:szCs w:val="24"/>
        </w:rPr>
        <w:t>Решения педсовета носили конкретный характер, соответствовали выводам и предложениям, содержащимся в выступлениях по обсуждаемым вопросам, определялись сроки и ответственные за исполнение решений,</w:t>
      </w:r>
      <w:r w:rsidRPr="007149D5">
        <w:rPr>
          <w:rFonts w:ascii="Times New Roman" w:hAnsi="Times New Roman" w:cs="Times New Roman"/>
          <w:sz w:val="24"/>
          <w:szCs w:val="24"/>
        </w:rPr>
        <w:t xml:space="preserve"> позволяли своевременно корректировать учебно-воспитательный процесс.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</w:p>
    <w:p w:rsidR="007149D5" w:rsidRPr="007149D5" w:rsidRDefault="007149D5" w:rsidP="007149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</w:p>
    <w:p w:rsidR="007149D5" w:rsidRPr="007149D5" w:rsidRDefault="007149D5" w:rsidP="007149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 </w:t>
      </w:r>
      <w:r w:rsidRPr="00714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следующий учебный год по проведению педагогических советов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обновить формы и методы проведения педсоветов.</w:t>
      </w:r>
    </w:p>
    <w:p w:rsidR="007149D5" w:rsidRPr="007149D5" w:rsidRDefault="007149D5" w:rsidP="007149D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9D5" w:rsidRPr="007149D5" w:rsidRDefault="007149D5" w:rsidP="007149D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Методический совет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 школе не функционирует</w:t>
      </w:r>
    </w:p>
    <w:p w:rsidR="007149D5" w:rsidRPr="007149D5" w:rsidRDefault="007149D5" w:rsidP="007149D5">
      <w:pPr>
        <w:numPr>
          <w:ilvl w:val="0"/>
          <w:numId w:val="1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7149D5" w:rsidRPr="007149D5" w:rsidRDefault="007149D5" w:rsidP="007149D5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 методические объединения.</w:t>
      </w:r>
    </w:p>
    <w:p w:rsidR="007149D5" w:rsidRPr="007149D5" w:rsidRDefault="007149D5" w:rsidP="007149D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7149D5" w:rsidRPr="007149D5" w:rsidRDefault="007149D5" w:rsidP="007149D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Главной структурой, организующей методическую работу учителей-предметников, является методическое объединение (МО).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 В 2024-2025 уч. году в школе продолжили  работу 4 МО: </w:t>
      </w:r>
    </w:p>
    <w:p w:rsidR="007149D5" w:rsidRPr="007149D5" w:rsidRDefault="007149D5" w:rsidP="007149D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- МО учителей начальных классов, руководитель 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  <w:r w:rsidRPr="007149D5">
        <w:rPr>
          <w:rFonts w:ascii="Times New Roman" w:hAnsi="Times New Roman" w:cs="Times New Roman"/>
          <w:sz w:val="24"/>
          <w:szCs w:val="24"/>
        </w:rPr>
        <w:t xml:space="preserve"> А. А.;</w:t>
      </w:r>
    </w:p>
    <w:p w:rsidR="007149D5" w:rsidRPr="007149D5" w:rsidRDefault="007149D5" w:rsidP="007149D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- МО учителей естественно-математического цикла, руководитель Костина Н. Г.;</w:t>
      </w:r>
    </w:p>
    <w:p w:rsidR="007149D5" w:rsidRPr="007149D5" w:rsidRDefault="007149D5" w:rsidP="007149D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- МО учителей гуманитарного цикла, руководитель 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7149D5">
        <w:rPr>
          <w:rFonts w:ascii="Times New Roman" w:hAnsi="Times New Roman" w:cs="Times New Roman"/>
          <w:sz w:val="24"/>
          <w:szCs w:val="24"/>
        </w:rPr>
        <w:t xml:space="preserve"> Д. Р.;</w:t>
      </w:r>
    </w:p>
    <w:p w:rsidR="007149D5" w:rsidRPr="007149D5" w:rsidRDefault="007149D5" w:rsidP="007149D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- МО классных руководителей, руководитель Ларионова М.И..</w:t>
      </w:r>
    </w:p>
    <w:p w:rsidR="007149D5" w:rsidRPr="007149D5" w:rsidRDefault="007149D5" w:rsidP="007149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hAnsi="Times New Roman" w:cs="Times New Roman"/>
          <w:sz w:val="24"/>
          <w:szCs w:val="24"/>
        </w:rPr>
        <w:lastRenderedPageBreak/>
        <w:t xml:space="preserve"> Планирование работы ШМО строится на основании задач, вытекающих из оценки </w:t>
      </w:r>
      <w:proofErr w:type="gramStart"/>
      <w:r w:rsidRPr="007149D5">
        <w:rPr>
          <w:rFonts w:ascii="Times New Roman" w:hAnsi="Times New Roman" w:cs="Times New Roman"/>
          <w:sz w:val="24"/>
          <w:szCs w:val="24"/>
        </w:rPr>
        <w:t>деятель-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proofErr w:type="gramEnd"/>
      <w:r w:rsidRPr="007149D5">
        <w:rPr>
          <w:rFonts w:ascii="Times New Roman" w:hAnsi="Times New Roman" w:cs="Times New Roman"/>
          <w:sz w:val="24"/>
          <w:szCs w:val="24"/>
        </w:rPr>
        <w:t xml:space="preserve"> школы, методического объединения, анализа результативности работы за предыдущий год.</w:t>
      </w:r>
      <w:r w:rsidRPr="007149D5">
        <w:t xml:space="preserve"> </w:t>
      </w:r>
      <w:r w:rsidRPr="007149D5">
        <w:rPr>
          <w:rFonts w:ascii="Times New Roman" w:hAnsi="Times New Roman" w:cs="Times New Roman"/>
          <w:sz w:val="24"/>
          <w:szCs w:val="24"/>
        </w:rPr>
        <w:t>Каждое методическое объединение работает над своей методической темой, тесно связанной с методической темой школы. Проанализировав работу ШМО, следует отметить, что все они работают над созданием системы обучения, обеспечивающей потребность обучающихся в соответствии с его склонностями, интересами и возможностями</w:t>
      </w:r>
    </w:p>
    <w:p w:rsidR="007149D5" w:rsidRPr="007149D5" w:rsidRDefault="007149D5" w:rsidP="007149D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Основной задачей работы методических объединений являлось оказание помощи учителям в совершенствовании педагогического мастерства. Каждое методическое объединение имеет свой план работы. Вопросы, рассматриваемые на МО,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стандартами. </w:t>
      </w:r>
    </w:p>
    <w:p w:rsidR="007149D5" w:rsidRPr="007149D5" w:rsidRDefault="007149D5" w:rsidP="00714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На заседаниях МО рассматривались вопросы, касающиеся повышения качества учебно-воспитательного процесса средствами развития познавательных способностей учеников, новых информационных технологий, непосредственно направленных на оптимизацию образовательного процесса, большое внимание уделяли вопросам сохранения здоровья обучающихся, изучали тексты и задания контрольных работ, экзаменационные и другие учебно-методические материалы.</w:t>
      </w:r>
    </w:p>
    <w:p w:rsidR="007149D5" w:rsidRPr="007149D5" w:rsidRDefault="007149D5" w:rsidP="007149D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>Одним из традиционных видов работы МО являются предметные недели, которые позволяют как учащимся, так и учителям раскрыть свой творческий потенциал. В программу мероприятий предметных недель входят: конкурсы, выставки газет, рисунков, поделок, открытые мероприятия по предметам. Предметные недели были четко спланированы, план проведения был заранее вывешен для учащихся и учителей. Все намеченные мероприятия проводились в установленные сроки и были проведены на хорошем уровне. При проведении предметных недель использовались разнообразные формы работы с обучающимися: творческие конкурсы поделок</w:t>
      </w:r>
      <w:proofErr w:type="gramStart"/>
      <w:r w:rsidRPr="007149D5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Pr="007149D5">
        <w:rPr>
          <w:rFonts w:ascii="Times New Roman" w:hAnsi="Times New Roman" w:cs="Times New Roman"/>
          <w:sz w:val="24"/>
          <w:szCs w:val="24"/>
        </w:rPr>
        <w:t xml:space="preserve"> ребусов; диспуты, викторины, выставки. </w:t>
      </w:r>
    </w:p>
    <w:p w:rsidR="007149D5" w:rsidRPr="007149D5" w:rsidRDefault="007149D5" w:rsidP="007149D5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149D5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7149D5" w:rsidRPr="007149D5" w:rsidRDefault="007149D5" w:rsidP="007149D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>1.Учителя МО в ходе предметных недель проявили хорошие организаторские способности, умение создавать праздничную атмосферу.</w:t>
      </w:r>
    </w:p>
    <w:p w:rsidR="007149D5" w:rsidRPr="007149D5" w:rsidRDefault="007149D5" w:rsidP="007149D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>2.Обучающиеся показали умение применять знания в различных ситуациях, взаимовыручку, неординарные решения вопросов.</w:t>
      </w:r>
    </w:p>
    <w:p w:rsidR="007149D5" w:rsidRPr="007149D5" w:rsidRDefault="007149D5" w:rsidP="007149D5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>3.Интересные разнообразные формы проведения предметных недель  вызвали большой интерес учащихся.</w:t>
      </w:r>
    </w:p>
    <w:p w:rsidR="007149D5" w:rsidRPr="007149D5" w:rsidRDefault="007149D5" w:rsidP="007149D5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7149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2025-2026 учебный год:</w:t>
      </w:r>
      <w:r w:rsidRPr="0071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интересный опыт по проведению интегрированных предметных недель.</w:t>
      </w:r>
    </w:p>
    <w:p w:rsidR="007149D5" w:rsidRPr="007149D5" w:rsidRDefault="007149D5" w:rsidP="00714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49D5">
        <w:rPr>
          <w:rFonts w:ascii="Times New Roman" w:hAnsi="Times New Roman" w:cs="Times New Roman"/>
          <w:sz w:val="24"/>
          <w:szCs w:val="24"/>
        </w:rPr>
        <w:t xml:space="preserve">Целенаправленно ведется работа по освоению учителями современных методик, приемов и технологий обучения. Большое внимание уделяется формированию у школьников навыков творческой проектной деятельности, 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7149D5">
        <w:rPr>
          <w:rFonts w:ascii="Times New Roman" w:hAnsi="Times New Roman" w:cs="Times New Roman"/>
          <w:sz w:val="24"/>
          <w:szCs w:val="24"/>
        </w:rPr>
        <w:t xml:space="preserve"> навыков, умению учащихся организовать собственную деятельность на уроке, сохранению и поддержанию 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7149D5">
        <w:rPr>
          <w:rFonts w:ascii="Times New Roman" w:hAnsi="Times New Roman" w:cs="Times New Roman"/>
          <w:sz w:val="24"/>
          <w:szCs w:val="24"/>
        </w:rPr>
        <w:t xml:space="preserve"> образовательной среды.</w:t>
      </w:r>
    </w:p>
    <w:p w:rsidR="007149D5" w:rsidRPr="007149D5" w:rsidRDefault="007149D5" w:rsidP="007149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основании вышеизложенного можно сделать вывод, что </w:t>
      </w: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коллектив учителей осуществляет систематическую работу по     решению ряда воспитательных и учебных задач, направленных на формирование высоконравственной, гармонично развивающейся личности ребенка. Поставленные задачи на год  в целом решены.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</w:t>
      </w:r>
    </w:p>
    <w:p w:rsidR="007149D5" w:rsidRPr="007149D5" w:rsidRDefault="007149D5" w:rsidP="007149D5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В состав методического объединения классных руководителей в 2024- 2025 учебном году входило 7 преподавателей. Из них 3 –начальная школа (1-4 классы) и 4– среднее звено (5-9 классы). Состав классных руководителей стабильный. </w:t>
      </w:r>
    </w:p>
    <w:p w:rsidR="007149D5" w:rsidRPr="007149D5" w:rsidRDefault="007149D5" w:rsidP="007149D5">
      <w:pPr>
        <w:spacing w:after="0" w:line="259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Планирование работы </w:t>
      </w:r>
      <w:r w:rsidRPr="007149D5">
        <w:rPr>
          <w:rFonts w:ascii="Times New Roman" w:eastAsia="Calibri" w:hAnsi="Times New Roman" w:cs="Times New Roman"/>
          <w:sz w:val="24"/>
          <w:szCs w:val="24"/>
          <w:u w:val="single"/>
        </w:rPr>
        <w:t>классных руководителей</w:t>
      </w: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 по воспитанию учащихся соответствует современным требованиям. Классные руководители нашей школы создают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детства, создают условия индивидуального самовыражения каждого ребенка. </w:t>
      </w:r>
    </w:p>
    <w:p w:rsidR="007149D5" w:rsidRPr="007149D5" w:rsidRDefault="007149D5" w:rsidP="007149D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</w:pP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lastRenderedPageBreak/>
        <w:t xml:space="preserve">В течении учебного года МО классных руководителей были проведены пять заседаний. </w:t>
      </w:r>
      <w:bookmarkStart w:id="1" w:name="page63R_mcid47"/>
      <w:bookmarkEnd w:id="1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Заседание No1 по теме «Особенности организации и планирования методической и воспитательной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работы  в  2024-2025 учебном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году</w:t>
      </w:r>
      <w:bookmarkStart w:id="2" w:name="page63R_mcid48"/>
      <w:bookmarkEnd w:id="2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>».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Заседание No2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по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теме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</w:r>
      <w:r w:rsidRPr="007149D5">
        <w:rPr>
          <w:rFonts w:ascii="Times New Roman" w:eastAsia="Source Han Sans CN Regular" w:hAnsi="Times New Roman" w:cs="Times New Roman"/>
          <w:spacing w:val="9"/>
          <w:sz w:val="24"/>
          <w:szCs w:val="24"/>
          <w:lang w:eastAsia="ru-RU" w:bidi="ru-RU"/>
        </w:rPr>
        <w:t>Тема: «Школа–территория</w:t>
      </w:r>
      <w:r w:rsidRPr="007149D5">
        <w:rPr>
          <w:rFonts w:ascii="Times New Roman" w:eastAsia="Source Han Sans CN Regular" w:hAnsi="Times New Roman" w:cs="Times New Roman"/>
          <w:spacing w:val="9"/>
          <w:sz w:val="24"/>
          <w:szCs w:val="24"/>
          <w:lang w:eastAsia="ru-RU" w:bidi="ru-RU"/>
        </w:rPr>
        <w:tab/>
        <w:t>безопасности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>»</w:t>
      </w:r>
      <w:bookmarkStart w:id="3" w:name="page63R_mcid49"/>
      <w:bookmarkEnd w:id="3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 xml:space="preserve">Заседание No3 по теме </w:t>
      </w:r>
      <w:bookmarkStart w:id="4" w:name="page63R_mcid50"/>
      <w:bookmarkEnd w:id="4"/>
      <w:r w:rsidRPr="007149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«Работа классного руководителя по раннему выявлению случаев семейного неблагополучия». «Нормативно - правовое обеспечение деятельности классного руководителя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Заседание No4 по теме «</w:t>
      </w:r>
      <w:r w:rsidRPr="007149D5">
        <w:rPr>
          <w:rFonts w:ascii="Times New Roman" w:eastAsia="Source Han Sans CN Regular" w:hAnsi="Times New Roman" w:cs="Times New Roman"/>
          <w:bCs/>
          <w:sz w:val="24"/>
          <w:szCs w:val="24"/>
          <w:lang w:eastAsia="ru-RU" w:bidi="ru-RU"/>
        </w:rPr>
        <w:t>Гражданское и патриотическое воспитание как одна из основных форм работы с учащимися в условиях реализации обновленных ФГОС и ФОП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>»</w:t>
      </w:r>
      <w:bookmarkStart w:id="5" w:name="page63R_mcid51"/>
      <w:bookmarkEnd w:id="5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Заседание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№ 5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«Итоговое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заседание»</w:t>
      </w:r>
      <w:bookmarkStart w:id="6" w:name="page63R_mcid52"/>
      <w:bookmarkEnd w:id="6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</w:r>
      <w:bookmarkStart w:id="7" w:name="page107R_mcid9"/>
      <w:bookmarkEnd w:id="7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 xml:space="preserve">       Все классные руководители -творчески работающие учителя с большим опытом воспитательной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работы.</w:t>
      </w:r>
      <w:bookmarkStart w:id="8" w:name="page107R_mcid10"/>
      <w:bookmarkEnd w:id="8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Анализ деятельности классных руководителей показывает, что большинство классных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руководителей знают, умеют и могут поделиться опытом воспитательной работы.</w:t>
      </w:r>
      <w:bookmarkStart w:id="9" w:name="page107R_mcid11"/>
      <w:bookmarkEnd w:id="9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За прошедший учебный год хотелось бы отметить работу классных руководителей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</w:r>
      <w:proofErr w:type="spellStart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>Абсалямовой</w:t>
      </w:r>
      <w:proofErr w:type="spellEnd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 xml:space="preserve"> А.А.. - 1,4 классы, </w:t>
      </w:r>
      <w:proofErr w:type="spellStart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>Гайсиной</w:t>
      </w:r>
      <w:proofErr w:type="spellEnd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 xml:space="preserve"> Л.П. 3,5 классы, </w:t>
      </w:r>
      <w:proofErr w:type="spellStart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>Фарраховой</w:t>
      </w:r>
      <w:proofErr w:type="spellEnd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 xml:space="preserve"> Д.Р.- 6 класс, Ларионовой М.И. - 8 класс, Костиной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Н.Г.– 7 класс. Эти классные руководители в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течение года работали результативно, активность классов в общешкольных мероприятиях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очень высока. Учащиеся этих классов отличаются активностью и дисциплинированностью.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Классные коллективы во главе с классными руководителями организовывали и проводили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общешкольные мероприятия, активно участвовали в районных конкурсах и мероприятиях.</w:t>
      </w:r>
      <w:bookmarkStart w:id="10" w:name="page107R_mcid12"/>
      <w:bookmarkEnd w:id="10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Для достижения поставленных целей и задач использовались различные формы и методы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воспитательной деятельности. Это методы личностно - ориентированного воспитания;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диагностические, организационные, мобилизационно - побудительные, коммуникативные,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методы формирующего воздействия, методы координации и коррекции. Применялись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следующие формы воспитательной работы: соревнования, конкурсы, игры, КТД,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исследовательская работа, проектная деятельность, поисковые задания, конференции,</w:t>
      </w:r>
      <w:bookmarkStart w:id="11" w:name="page107R_mcid13"/>
      <w:bookmarkEnd w:id="11"/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tab/>
        <w:t>Анализ посещенных классных часов, мероприятий дает возможность говорить о том, что к проведению их классные руководители подходят творчески. Активно привлекались и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родителей к их проведению. Это сотрудничество надо продолжить и в новом учебном году</w:t>
      </w:r>
      <w:r w:rsidRPr="007149D5">
        <w:rPr>
          <w:rFonts w:ascii="Times New Roman" w:eastAsia="Source Han Sans CN Regular" w:hAnsi="Times New Roman" w:cs="Times New Roman"/>
          <w:sz w:val="24"/>
          <w:szCs w:val="24"/>
          <w:lang w:eastAsia="ru-RU" w:bidi="ru-RU"/>
        </w:rPr>
        <w:br/>
        <w:t>На протяжении всего учебного года классные руководители осуществляли воспитательную работу.</w:t>
      </w:r>
    </w:p>
    <w:p w:rsidR="007149D5" w:rsidRPr="007149D5" w:rsidRDefault="007149D5" w:rsidP="007149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Анализ деятельности классных руководителей за 2024-2025 учебный год показывает, что их профессиональное мастерство имеет достаточно высокий уровень. Практически все педагоги 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Большая работа проведена по формированию единых принципиальных подходов к воспитанию и социализации личности обучающихся и воспитанников в соответствии с ФГОС.</w:t>
      </w:r>
    </w:p>
    <w:p w:rsidR="007149D5" w:rsidRPr="007149D5" w:rsidRDefault="007149D5" w:rsidP="007149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9D5" w:rsidRPr="007149D5" w:rsidRDefault="007149D5" w:rsidP="007149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составляющими элементами методической деятельности учителей </w:t>
      </w:r>
      <w:r w:rsidRPr="00714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гуманитарного цикла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2024-2025 учебном году являлись: </w:t>
      </w:r>
    </w:p>
    <w:p w:rsidR="007149D5" w:rsidRPr="007149D5" w:rsidRDefault="007149D5" w:rsidP="007149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Прохождение плановой и внеплановой курсовой подготовки;</w:t>
      </w:r>
    </w:p>
    <w:p w:rsidR="007149D5" w:rsidRPr="007149D5" w:rsidRDefault="007149D5" w:rsidP="007149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семинарах, конференциях различного уровня;</w:t>
      </w:r>
    </w:p>
    <w:p w:rsidR="007149D5" w:rsidRPr="007149D5" w:rsidRDefault="007149D5" w:rsidP="007149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уроков, открытые уроки;</w:t>
      </w:r>
    </w:p>
    <w:p w:rsidR="007149D5" w:rsidRPr="007149D5" w:rsidRDefault="007149D5" w:rsidP="007149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над индивидуальной методической темой;</w:t>
      </w:r>
    </w:p>
    <w:p w:rsidR="007149D5" w:rsidRPr="007149D5" w:rsidRDefault="007149D5" w:rsidP="007149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Обобщение опыта собственной педагогической деятельности;</w:t>
      </w:r>
    </w:p>
    <w:p w:rsidR="007149D5" w:rsidRPr="007149D5" w:rsidRDefault="007149D5" w:rsidP="007149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передового педагогического опыта.</w:t>
      </w:r>
    </w:p>
    <w:p w:rsidR="007149D5" w:rsidRPr="007149D5" w:rsidRDefault="007149D5" w:rsidP="007149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проведено 5 заседаний ШМО гуманитарного цикла, на которых обсуждались и решались следующие вопросы и задачи:</w:t>
      </w:r>
    </w:p>
    <w:p w:rsidR="007149D5" w:rsidRPr="007149D5" w:rsidRDefault="007149D5" w:rsidP="007149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1.Анализ результатов итоговой государственной аттестации выпускников основной  школы за 2024-2025 учебный год.                                                                                                  2.Согласование рабочих программ по предметам гуманитарного цикла на 20232-2024 учебный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год, календарно - тематического планирования.                                                                                                                                                                                                           3.Планирование предметных недель.                                                                                                                                                                                        4. Развитие навыков планирования и организации учебной и воспитательной работы в условиях введения ФГОС третьего поколения.                                                                                                  5. Проведение школьного этапа всероссийских олимпиад и подготовка учащихся к муниципальному этапу по предметам.                                                                                                                     6. Анализы входных контрольных работ и ВПР.                                                                                                                                                                  7.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Активные методы обучения при формировании функциональной грамотности на уроках гуманитарного цикла.                                                                                                                                                 8. Круглый стол «Формы работы по развитию функциональной грамотности обучающихся на уроках и внеурочных занятиях гуманитарного цикла»                                                                                                                                                                                                               9. Проектная деятельность - средство развития функциональной грамотности ученика (темы индивидуальных проектов учащихся 4 -9 классов)                                                                                                                                                                                                                                             10. Обмен опытом «Методическая копилка приемов и методов развития читательской грамотности, как основы успешной сдачи ОГЭ».                                                                                                 11. ЭОР, как основа образовательного пространства в преподавании гуманитарных предметов.                                                                        12.Раскрытие индивидуальных особенностей учащихся, обеспечение возможности их самоопределения и самореализации.                                                                                                                       13. Развитие профессиональной компетентности педагогов через систему самообразования.                                                                                                      14. Оценка текущего состояния подготовки к ОГЭ по предметам.                                                                                                                                         15. Рассмотрение материалов для проведения промежуточной (годовой) аттестации в 5-9 классах по предметам гуманитарного цикла.                                                                                                                 16. Итоги 2024-2025 учебного года. Анализ работы ШМО за 2024-2025 учебный </w:t>
      </w:r>
      <w:proofErr w:type="gramStart"/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год.   </w:t>
      </w:r>
      <w:proofErr w:type="gramEnd"/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.        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Как показала работа, члены школьного методического объединения приложили усилия для реализации поставленных на 2024-2025 учебный год целей и задач на удовлетворительном уровне. В учебном году наблюдалась очень низкая активность саморазвития учителей предметников через профессиональные конкурсы, НПК, семинары. Малый процент участников ШМО гуманитарного цикла работал над развитием одарённых детей </w:t>
      </w:r>
      <w:proofErr w:type="gramStart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участие</w:t>
      </w:r>
      <w:proofErr w:type="gramEnd"/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 в различных конкурсах, НПК, олимпиадах и т.д.).</w:t>
      </w:r>
    </w:p>
    <w:p w:rsidR="007149D5" w:rsidRPr="007149D5" w:rsidRDefault="007149D5" w:rsidP="007149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Поставленные перед  педагогами  задачи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частично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решались через совершенствование методики  проведения уроков,  индивидуальной и групповой работы со слабоуспевающими и одаренными  учащимися, коррекции  знаний  учащихся на основе диагностической деятельности учителя, развитие способностей и природных  задатков учащихся, ознакомления учителей с новой  педагогической  и методической литературой.</w:t>
      </w:r>
    </w:p>
    <w:p w:rsidR="007149D5" w:rsidRPr="007149D5" w:rsidRDefault="007149D5" w:rsidP="007149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9D5" w:rsidRPr="007149D5" w:rsidRDefault="007149D5" w:rsidP="007149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Методическое объединение учителей </w:t>
      </w:r>
      <w:r w:rsidRPr="00714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естественно – математического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– коллектив учителей, способных формировать педагогическую среду, главной задачей которой является раскрытие внутреннего потенциала каждого ребенка через создание ситуации успеха. Это коллектив, владеющий приемами и методами современного обучения, вовлекающий учащихся в совместную познавательную, исследовательскую и проектную деятельность.</w:t>
      </w:r>
    </w:p>
    <w:p w:rsidR="007149D5" w:rsidRPr="007149D5" w:rsidRDefault="007149D5" w:rsidP="007149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МО осуществлялась с целью создания условий для совершенствования профессиональной компетентности учителя, способного создавать образовательную среду для развития познавательного интереса и формирования ключевых компетенций учащихся и создания условий для развития творческого потенциала педагога, направленного на повышение эффективности образовательного процесса. </w:t>
      </w:r>
    </w:p>
    <w:p w:rsidR="007149D5" w:rsidRPr="007149D5" w:rsidRDefault="007149D5" w:rsidP="007149D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заседаний было насыщено не только теоретическими сведениями, рекомендациями, но и практическим опытом педагогов МО ЕМЦ. Для проведения заседаний были использованы разнообразные формы работы: круглый стол, отчет, интернет - технологии.</w:t>
      </w:r>
    </w:p>
    <w:p w:rsidR="007149D5" w:rsidRPr="007149D5" w:rsidRDefault="007149D5" w:rsidP="007149D5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учителя активно используют ИКТ, новые технологии в обучении на своих уроках, работают творчески, используют личностно – ориентированный подход в обучении. </w:t>
      </w: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Одной из форм самообразования являются семинары-практикумы. Учителя приняли активное участие в их работе. </w:t>
      </w:r>
      <w:proofErr w:type="spellStart"/>
      <w:r w:rsidRPr="007149D5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 уроков с дальнейшим самоанализом и анализом, обмен опытом </w:t>
      </w:r>
      <w:r w:rsidRPr="007149D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работы способствовали формированию коллектива единомышленников, стимулировали дальнейший рост профессионализма каждого учителя. 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посещения уроков были выявлены следующие положительные тенденции: </w:t>
      </w:r>
    </w:p>
    <w:p w:rsidR="007149D5" w:rsidRPr="007149D5" w:rsidRDefault="007149D5" w:rsidP="007149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-уроки организованы в соответствии с современными требованиями образовательных стандартов и технологий обучения;</w:t>
      </w:r>
    </w:p>
    <w:p w:rsidR="007149D5" w:rsidRPr="007149D5" w:rsidRDefault="007149D5" w:rsidP="007149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учителя используют различные активные формы и методы обучения;</w:t>
      </w:r>
    </w:p>
    <w:p w:rsidR="007149D5" w:rsidRPr="007149D5" w:rsidRDefault="007149D5" w:rsidP="007149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особое внимание уделяется повышению качества знаний, привитию навыков работы с книгой и дополнительной литературой, созданию успеха на уроке.</w:t>
      </w:r>
    </w:p>
    <w:p w:rsidR="007149D5" w:rsidRPr="007149D5" w:rsidRDefault="007149D5" w:rsidP="007149D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Calibri" w:hAnsi="Times New Roman" w:cs="Times New Roman"/>
          <w:sz w:val="24"/>
          <w:szCs w:val="24"/>
          <w:lang w:eastAsia="ru-RU"/>
        </w:rPr>
        <w:t>Для повышения уровня математической грамотности учащихся  в нашей школе учителя  математики, физики, информатики регулярно на уроках применяются задания по функциональной грамотности.</w:t>
      </w:r>
    </w:p>
    <w:p w:rsidR="007149D5" w:rsidRPr="007149D5" w:rsidRDefault="007149D5" w:rsidP="007149D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математической грамотности высокого уровня компетентности заключается в гармоничном формировании трех приемов деятельности:</w:t>
      </w:r>
    </w:p>
    <w:p w:rsidR="007149D5" w:rsidRPr="007149D5" w:rsidRDefault="007149D5" w:rsidP="007149D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Calibri" w:hAnsi="Times New Roman" w:cs="Times New Roman"/>
          <w:sz w:val="24"/>
          <w:szCs w:val="24"/>
          <w:lang w:eastAsia="ru-RU"/>
        </w:rPr>
        <w:t>моделировать с помощью математики объекты окружающего мира и отношения между ними;</w:t>
      </w:r>
    </w:p>
    <w:p w:rsidR="007149D5" w:rsidRPr="007149D5" w:rsidRDefault="007149D5" w:rsidP="007149D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Calibri" w:hAnsi="Times New Roman" w:cs="Times New Roman"/>
          <w:sz w:val="24"/>
          <w:szCs w:val="24"/>
          <w:lang w:eastAsia="ru-RU"/>
        </w:rPr>
        <w:t>оперировать определенным составом математических знаний и умений;</w:t>
      </w:r>
    </w:p>
    <w:p w:rsidR="007149D5" w:rsidRPr="007149D5" w:rsidRDefault="007149D5" w:rsidP="007149D5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стратегии решения задач.</w:t>
      </w:r>
    </w:p>
    <w:p w:rsidR="007149D5" w:rsidRPr="007149D5" w:rsidRDefault="007149D5" w:rsidP="007149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49D5" w:rsidRPr="007149D5" w:rsidRDefault="007149D5" w:rsidP="007149D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  <w:lang w:eastAsia="ru-RU"/>
        </w:rPr>
        <w:t>Целенаправленное формирование умений решать задачи является, безусловно, одним из важнейших путей усовершенствования образования. А это, в свою очередь, связано с формированием навыков анализа условия задачи, поиска путей её решения, осмысления результатов решения</w:t>
      </w:r>
    </w:p>
    <w:p w:rsidR="007149D5" w:rsidRPr="007149D5" w:rsidRDefault="007149D5" w:rsidP="007149D5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49D5" w:rsidRPr="007149D5" w:rsidRDefault="007149D5" w:rsidP="007149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7149D5" w:rsidRPr="007149D5" w:rsidRDefault="007149D5" w:rsidP="007149D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методических объединений за 2024 - 2025 учебный год считать удовлетворительной. </w:t>
      </w:r>
    </w:p>
    <w:p w:rsidR="007149D5" w:rsidRPr="007149D5" w:rsidRDefault="007149D5" w:rsidP="007149D5">
      <w:pPr>
        <w:shd w:val="clear" w:color="auto" w:fill="FFFFFF"/>
        <w:spacing w:after="0" w:line="294" w:lineRule="atLeast"/>
        <w:ind w:firstLine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Таким образом, анализ работы методических объединений показал, что </w:t>
      </w:r>
      <w:r w:rsidRPr="007149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запланированный план работы МО практически выполнен</w:t>
      </w:r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развития учащихся с высоким уровнем </w:t>
      </w:r>
      <w:proofErr w:type="spellStart"/>
      <w:proofErr w:type="gramStart"/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интеллекта,</w:t>
      </w:r>
      <w:r w:rsidRPr="007149D5">
        <w:rPr>
          <w:rFonts w:ascii="Times New Roman" w:eastAsia="SimSun" w:hAnsi="Times New Roman" w:cs="Times New Roman"/>
          <w:color w:val="FFFFFF" w:themeColor="background1"/>
          <w:kern w:val="3"/>
          <w:sz w:val="24"/>
          <w:szCs w:val="24"/>
          <w:lang w:eastAsia="zh-CN" w:bidi="hi-IN"/>
        </w:rPr>
        <w:t>..</w:t>
      </w:r>
      <w:proofErr w:type="gramEnd"/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проявляющих</w:t>
      </w:r>
      <w:proofErr w:type="spellEnd"/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149D5">
        <w:rPr>
          <w:rFonts w:ascii="Times New Roman" w:eastAsia="SimSun" w:hAnsi="Times New Roman" w:cs="Times New Roman"/>
          <w:color w:val="FFFFFF" w:themeColor="background1"/>
          <w:kern w:val="3"/>
          <w:sz w:val="24"/>
          <w:szCs w:val="24"/>
          <w:lang w:eastAsia="zh-CN" w:bidi="hi-IN"/>
        </w:rPr>
        <w:t>.</w:t>
      </w:r>
      <w:proofErr w:type="spellStart"/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интерес</w:t>
      </w:r>
      <w:r w:rsidRPr="007149D5">
        <w:rPr>
          <w:rFonts w:ascii="Times New Roman" w:eastAsia="SimSun" w:hAnsi="Times New Roman" w:cs="Times New Roman"/>
          <w:color w:val="FFFFFF" w:themeColor="background1"/>
          <w:kern w:val="3"/>
          <w:sz w:val="24"/>
          <w:szCs w:val="24"/>
          <w:lang w:eastAsia="zh-CN" w:bidi="hi-IN"/>
        </w:rPr>
        <w:t>.</w:t>
      </w:r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к</w:t>
      </w:r>
      <w:r w:rsidRPr="007149D5">
        <w:rPr>
          <w:rFonts w:ascii="Times New Roman" w:eastAsia="SimSun" w:hAnsi="Times New Roman" w:cs="Times New Roman"/>
          <w:color w:val="FFFFFF" w:themeColor="background1"/>
          <w:kern w:val="3"/>
          <w:sz w:val="24"/>
          <w:szCs w:val="24"/>
          <w:lang w:eastAsia="zh-CN" w:bidi="hi-IN"/>
        </w:rPr>
        <w:t>.</w:t>
      </w:r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изучению</w:t>
      </w:r>
      <w:r w:rsidRPr="007149D5">
        <w:rPr>
          <w:rFonts w:ascii="Times New Roman" w:eastAsia="SimSun" w:hAnsi="Times New Roman" w:cs="Times New Roman"/>
          <w:color w:val="FFFFFF" w:themeColor="background1"/>
          <w:kern w:val="3"/>
          <w:sz w:val="24"/>
          <w:szCs w:val="24"/>
          <w:lang w:eastAsia="zh-CN" w:bidi="hi-IN"/>
        </w:rPr>
        <w:t>.</w:t>
      </w:r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предметов</w:t>
      </w:r>
      <w:proofErr w:type="spellEnd"/>
      <w:r w:rsidRPr="007149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7149D5">
        <w:rPr>
          <w:rFonts w:ascii="Times New Roman" w:eastAsia="SimSun" w:hAnsi="Times New Roman" w:cs="Times New Roman"/>
          <w:color w:val="FFFFFF" w:themeColor="background1"/>
          <w:kern w:val="3"/>
          <w:sz w:val="24"/>
          <w:szCs w:val="24"/>
          <w:lang w:eastAsia="zh-CN" w:bidi="hi-IN"/>
        </w:rPr>
        <w:t xml:space="preserve">..                                                                   .     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индивидуальных результатов по итогам года определена группа учащихся, которые нуждаются в усилении внимания – необходимо 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учащегося.</w:t>
      </w:r>
    </w:p>
    <w:p w:rsidR="007149D5" w:rsidRPr="007149D5" w:rsidRDefault="007149D5" w:rsidP="007149D5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повышению качества образования за счет внедрения форм и методов, обеспечивающих формирование УУД у учащихся, повышение качества образования.</w:t>
      </w:r>
    </w:p>
    <w:p w:rsidR="007149D5" w:rsidRPr="007149D5" w:rsidRDefault="007149D5" w:rsidP="007149D5">
      <w:pPr>
        <w:widowControl w:val="0"/>
        <w:suppressAutoHyphens/>
        <w:autoSpaceDN w:val="0"/>
        <w:spacing w:line="240" w:lineRule="auto"/>
        <w:ind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имеющимися положительными тенденциями в методической работе педагогического коллектива имеются и определенные недостатки:</w:t>
      </w:r>
    </w:p>
    <w:p w:rsidR="007149D5" w:rsidRPr="007149D5" w:rsidRDefault="007149D5" w:rsidP="007149D5">
      <w:pPr>
        <w:suppressAutoHyphens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49D5">
        <w:rPr>
          <w:rFonts w:ascii="Times New Roman" w:eastAsia="PMingLiU" w:hAnsi="Times New Roman" w:cs="Times New Roman"/>
          <w:sz w:val="24"/>
          <w:szCs w:val="24"/>
          <w:lang w:eastAsia="ar-SA"/>
        </w:rPr>
        <w:t>не на должном  уровне  налажена система работы со способными и слабоуспевающими детьми</w:t>
      </w: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49D5" w:rsidRPr="007149D5" w:rsidRDefault="007149D5" w:rsidP="007149D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недостаточность работы по преемственности между начальной  и основной  школой.</w:t>
      </w:r>
    </w:p>
    <w:p w:rsidR="007149D5" w:rsidRPr="007149D5" w:rsidRDefault="007149D5" w:rsidP="007149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7149D5" w:rsidRPr="007149D5" w:rsidRDefault="007149D5" w:rsidP="007149D5">
      <w:pPr>
        <w:numPr>
          <w:ilvl w:val="0"/>
          <w:numId w:val="16"/>
        </w:numPr>
        <w:suppressAutoHyphens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мастерство</w:t>
      </w:r>
      <w:r w:rsidRPr="007149D5">
        <w:rPr>
          <w:rFonts w:ascii="Times New Roman" w:eastAsia="Calibri" w:hAnsi="Times New Roman" w:cs="Times New Roman"/>
          <w:sz w:val="24"/>
          <w:szCs w:val="24"/>
        </w:rPr>
        <w:t xml:space="preserve">  через изучение  различных технологий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элементов;</w:t>
      </w:r>
    </w:p>
    <w:p w:rsidR="007149D5" w:rsidRPr="007149D5" w:rsidRDefault="007149D5" w:rsidP="007149D5">
      <w:pPr>
        <w:numPr>
          <w:ilvl w:val="0"/>
          <w:numId w:val="16"/>
        </w:numPr>
        <w:suppressAutoHyphens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49D5">
        <w:rPr>
          <w:rFonts w:ascii="Times New Roman" w:hAnsi="Times New Roman" w:cs="Times New Roman"/>
          <w:sz w:val="24"/>
          <w:szCs w:val="24"/>
        </w:rPr>
        <w:t xml:space="preserve">продолжить работу с одаренными детьми с целью развития их творческих и </w:t>
      </w:r>
      <w:proofErr w:type="gramStart"/>
      <w:r w:rsidRPr="007149D5">
        <w:rPr>
          <w:rFonts w:ascii="Times New Roman" w:hAnsi="Times New Roman" w:cs="Times New Roman"/>
          <w:sz w:val="24"/>
          <w:szCs w:val="24"/>
        </w:rPr>
        <w:t>интеллекту-</w:t>
      </w:r>
      <w:proofErr w:type="spellStart"/>
      <w:r w:rsidRPr="007149D5">
        <w:rPr>
          <w:rFonts w:ascii="Times New Roman" w:hAnsi="Times New Roman" w:cs="Times New Roman"/>
          <w:sz w:val="24"/>
          <w:szCs w:val="24"/>
        </w:rPr>
        <w:t>альных</w:t>
      </w:r>
      <w:proofErr w:type="spellEnd"/>
      <w:proofErr w:type="gramEnd"/>
      <w:r w:rsidRPr="007149D5">
        <w:rPr>
          <w:rFonts w:ascii="Times New Roman" w:hAnsi="Times New Roman" w:cs="Times New Roman"/>
          <w:sz w:val="24"/>
          <w:szCs w:val="24"/>
        </w:rPr>
        <w:t xml:space="preserve"> способностей </w:t>
      </w:r>
      <w:r w:rsidRPr="00714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индивидуальную работу</w:t>
      </w:r>
      <w:r w:rsidRPr="007149D5">
        <w:rPr>
          <w:rFonts w:ascii="Times New Roman" w:hAnsi="Times New Roman" w:cs="Times New Roman"/>
          <w:sz w:val="24"/>
          <w:szCs w:val="24"/>
        </w:rPr>
        <w:t>;</w:t>
      </w:r>
    </w:p>
    <w:p w:rsidR="007149D5" w:rsidRPr="007149D5" w:rsidRDefault="007149D5" w:rsidP="007149D5">
      <w:pPr>
        <w:keepNext/>
        <w:numPr>
          <w:ilvl w:val="0"/>
          <w:numId w:val="18"/>
        </w:num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9D5">
        <w:rPr>
          <w:rFonts w:ascii="Times New Roman" w:hAnsi="Times New Roman" w:cs="Times New Roman"/>
          <w:sz w:val="24"/>
          <w:szCs w:val="24"/>
        </w:rPr>
        <w:t>руководителям всех ШМО взять за основу алгоритм составления анализа работы за истекший период, делать его полным, содержательным.</w:t>
      </w:r>
    </w:p>
    <w:p w:rsidR="007149D5" w:rsidRDefault="007149D5" w:rsidP="00882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9D5" w:rsidRDefault="007149D5" w:rsidP="008829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9C4" w:rsidRPr="008829C4" w:rsidRDefault="008829C4" w:rsidP="00171B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9C4" w:rsidRPr="007149D5" w:rsidRDefault="008829C4" w:rsidP="008829C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lastRenderedPageBreak/>
        <w:t>4.</w:t>
      </w:r>
      <w:r w:rsidRPr="00714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обеспечение: </w:t>
      </w:r>
    </w:p>
    <w:p w:rsidR="008829C4" w:rsidRPr="008829C4" w:rsidRDefault="008829C4" w:rsidP="008829C4">
      <w:pPr>
        <w:tabs>
          <w:tab w:val="left" w:pos="567"/>
          <w:tab w:val="left" w:pos="709"/>
          <w:tab w:val="left" w:pos="3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9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 года  произошли качественные изменения количества обучающихся и квалификации педагогических кадров.</w:t>
      </w:r>
    </w:p>
    <w:p w:rsidR="008829C4" w:rsidRPr="008829C4" w:rsidRDefault="008829C4" w:rsidP="008829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9C4" w:rsidRPr="008829C4" w:rsidRDefault="008829C4" w:rsidP="00882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количества обучающихся и учителей:</w:t>
      </w:r>
    </w:p>
    <w:p w:rsidR="008829C4" w:rsidRPr="00280CDD" w:rsidRDefault="00171B1C" w:rsidP="00882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6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  <w:gridCol w:w="1418"/>
        <w:gridCol w:w="1418"/>
      </w:tblGrid>
      <w:tr w:rsidR="00171B1C" w:rsidRPr="00171B1C" w:rsidTr="00280CDD">
        <w:tc>
          <w:tcPr>
            <w:tcW w:w="2376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418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418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20024-2025</w:t>
            </w:r>
          </w:p>
        </w:tc>
      </w:tr>
      <w:tr w:rsidR="00171B1C" w:rsidRPr="00171B1C" w:rsidTr="00280CDD">
        <w:tc>
          <w:tcPr>
            <w:tcW w:w="2376" w:type="dxa"/>
          </w:tcPr>
          <w:p w:rsidR="00171B1C" w:rsidRPr="00171B1C" w:rsidRDefault="00171B1C" w:rsidP="00171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  <w:proofErr w:type="gramStart"/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 обучающихся</w:t>
            </w:r>
            <w:proofErr w:type="gramEnd"/>
          </w:p>
        </w:tc>
        <w:tc>
          <w:tcPr>
            <w:tcW w:w="1418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8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71B1C" w:rsidRPr="00171B1C" w:rsidTr="00280CDD">
        <w:tc>
          <w:tcPr>
            <w:tcW w:w="2376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учителей</w:t>
            </w:r>
          </w:p>
        </w:tc>
        <w:tc>
          <w:tcPr>
            <w:tcW w:w="1418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8829C4" w:rsidRPr="008829C4" w:rsidRDefault="008829C4" w:rsidP="00882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9C4" w:rsidRPr="008829C4" w:rsidRDefault="008829C4" w:rsidP="00882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стаж:</w:t>
      </w:r>
    </w:p>
    <w:p w:rsidR="00171B1C" w:rsidRDefault="00171B1C" w:rsidP="008829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tbl>
      <w:tblPr>
        <w:tblW w:w="796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"/>
        <w:gridCol w:w="2195"/>
        <w:gridCol w:w="2106"/>
        <w:gridCol w:w="2066"/>
      </w:tblGrid>
      <w:tr w:rsidR="00171B1C" w:rsidRPr="00171B1C" w:rsidTr="00280CDD">
        <w:trPr>
          <w:trHeight w:val="540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</w:tr>
      <w:tr w:rsidR="00171B1C" w:rsidRPr="00171B1C" w:rsidTr="00280CDD">
        <w:trPr>
          <w:trHeight w:val="270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1B1C" w:rsidRPr="00171B1C" w:rsidTr="00280CDD">
        <w:trPr>
          <w:trHeight w:val="250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3 -10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71B1C" w:rsidRPr="00171B1C" w:rsidTr="00280CDD">
        <w:trPr>
          <w:trHeight w:val="258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от10-20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71B1C" w:rsidRPr="00171B1C" w:rsidTr="00280CDD">
        <w:trPr>
          <w:trHeight w:val="224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20-30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1B1C" w:rsidRPr="00171B1C" w:rsidTr="00280CDD">
        <w:trPr>
          <w:trHeight w:val="232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71B1C" w:rsidRPr="00171B1C" w:rsidTr="00280CDD">
        <w:trPr>
          <w:trHeight w:val="340"/>
          <w:tblCellSpacing w:w="0" w:type="dxa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лет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8829C4" w:rsidRPr="008829C4" w:rsidRDefault="008829C4" w:rsidP="008829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829C4" w:rsidRPr="008829C4" w:rsidRDefault="008829C4" w:rsidP="00882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9C4">
        <w:rPr>
          <w:rFonts w:ascii="Times New Roman" w:hAnsi="Times New Roman" w:cs="Times New Roman"/>
          <w:b/>
          <w:sz w:val="24"/>
          <w:szCs w:val="24"/>
        </w:rPr>
        <w:t>Вывод:</w:t>
      </w:r>
      <w:r w:rsidRPr="008829C4">
        <w:rPr>
          <w:rFonts w:ascii="Times New Roman" w:hAnsi="Times New Roman" w:cs="Times New Roman"/>
          <w:sz w:val="24"/>
          <w:szCs w:val="24"/>
        </w:rPr>
        <w:t xml:space="preserve"> Рост стажа работы позволяет судить об опыте работы педагогов, профессионализме.</w:t>
      </w:r>
    </w:p>
    <w:p w:rsidR="008829C4" w:rsidRPr="008829C4" w:rsidRDefault="008829C4" w:rsidP="008829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B1C" w:rsidRDefault="008829C4" w:rsidP="00171B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Категорированность</w:t>
      </w:r>
      <w:proofErr w:type="spellEnd"/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образовательный уровень учителей школы за 3 года</w:t>
      </w:r>
    </w:p>
    <w:tbl>
      <w:tblPr>
        <w:tblW w:w="936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1984"/>
        <w:gridCol w:w="1984"/>
        <w:gridCol w:w="1984"/>
      </w:tblGrid>
      <w:tr w:rsidR="00171B1C" w:rsidRPr="00171B1C" w:rsidTr="00280CDD">
        <w:trPr>
          <w:trHeight w:val="655"/>
          <w:tblCellSpacing w:w="0" w:type="dxa"/>
        </w:trPr>
        <w:tc>
          <w:tcPr>
            <w:tcW w:w="3412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84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20022-2023</w:t>
            </w:r>
          </w:p>
        </w:tc>
        <w:tc>
          <w:tcPr>
            <w:tcW w:w="1984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984" w:type="dxa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</w:tr>
      <w:tr w:rsidR="00171B1C" w:rsidRPr="00171B1C" w:rsidTr="00280CDD">
        <w:trPr>
          <w:trHeight w:val="405"/>
          <w:tblCellSpacing w:w="0" w:type="dxa"/>
        </w:trPr>
        <w:tc>
          <w:tcPr>
            <w:tcW w:w="3412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171B1C" w:rsidRPr="00171B1C" w:rsidTr="00280CDD">
        <w:trPr>
          <w:trHeight w:val="396"/>
          <w:tblCellSpacing w:w="0" w:type="dxa"/>
        </w:trPr>
        <w:tc>
          <w:tcPr>
            <w:tcW w:w="3412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71B1C" w:rsidRPr="00171B1C" w:rsidTr="00280CDD">
        <w:trPr>
          <w:trHeight w:val="261"/>
          <w:tblCellSpacing w:w="0" w:type="dxa"/>
        </w:trPr>
        <w:tc>
          <w:tcPr>
            <w:tcW w:w="3412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71B1C" w:rsidRPr="00171B1C" w:rsidTr="00280CDD">
        <w:trPr>
          <w:trHeight w:val="393"/>
          <w:tblCellSpacing w:w="0" w:type="dxa"/>
        </w:trPr>
        <w:tc>
          <w:tcPr>
            <w:tcW w:w="3412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Категорированность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70 %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67 %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</w:t>
            </w:r>
          </w:p>
        </w:tc>
      </w:tr>
      <w:tr w:rsidR="00171B1C" w:rsidRPr="00171B1C" w:rsidTr="00280CDD">
        <w:trPr>
          <w:trHeight w:val="270"/>
          <w:tblCellSpacing w:w="0" w:type="dxa"/>
        </w:trPr>
        <w:tc>
          <w:tcPr>
            <w:tcW w:w="3412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1984" w:type="dxa"/>
            <w:shd w:val="clear" w:color="auto" w:fill="FFFFFF"/>
          </w:tcPr>
          <w:p w:rsidR="00171B1C" w:rsidRPr="00171B1C" w:rsidRDefault="00171B1C" w:rsidP="00171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8829C4" w:rsidRPr="008829C4" w:rsidRDefault="008829C4" w:rsidP="008829C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Вывод: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учителей, имеющих первую  квалификационные категории стабильно,</w:t>
      </w:r>
      <w:r w:rsidRPr="008829C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категорированность</w:t>
      </w:r>
      <w:proofErr w:type="spellEnd"/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коллектива стабильна.</w:t>
      </w:r>
    </w:p>
    <w:p w:rsidR="008829C4" w:rsidRPr="008829C4" w:rsidRDefault="008829C4" w:rsidP="008829C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hAnsi="Times New Roman" w:cs="Times New Roman"/>
          <w:sz w:val="24"/>
          <w:szCs w:val="24"/>
        </w:rPr>
        <w:t>Образование педагогов соответствует базовому образовательному преподаваемому предмету, все учителя работают по специальности</w:t>
      </w:r>
    </w:p>
    <w:p w:rsidR="008829C4" w:rsidRPr="008829C4" w:rsidRDefault="008829C4" w:rsidP="008829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Награды и поо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рения 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за 3 года.</w:t>
      </w:r>
    </w:p>
    <w:tbl>
      <w:tblPr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4678"/>
      </w:tblGrid>
      <w:tr w:rsidR="008829C4" w:rsidRPr="008829C4" w:rsidTr="008829C4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Заслуженный учитель РТ</w:t>
            </w:r>
          </w:p>
        </w:tc>
        <w:tc>
          <w:tcPr>
            <w:tcW w:w="4678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8829C4" w:rsidRPr="008829C4" w:rsidTr="008829C4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4678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8829C4" w:rsidRPr="008829C4" w:rsidTr="008829C4">
        <w:trPr>
          <w:trHeight w:val="54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заслуги в образовании </w:t>
            </w:r>
          </w:p>
        </w:tc>
        <w:tc>
          <w:tcPr>
            <w:tcW w:w="4678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8829C4" w:rsidRPr="008829C4" w:rsidTr="008829C4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РФ</w:t>
            </w:r>
          </w:p>
        </w:tc>
        <w:tc>
          <w:tcPr>
            <w:tcW w:w="4678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8829C4" w:rsidRPr="008829C4" w:rsidTr="008829C4">
        <w:trPr>
          <w:trHeight w:val="39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РТ</w:t>
            </w:r>
          </w:p>
        </w:tc>
        <w:tc>
          <w:tcPr>
            <w:tcW w:w="4678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8829C4" w:rsidRPr="008829C4" w:rsidTr="008829C4">
        <w:trPr>
          <w:trHeight w:val="345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ПНПО</w:t>
            </w:r>
          </w:p>
        </w:tc>
        <w:tc>
          <w:tcPr>
            <w:tcW w:w="4678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8829C4" w:rsidRPr="008829C4" w:rsidTr="008829C4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республиканского гранта «Наш лучший учитель» (2011, 2012, 2013 г.)</w:t>
            </w:r>
          </w:p>
        </w:tc>
        <w:tc>
          <w:tcPr>
            <w:tcW w:w="4678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Нет</w:t>
            </w:r>
          </w:p>
        </w:tc>
      </w:tr>
      <w:tr w:rsidR="008829C4" w:rsidRPr="008829C4" w:rsidTr="008829C4">
        <w:trPr>
          <w:trHeight w:val="585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Победитель республиканского гранта </w:t>
            </w:r>
          </w:p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новый учитель»</w:t>
            </w:r>
          </w:p>
        </w:tc>
        <w:tc>
          <w:tcPr>
            <w:tcW w:w="4678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829C4" w:rsidRPr="008829C4" w:rsidTr="008829C4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республиканского гранта «Наш лучший директор»  </w:t>
            </w:r>
          </w:p>
        </w:tc>
        <w:tc>
          <w:tcPr>
            <w:tcW w:w="4678" w:type="dxa"/>
            <w:shd w:val="clear" w:color="auto" w:fill="FFFFFF"/>
            <w:hideMark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8829C4" w:rsidRPr="008829C4" w:rsidRDefault="008829C4" w:rsidP="008829C4">
      <w:pPr>
        <w:rPr>
          <w:rFonts w:ascii="Times New Roman" w:eastAsia="Calibri" w:hAnsi="Times New Roman" w:cs="Times New Roman"/>
          <w:sz w:val="24"/>
          <w:szCs w:val="24"/>
        </w:rPr>
      </w:pPr>
    </w:p>
    <w:p w:rsidR="008829C4" w:rsidRPr="008829C4" w:rsidRDefault="008829C4" w:rsidP="008829C4">
      <w:pPr>
        <w:tabs>
          <w:tab w:val="left" w:pos="567"/>
          <w:tab w:val="left" w:pos="709"/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Образовательные технологии, используемые коллективом, и их результаты.</w:t>
      </w:r>
    </w:p>
    <w:p w:rsidR="008829C4" w:rsidRPr="008829C4" w:rsidRDefault="008829C4" w:rsidP="008829C4">
      <w:pPr>
        <w:tabs>
          <w:tab w:val="left" w:pos="567"/>
          <w:tab w:val="left" w:pos="709"/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615"/>
        <w:gridCol w:w="1929"/>
        <w:gridCol w:w="2409"/>
        <w:gridCol w:w="1701"/>
      </w:tblGrid>
      <w:tr w:rsidR="008829C4" w:rsidRPr="008829C4" w:rsidTr="008829C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учителей, использующих технологию (расчет проводится от количества членов предметных МО)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использования технологии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развития школы в связи с использованием технологии</w:t>
            </w:r>
          </w:p>
        </w:tc>
      </w:tr>
      <w:tr w:rsidR="008829C4" w:rsidRPr="008829C4" w:rsidTr="008829C4">
        <w:trPr>
          <w:trHeight w:val="10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Разноуровневое обучение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русский язык,</w:t>
            </w:r>
          </w:p>
          <w:p w:rsidR="008829C4" w:rsidRPr="008829C4" w:rsidRDefault="008829C4" w:rsidP="008829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  <w:p w:rsidR="008829C4" w:rsidRPr="008829C4" w:rsidRDefault="008829C4" w:rsidP="008829C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75%                             </w:t>
            </w:r>
          </w:p>
          <w:p w:rsidR="008829C4" w:rsidRPr="008829C4" w:rsidRDefault="008829C4" w:rsidP="008829C4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Успешная сдача ОГЭ: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Успешная сдача ОГЭ</w:t>
            </w:r>
          </w:p>
        </w:tc>
      </w:tr>
      <w:tr w:rsidR="008829C4" w:rsidRPr="008829C4" w:rsidTr="008829C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Проблемное обучение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классы, русский язык, математика, физика, химия, биология, география, литература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66 %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мотивации обучающихся к предметам, к самостоятельной деятельности, развитие мышления.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Рост творческой активности учащихся</w:t>
            </w:r>
          </w:p>
        </w:tc>
      </w:tr>
      <w:tr w:rsidR="008829C4" w:rsidRPr="008829C4" w:rsidTr="008829C4">
        <w:trPr>
          <w:trHeight w:val="29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исследовательских навыков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химия, </w:t>
            </w:r>
            <w:proofErr w:type="spellStart"/>
            <w:proofErr w:type="gramStart"/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физи</w:t>
            </w:r>
            <w:proofErr w:type="spellEnd"/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- ка</w:t>
            </w:r>
            <w:proofErr w:type="gramEnd"/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, история, обществознание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35 %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Межрегиональная научно-практическая конференция старшеклассников «энергетика и энергетические ресурсы: состояние, проблема и перспективы развития». Диплом лауреата.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конкурсах, конференциях</w:t>
            </w:r>
          </w:p>
        </w:tc>
      </w:tr>
      <w:tr w:rsidR="008829C4" w:rsidRPr="008829C4" w:rsidTr="008829C4"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игрового обучения: ролевых, деловых и других видов обучающих игр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классы, математика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78 %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9C4" w:rsidRPr="008829C4" w:rsidRDefault="008829C4" w:rsidP="008829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креативного логического мышления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9C4" w:rsidRPr="008829C4" w:rsidRDefault="008829C4" w:rsidP="008829C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9C4" w:rsidRPr="008829C4" w:rsidTr="008829C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на всех предметах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Умение быстро найти информацию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9C4" w:rsidRPr="008829C4" w:rsidTr="008829C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 технологии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9C4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9C4" w:rsidRPr="008829C4" w:rsidRDefault="008829C4" w:rsidP="008829C4">
            <w:pPr>
              <w:tabs>
                <w:tab w:val="left" w:pos="567"/>
                <w:tab w:val="left" w:pos="709"/>
                <w:tab w:val="left" w:pos="385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29C4" w:rsidRPr="008829C4" w:rsidRDefault="008829C4" w:rsidP="008829C4">
      <w:pPr>
        <w:tabs>
          <w:tab w:val="left" w:pos="594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учителя используют разнообразные технологии, образовательные структуры, 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</w:t>
      </w: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здоровьесберегающие</w:t>
      </w:r>
      <w:proofErr w:type="spellEnd"/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технологии.  </w:t>
      </w:r>
    </w:p>
    <w:p w:rsidR="008829C4" w:rsidRPr="008829C4" w:rsidRDefault="008829C4" w:rsidP="008829C4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1B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Организация</w:t>
      </w:r>
      <w:r w:rsidRPr="00882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курсовой подготовки и аттестации педагогических работников</w:t>
      </w:r>
    </w:p>
    <w:p w:rsidR="008829C4" w:rsidRPr="008829C4" w:rsidRDefault="008829C4" w:rsidP="008829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октябре – декабре 202</w:t>
      </w:r>
      <w:r w:rsidR="00C15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на аттестацию было заявлен 1 педагог   на высшую  квалификационную категорию</w:t>
      </w:r>
      <w:r w:rsidR="00C15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1 на первую</w:t>
      </w: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829C4" w:rsidRPr="008829C4" w:rsidRDefault="008829C4" w:rsidP="008829C4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4962" w:type="dxa"/>
        <w:tblCellSpacing w:w="0" w:type="dxa"/>
        <w:tblInd w:w="1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843"/>
      </w:tblGrid>
      <w:tr w:rsidR="008829C4" w:rsidRPr="008829C4" w:rsidTr="003D7CE6">
        <w:trPr>
          <w:trHeight w:val="276"/>
          <w:tblCellSpacing w:w="0" w:type="dxa"/>
        </w:trPr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29C4" w:rsidRPr="008829C4" w:rsidRDefault="008829C4" w:rsidP="008829C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9C4" w:rsidRPr="008829C4" w:rsidRDefault="008829C4" w:rsidP="00C150DD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82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C1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882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C1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829C4" w:rsidRPr="008829C4" w:rsidTr="003D7CE6">
        <w:trPr>
          <w:trHeight w:val="328"/>
          <w:tblCellSpacing w:w="0" w:type="dxa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29C4" w:rsidRPr="008829C4" w:rsidRDefault="008829C4" w:rsidP="008829C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9C4" w:rsidRPr="008829C4" w:rsidRDefault="00C150DD" w:rsidP="008829C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8829C4" w:rsidRPr="008829C4" w:rsidTr="003D7CE6">
        <w:trPr>
          <w:trHeight w:val="262"/>
          <w:tblCellSpacing w:w="0" w:type="dxa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29C4" w:rsidRPr="008829C4" w:rsidRDefault="008829C4" w:rsidP="008829C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Курсы повышения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9C4" w:rsidRPr="008829C4" w:rsidRDefault="008829C4" w:rsidP="008829C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</w:tr>
      <w:tr w:rsidR="008829C4" w:rsidRPr="008829C4" w:rsidTr="003D7CE6">
        <w:trPr>
          <w:trHeight w:val="262"/>
          <w:tblCellSpacing w:w="0" w:type="dxa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829C4" w:rsidRPr="008829C4" w:rsidRDefault="008829C4" w:rsidP="008829C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Аттестация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9C4" w:rsidRPr="00C150DD" w:rsidRDefault="00C150DD" w:rsidP="008829C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829C4" w:rsidRPr="008829C4" w:rsidTr="003D7CE6">
        <w:trPr>
          <w:trHeight w:val="238"/>
          <w:tblCellSpacing w:w="0" w:type="dxa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8829C4" w:rsidRPr="008829C4" w:rsidRDefault="008829C4" w:rsidP="008829C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82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829C4" w:rsidRPr="003D7CE6" w:rsidRDefault="003D7CE6" w:rsidP="008829C4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8829C4"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</w:t>
            </w:r>
            <w:r w:rsidR="008829C4"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3 </w:t>
            </w:r>
            <w:r w:rsidR="008829C4" w:rsidRPr="008829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3D7CE6" w:rsidRDefault="003D7CE6" w:rsidP="00882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D7CE6" w:rsidRPr="006C5359" w:rsidRDefault="003D7CE6" w:rsidP="003D7CE6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году педагогов, требования к оценке квалификации и уровня профессиональной компетентности; образец заявления; права аттестуемого. Аттестация учителей – составная часть повышения мастерства учителя. Она предполагает повышение профессионализма, развитие творческой активности, стимулирование деятельности, дифференцированную оценку результатов педагогического труда. </w:t>
      </w:r>
    </w:p>
    <w:p w:rsidR="003D7CE6" w:rsidRPr="006C5359" w:rsidRDefault="003D7CE6" w:rsidP="003D7CE6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анализ проведения аттестации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показал, что аттестация педагогических кадров прошла в установленные сроки и в соответствии с нормативными документами, регламентирующими и обеспечивающими аттестацию педагогических работников.</w:t>
      </w:r>
    </w:p>
    <w:p w:rsidR="003D7CE6" w:rsidRPr="006C5359" w:rsidRDefault="003D7CE6" w:rsidP="003D7CE6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3D7CE6" w:rsidRPr="006C5359" w:rsidRDefault="003D7CE6" w:rsidP="003D7CE6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— </w:t>
      </w: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педагогам более качественно заниматься самообразованием, изучать и внедрять современные педагогические технологии, диагностики, участвовать в конкурсах педагогического мастерства;</w:t>
      </w:r>
    </w:p>
    <w:p w:rsidR="003D7CE6" w:rsidRPr="00171B1C" w:rsidRDefault="003D7CE6" w:rsidP="00171B1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создать такую систему деятельности школы, при которой станет невозможным продолжать профессиональную деятельность без постоянного профессионального роста и включения во все инновационные процессы школы.</w:t>
      </w:r>
    </w:p>
    <w:p w:rsidR="008829C4" w:rsidRPr="00171B1C" w:rsidRDefault="008829C4" w:rsidP="008829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8829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курсовую подготовку педагогические работники проходят согласно графику один раз в три года.</w:t>
      </w:r>
    </w:p>
    <w:p w:rsidR="008829C4" w:rsidRPr="008829C4" w:rsidRDefault="008829C4" w:rsidP="008829C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688" w:rsidRPr="00171B1C" w:rsidRDefault="008829C4" w:rsidP="00171B1C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Обобщение и распространение педагогического опыта учителей за 202</w:t>
      </w:r>
      <w:r w:rsidR="00C1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C1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36"/>
        <w:gridCol w:w="4319"/>
        <w:gridCol w:w="1987"/>
        <w:gridCol w:w="1355"/>
      </w:tblGrid>
      <w:tr w:rsidR="00B14688" w:rsidRPr="004D0526" w:rsidTr="00284767">
        <w:trPr>
          <w:trHeight w:val="460"/>
        </w:trPr>
        <w:tc>
          <w:tcPr>
            <w:tcW w:w="426" w:type="dxa"/>
          </w:tcPr>
          <w:p w:rsidR="00B14688" w:rsidRPr="004D0526" w:rsidRDefault="00B14688" w:rsidP="0028476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6" w:type="dxa"/>
          </w:tcPr>
          <w:p w:rsidR="00B14688" w:rsidRPr="004D0526" w:rsidRDefault="00B14688" w:rsidP="0028476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319" w:type="dxa"/>
          </w:tcPr>
          <w:p w:rsidR="00B14688" w:rsidRPr="004D0526" w:rsidRDefault="00B14688" w:rsidP="0028476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987" w:type="dxa"/>
          </w:tcPr>
          <w:p w:rsidR="00B14688" w:rsidRPr="004D0526" w:rsidRDefault="00B14688" w:rsidP="0028476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355" w:type="dxa"/>
          </w:tcPr>
          <w:p w:rsidR="00B14688" w:rsidRPr="004D0526" w:rsidRDefault="00B14688" w:rsidP="00284767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</w:tr>
      <w:tr w:rsidR="00B14688" w:rsidRPr="004D0526" w:rsidTr="00284767">
        <w:trPr>
          <w:trHeight w:val="889"/>
        </w:trPr>
        <w:tc>
          <w:tcPr>
            <w:tcW w:w="426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6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Гайсина Л.П.</w:t>
            </w:r>
          </w:p>
        </w:tc>
        <w:tc>
          <w:tcPr>
            <w:tcW w:w="4319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1.Член жюри муниципального этапа Всероссийской олимпиады по химии и биологии</w:t>
            </w:r>
          </w:p>
        </w:tc>
        <w:tc>
          <w:tcPr>
            <w:tcW w:w="1987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55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14688" w:rsidRPr="004D0526" w:rsidTr="00284767">
        <w:trPr>
          <w:trHeight w:val="2106"/>
        </w:trPr>
        <w:tc>
          <w:tcPr>
            <w:tcW w:w="426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6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4319" w:type="dxa"/>
          </w:tcPr>
          <w:p w:rsidR="00B14688" w:rsidRPr="004D0526" w:rsidRDefault="00B14688" w:rsidP="00284767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052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Член жюри муниципального этапа Всероссийской олимпиады по родному (татарскому) языку</w:t>
            </w:r>
          </w:p>
          <w:p w:rsidR="00B14688" w:rsidRPr="004D0526" w:rsidRDefault="00B14688" w:rsidP="00284767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4D052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Член жюри муниципального этапа Республиканских конкурсов «Ил</w:t>
            </w:r>
            <w:r w:rsidRPr="004D052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һам канатында”, “Сәяр”</w:t>
            </w:r>
          </w:p>
        </w:tc>
        <w:tc>
          <w:tcPr>
            <w:tcW w:w="1987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355" w:type="dxa"/>
          </w:tcPr>
          <w:p w:rsidR="00B14688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 w:rsidR="00B14688" w:rsidRPr="004D0526" w:rsidRDefault="00B14688" w:rsidP="00284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688" w:rsidRPr="004D0526" w:rsidRDefault="00B14688" w:rsidP="00284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688" w:rsidRPr="004D0526" w:rsidRDefault="00B14688" w:rsidP="002847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688" w:rsidRPr="004D0526" w:rsidTr="00284767">
        <w:trPr>
          <w:trHeight w:val="444"/>
        </w:trPr>
        <w:tc>
          <w:tcPr>
            <w:tcW w:w="426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6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4319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u w:val="single"/>
                <w:lang w:eastAsia="ar-SA"/>
              </w:rPr>
            </w:pPr>
            <w:r w:rsidRPr="004D052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Конкурс мастер-классов «Использование в учебно-</w:t>
            </w:r>
            <w:r w:rsidRPr="004D052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lastRenderedPageBreak/>
              <w:t xml:space="preserve">воспитательном процессе трудов Габдрахима Утыз Имани» </w:t>
            </w:r>
          </w:p>
        </w:tc>
        <w:tc>
          <w:tcPr>
            <w:tcW w:w="1987" w:type="dxa"/>
          </w:tcPr>
          <w:p w:rsidR="00B14688" w:rsidRPr="004D0526" w:rsidRDefault="00B14688" w:rsidP="00284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зональный</w:t>
            </w:r>
          </w:p>
        </w:tc>
        <w:tc>
          <w:tcPr>
            <w:tcW w:w="1355" w:type="dxa"/>
          </w:tcPr>
          <w:p w:rsidR="00B14688" w:rsidRPr="004D0526" w:rsidRDefault="00B14688" w:rsidP="00284767">
            <w:pPr>
              <w:keepNext/>
              <w:shd w:val="clear" w:color="auto" w:fill="FFFFFF"/>
              <w:suppressAutoHyphens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val="en-US" w:eastAsia="ru-RU"/>
              </w:rPr>
            </w:pPr>
            <w:r w:rsidRPr="004D0526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 xml:space="preserve">1 </w:t>
            </w:r>
            <w:proofErr w:type="gramStart"/>
            <w:r w:rsidRPr="004D0526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 xml:space="preserve">место </w:t>
            </w:r>
            <w:r w:rsidRPr="004D0526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lastRenderedPageBreak/>
              <w:t>,ноябрь</w:t>
            </w:r>
            <w:proofErr w:type="gramEnd"/>
            <w:r w:rsidRPr="004D0526">
              <w:rPr>
                <w:rFonts w:ascii="Times New Roman" w:eastAsia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  <w:t xml:space="preserve"> 2024 год</w:t>
            </w:r>
          </w:p>
        </w:tc>
      </w:tr>
    </w:tbl>
    <w:p w:rsidR="006E79A5" w:rsidRDefault="006E79A5" w:rsidP="008829C4">
      <w:pPr>
        <w:spacing w:before="195" w:after="195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tbl>
      <w:tblPr>
        <w:tblStyle w:val="102"/>
        <w:tblW w:w="0" w:type="auto"/>
        <w:tblInd w:w="113" w:type="dxa"/>
        <w:tblLook w:val="04A0" w:firstRow="1" w:lastRow="0" w:firstColumn="1" w:lastColumn="0" w:noHBand="0" w:noVBand="1"/>
      </w:tblPr>
      <w:tblGrid>
        <w:gridCol w:w="543"/>
        <w:gridCol w:w="3593"/>
        <w:gridCol w:w="1689"/>
        <w:gridCol w:w="1729"/>
        <w:gridCol w:w="1791"/>
      </w:tblGrid>
      <w:tr w:rsidR="006E79A5" w:rsidRPr="006E79A5" w:rsidTr="00280CDD">
        <w:tc>
          <w:tcPr>
            <w:tcW w:w="543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3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89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29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91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E79A5" w:rsidRPr="006E79A5" w:rsidTr="00280CDD">
        <w:trPr>
          <w:trHeight w:val="1092"/>
        </w:trPr>
        <w:tc>
          <w:tcPr>
            <w:tcW w:w="543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3" w:type="dxa"/>
          </w:tcPr>
          <w:p w:rsidR="006E79A5" w:rsidRPr="006E79A5" w:rsidRDefault="006E79A5" w:rsidP="006E79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Pr="006E79A5">
              <w:rPr>
                <w:rFonts w:ascii="Times New Roman" w:eastAsia="Calibri" w:hAnsi="Times New Roman" w:cs="Times New Roman"/>
                <w:sz w:val="24"/>
                <w:szCs w:val="24"/>
              </w:rPr>
              <w:t>рактико</w:t>
            </w:r>
            <w:proofErr w:type="spellEnd"/>
            <w:r w:rsidRPr="006E79A5">
              <w:rPr>
                <w:rFonts w:ascii="Times New Roman" w:eastAsia="Calibri" w:hAnsi="Times New Roman" w:cs="Times New Roman"/>
                <w:sz w:val="24"/>
                <w:szCs w:val="24"/>
              </w:rPr>
              <w:t>-ориентированный семинар  «Роль центров  «Точка роста»  в профориентационной работе  с обучающимися»</w:t>
            </w:r>
          </w:p>
        </w:tc>
        <w:tc>
          <w:tcPr>
            <w:tcW w:w="1689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E79A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6E7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  <w:proofErr w:type="gramEnd"/>
          </w:p>
        </w:tc>
        <w:tc>
          <w:tcPr>
            <w:tcW w:w="1729" w:type="dxa"/>
          </w:tcPr>
          <w:p w:rsidR="006E79A5" w:rsidRPr="006E79A5" w:rsidRDefault="006E79A5" w:rsidP="006E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91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E79A5" w:rsidRPr="006E79A5" w:rsidTr="00280CDD">
        <w:trPr>
          <w:trHeight w:val="1169"/>
        </w:trPr>
        <w:tc>
          <w:tcPr>
            <w:tcW w:w="543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3" w:type="dxa"/>
          </w:tcPr>
          <w:p w:rsidR="006E79A5" w:rsidRPr="006E79A5" w:rsidRDefault="006E79A5" w:rsidP="006E7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79A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конференция «Обеспечение развития родных языков в системе поликультурного   образования»</w:t>
            </w:r>
          </w:p>
          <w:p w:rsidR="006E79A5" w:rsidRPr="006E79A5" w:rsidRDefault="006E79A5" w:rsidP="006E79A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1729" w:type="dxa"/>
          </w:tcPr>
          <w:p w:rsidR="006E79A5" w:rsidRPr="006E79A5" w:rsidRDefault="006E79A5" w:rsidP="006E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6E79A5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791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E79A5" w:rsidRPr="006E79A5" w:rsidTr="00280CDD">
        <w:tc>
          <w:tcPr>
            <w:tcW w:w="543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3" w:type="dxa"/>
          </w:tcPr>
          <w:p w:rsidR="006E79A5" w:rsidRPr="006E79A5" w:rsidRDefault="006E79A5" w:rsidP="006E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/>
                <w:sz w:val="24"/>
                <w:szCs w:val="24"/>
              </w:rPr>
              <w:t xml:space="preserve">Научно-практическая конференция имени </w:t>
            </w:r>
            <w:proofErr w:type="spellStart"/>
            <w:r w:rsidRPr="006E79A5">
              <w:rPr>
                <w:rFonts w:ascii="Times New Roman" w:hAnsi="Times New Roman"/>
                <w:sz w:val="24"/>
                <w:szCs w:val="24"/>
              </w:rPr>
              <w:t>Утыз</w:t>
            </w:r>
            <w:proofErr w:type="spellEnd"/>
            <w:r w:rsidRPr="006E79A5">
              <w:rPr>
                <w:rFonts w:ascii="Times New Roman" w:hAnsi="Times New Roman"/>
                <w:sz w:val="24"/>
                <w:szCs w:val="24"/>
              </w:rPr>
              <w:t xml:space="preserve"> Имани</w:t>
            </w:r>
          </w:p>
        </w:tc>
        <w:tc>
          <w:tcPr>
            <w:tcW w:w="1689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729" w:type="dxa"/>
          </w:tcPr>
          <w:p w:rsidR="006E79A5" w:rsidRPr="006E79A5" w:rsidRDefault="006E79A5" w:rsidP="006E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6E79A5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791" w:type="dxa"/>
          </w:tcPr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9A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9A5" w:rsidRPr="006E79A5" w:rsidRDefault="006E79A5" w:rsidP="006E7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9C4" w:rsidRPr="008829C4" w:rsidRDefault="008829C4" w:rsidP="008829C4">
      <w:pPr>
        <w:spacing w:before="195" w:after="195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повышения уровня профессиональной деятельности учителя принимали участие в семинарах, конференциях, вебинарах, публиковали свои разработки на различных сайтах. </w:t>
      </w:r>
    </w:p>
    <w:p w:rsidR="008829C4" w:rsidRPr="008829C4" w:rsidRDefault="008829C4" w:rsidP="008829C4">
      <w:pPr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="007149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29C4">
        <w:rPr>
          <w:rFonts w:ascii="Times New Roman" w:eastAsia="Calibri" w:hAnsi="Times New Roman" w:cs="Times New Roman"/>
          <w:bCs/>
          <w:sz w:val="24"/>
          <w:szCs w:val="24"/>
        </w:rPr>
        <w:t>Однако не все учителя проявляют активность в данной работе, поэтому данный вопрос остается на контроле.</w:t>
      </w:r>
      <w:r w:rsidRPr="00882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Хотелось бы,  чтобы педагоги  принимали активное участие не только в заочных и дистанционных конкурсах, но и очных конкурсах.</w:t>
      </w:r>
    </w:p>
    <w:p w:rsidR="008829C4" w:rsidRPr="008829C4" w:rsidRDefault="008829C4" w:rsidP="00882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одаренными детьми</w:t>
      </w:r>
    </w:p>
    <w:p w:rsidR="008829C4" w:rsidRPr="008829C4" w:rsidRDefault="008829C4" w:rsidP="008829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из направлений работы школы является поддержка талантливых и одаренных детей. </w:t>
      </w:r>
      <w:r w:rsidR="00171B1C" w:rsidRPr="00171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C150D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C150D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ставили перед собой следующую задачу: </w:t>
      </w:r>
    </w:p>
    <w:p w:rsidR="008829C4" w:rsidRPr="008829C4" w:rsidRDefault="008829C4" w:rsidP="003F4B39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участия учащихся в конкурсах, конференциях, олимпиадах.</w:t>
      </w:r>
    </w:p>
    <w:p w:rsidR="008829C4" w:rsidRDefault="008829C4" w:rsidP="008829C4">
      <w:pPr>
        <w:widowControl w:val="0"/>
        <w:spacing w:after="0" w:line="322" w:lineRule="exact"/>
        <w:ind w:right="140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</w:t>
      </w:r>
      <w:r w:rsidR="00154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ащиеся школы приняли участие в </w:t>
      </w:r>
      <w:r w:rsidRPr="008829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предметных олимпиадах муниципального этапа. </w:t>
      </w:r>
    </w:p>
    <w:p w:rsidR="00F90162" w:rsidRDefault="00F90162" w:rsidP="00F90162">
      <w:pPr>
        <w:widowControl w:val="0"/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</w:p>
    <w:p w:rsidR="00F90162" w:rsidRPr="00F90162" w:rsidRDefault="00F90162" w:rsidP="00F90162">
      <w:pPr>
        <w:numPr>
          <w:ilvl w:val="0"/>
          <w:numId w:val="2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</w:pPr>
      <w:r w:rsidRPr="00F901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  <w:t>Олимпиады :</w:t>
      </w:r>
    </w:p>
    <w:p w:rsidR="00F90162" w:rsidRPr="00F90162" w:rsidRDefault="00F90162" w:rsidP="00F901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84"/>
        <w:gridCol w:w="851"/>
        <w:gridCol w:w="2409"/>
        <w:gridCol w:w="1418"/>
        <w:gridCol w:w="1276"/>
        <w:gridCol w:w="1984"/>
      </w:tblGrid>
      <w:tr w:rsidR="00F90162" w:rsidRPr="00F90162" w:rsidTr="00284767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№</w:t>
            </w: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851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9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84" w:type="dxa"/>
          </w:tcPr>
          <w:p w:rsidR="00F90162" w:rsidRPr="00F90162" w:rsidRDefault="00F90162" w:rsidP="00F90162">
            <w:pPr>
              <w:tabs>
                <w:tab w:val="left" w:pos="2443"/>
              </w:tabs>
              <w:suppressAutoHyphens/>
              <w:ind w:right="176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Учитель</w:t>
            </w:r>
          </w:p>
        </w:tc>
      </w:tr>
      <w:tr w:rsidR="00F90162" w:rsidRPr="00F90162" w:rsidTr="00284767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en-US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84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Галимова Азалия </w:t>
            </w:r>
          </w:p>
        </w:tc>
        <w:tc>
          <w:tcPr>
            <w:tcW w:w="851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</w:tcPr>
          <w:p w:rsidR="00F90162" w:rsidRPr="00F90162" w:rsidRDefault="00F90162" w:rsidP="00F90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по татарскому языку (заочно)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Д.Р.</w:t>
            </w:r>
          </w:p>
        </w:tc>
      </w:tr>
      <w:tr w:rsidR="00F90162" w:rsidRPr="00F90162" w:rsidTr="00284767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4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Скутырлов</w:t>
            </w:r>
            <w:proofErr w:type="spellEnd"/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Виталий </w:t>
            </w:r>
          </w:p>
        </w:tc>
        <w:tc>
          <w:tcPr>
            <w:tcW w:w="851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9" w:type="dxa"/>
          </w:tcPr>
          <w:p w:rsidR="00F90162" w:rsidRPr="00F90162" w:rsidRDefault="00F90162" w:rsidP="00F90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  <w:p w:rsidR="00F90162" w:rsidRPr="00F90162" w:rsidRDefault="00F90162" w:rsidP="00F9016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по биологии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Гайсина Л.П.</w:t>
            </w:r>
          </w:p>
        </w:tc>
      </w:tr>
    </w:tbl>
    <w:p w:rsidR="00F90162" w:rsidRPr="00F90162" w:rsidRDefault="00F90162" w:rsidP="00F901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0162" w:rsidRPr="00F90162" w:rsidRDefault="00F90162" w:rsidP="00F90162">
      <w:pPr>
        <w:numPr>
          <w:ilvl w:val="0"/>
          <w:numId w:val="2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901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Конференции разного уровня очные/ заочные:</w:t>
      </w:r>
    </w:p>
    <w:p w:rsidR="00F90162" w:rsidRPr="00F90162" w:rsidRDefault="00F90162" w:rsidP="00F901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850"/>
        <w:gridCol w:w="2694"/>
        <w:gridCol w:w="1417"/>
        <w:gridCol w:w="1418"/>
        <w:gridCol w:w="1417"/>
      </w:tblGrid>
      <w:tr w:rsidR="00F90162" w:rsidRPr="00F90162" w:rsidTr="00284767">
        <w:trPr>
          <w:trHeight w:val="144"/>
        </w:trPr>
        <w:tc>
          <w:tcPr>
            <w:tcW w:w="426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№</w:t>
            </w: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ФИ воспитанника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4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Учитель</w:t>
            </w:r>
          </w:p>
        </w:tc>
      </w:tr>
      <w:tr w:rsidR="00F90162" w:rsidRPr="00F90162" w:rsidTr="00284767">
        <w:trPr>
          <w:trHeight w:val="144"/>
        </w:trPr>
        <w:tc>
          <w:tcPr>
            <w:tcW w:w="426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Тухватуллин</w:t>
            </w:r>
            <w:proofErr w:type="spellEnd"/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 xml:space="preserve">Ильяс 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94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научно-исследовательская </w:t>
            </w: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конференция школьников, посвященная памяти татарского учёного просветителя Ибрагима </w:t>
            </w:r>
            <w:proofErr w:type="spellStart"/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Хальфина</w:t>
            </w:r>
            <w:proofErr w:type="spellEnd"/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>республика</w:t>
            </w: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>нская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</w:t>
            </w: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</w:t>
            </w:r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proofErr w:type="spellStart"/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>Фаррахова</w:t>
            </w:r>
            <w:proofErr w:type="spellEnd"/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</w:t>
            </w: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lastRenderedPageBreak/>
              <w:t xml:space="preserve">Д.Р. </w:t>
            </w:r>
          </w:p>
        </w:tc>
      </w:tr>
    </w:tbl>
    <w:p w:rsidR="00F90162" w:rsidRPr="00F90162" w:rsidRDefault="00F90162" w:rsidP="00F901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0162" w:rsidRPr="00F90162" w:rsidRDefault="00F90162" w:rsidP="00F90162">
      <w:pPr>
        <w:numPr>
          <w:ilvl w:val="0"/>
          <w:numId w:val="2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901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Очные конкурсы:</w:t>
      </w:r>
    </w:p>
    <w:p w:rsidR="00F90162" w:rsidRPr="00F90162" w:rsidRDefault="00F90162" w:rsidP="00F901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2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"/>
        <w:gridCol w:w="2126"/>
        <w:gridCol w:w="1276"/>
        <w:gridCol w:w="1418"/>
        <w:gridCol w:w="1418"/>
      </w:tblGrid>
      <w:tr w:rsidR="00F90162" w:rsidRPr="00F90162" w:rsidTr="00284767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№</w:t>
            </w: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ФИ воспитанника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276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ind w:right="175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Учитель</w:t>
            </w:r>
          </w:p>
        </w:tc>
      </w:tr>
      <w:tr w:rsidR="00F90162" w:rsidRPr="00F90162" w:rsidTr="00284767">
        <w:trPr>
          <w:trHeight w:val="1669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Кулагин Дмитрий</w:t>
            </w:r>
          </w:p>
          <w:p w:rsidR="00F90162" w:rsidRPr="00F90162" w:rsidRDefault="00F90162" w:rsidP="00F90162">
            <w:pPr>
              <w:suppressAutoHyphens/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Алексеевич, </w:t>
            </w:r>
            <w:proofErr w:type="spellStart"/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Тухватуллин</w:t>
            </w:r>
            <w:proofErr w:type="spellEnd"/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Ильяс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26" w:type="dxa"/>
          </w:tcPr>
          <w:p w:rsidR="00F90162" w:rsidRPr="00F90162" w:rsidRDefault="00F90162" w:rsidP="00F90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XXIV</w:t>
            </w: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экологический форум  обучающихся «Зилант-2025»</w:t>
            </w:r>
          </w:p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 биология</w:t>
            </w:r>
          </w:p>
        </w:tc>
        <w:tc>
          <w:tcPr>
            <w:tcW w:w="1276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Гайсина Л.П.</w:t>
            </w:r>
          </w:p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90162" w:rsidRPr="00F90162" w:rsidTr="00284767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Буслаев Владислав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126" w:type="dxa"/>
          </w:tcPr>
          <w:p w:rsidR="00F90162" w:rsidRPr="00F90162" w:rsidRDefault="00F90162" w:rsidP="00F90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К</w:t>
            </w:r>
            <w:proofErr w:type="spellStart"/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онкурс</w:t>
            </w:r>
            <w:proofErr w:type="spellEnd"/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чтецов по теме «О подвигах, о доблести, о славе...».</w:t>
            </w:r>
          </w:p>
        </w:tc>
        <w:tc>
          <w:tcPr>
            <w:tcW w:w="1276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Муниципальный этап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Фаррахова Д.Р.</w:t>
            </w:r>
          </w:p>
        </w:tc>
      </w:tr>
      <w:tr w:rsidR="00F90162" w:rsidRPr="00F90162" w:rsidTr="00284767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Галимова Азалия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</w:tcPr>
          <w:p w:rsidR="00F90162" w:rsidRPr="00F90162" w:rsidRDefault="00F90162" w:rsidP="00F90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 Конкурс  чтецов  «Читаем вслух!», посвященный творчеству </w:t>
            </w:r>
            <w:proofErr w:type="spellStart"/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А.П.Чехова</w:t>
            </w:r>
            <w:proofErr w:type="spellEnd"/>
          </w:p>
        </w:tc>
        <w:tc>
          <w:tcPr>
            <w:tcW w:w="1276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Муниципальный этап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1 место</w:t>
            </w:r>
          </w:p>
        </w:tc>
        <w:tc>
          <w:tcPr>
            <w:tcW w:w="1418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Фаррахова Д.Р.</w:t>
            </w:r>
          </w:p>
        </w:tc>
      </w:tr>
    </w:tbl>
    <w:p w:rsidR="00F90162" w:rsidRPr="00F90162" w:rsidRDefault="00F90162" w:rsidP="00F90162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0162" w:rsidRPr="00F90162" w:rsidRDefault="00F90162" w:rsidP="00F90162">
      <w:pPr>
        <w:numPr>
          <w:ilvl w:val="0"/>
          <w:numId w:val="29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901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Заочные конкурсы:</w:t>
      </w:r>
    </w:p>
    <w:p w:rsidR="00F90162" w:rsidRPr="00F90162" w:rsidRDefault="00F90162" w:rsidP="00F901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850"/>
        <w:gridCol w:w="2725"/>
        <w:gridCol w:w="1559"/>
        <w:gridCol w:w="1417"/>
        <w:gridCol w:w="1701"/>
      </w:tblGrid>
      <w:tr w:rsidR="00F90162" w:rsidRPr="00F90162" w:rsidTr="00F90162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№</w:t>
            </w: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ФИ воспитанника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725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Мероприятие, дата</w:t>
            </w:r>
          </w:p>
        </w:tc>
        <w:tc>
          <w:tcPr>
            <w:tcW w:w="1559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01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Учитель</w:t>
            </w:r>
          </w:p>
        </w:tc>
      </w:tr>
      <w:tr w:rsidR="00F90162" w:rsidRPr="00F90162" w:rsidTr="00F90162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Галимова Азалия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5" w:type="dxa"/>
          </w:tcPr>
          <w:p w:rsidR="00F90162" w:rsidRPr="00F90162" w:rsidRDefault="007B0DBC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hyperlink r:id="rId9" w:history="1">
              <w:r w:rsidR="00F90162" w:rsidRPr="00F90162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shd w:val="clear" w:color="auto" w:fill="FFFFFF"/>
                  <w:lang w:eastAsia="ar-SA"/>
                </w:rPr>
                <w:t xml:space="preserve"> </w:t>
              </w:r>
              <w:r w:rsidR="00F90162" w:rsidRPr="00F90162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shd w:val="clear" w:color="auto" w:fill="FFFFFF"/>
                  <w:lang w:val="tt-RU" w:eastAsia="ar-SA"/>
                </w:rPr>
                <w:t>О</w:t>
              </w:r>
              <w:proofErr w:type="spellStart"/>
              <w:r w:rsidR="00F90162" w:rsidRPr="00F90162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shd w:val="clear" w:color="auto" w:fill="FFFFFF"/>
                  <w:lang w:eastAsia="ar-SA"/>
                </w:rPr>
                <w:t>ткрытый</w:t>
              </w:r>
              <w:proofErr w:type="spellEnd"/>
              <w:r w:rsidR="00F90162" w:rsidRPr="00F90162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shd w:val="clear" w:color="auto" w:fill="FFFFFF"/>
                  <w:lang w:eastAsia="ar-SA"/>
                </w:rPr>
                <w:t xml:space="preserve"> конкурс творчества “Тукай </w:t>
              </w:r>
              <w:proofErr w:type="spellStart"/>
              <w:r w:rsidR="00F90162" w:rsidRPr="00F90162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shd w:val="clear" w:color="auto" w:fill="FFFFFF"/>
                  <w:lang w:eastAsia="ar-SA"/>
                </w:rPr>
                <w:t>безнең</w:t>
              </w:r>
              <w:proofErr w:type="spellEnd"/>
              <w:r w:rsidR="00F90162" w:rsidRPr="00F90162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shd w:val="clear" w:color="auto" w:fill="FFFFFF"/>
                  <w:lang w:eastAsia="ar-SA"/>
                </w:rPr>
                <w:t xml:space="preserve"> </w:t>
              </w:r>
              <w:proofErr w:type="spellStart"/>
              <w:r w:rsidR="00F90162" w:rsidRPr="00F90162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shd w:val="clear" w:color="auto" w:fill="FFFFFF"/>
                  <w:lang w:eastAsia="ar-SA"/>
                </w:rPr>
                <w:t>күңелләрдә</w:t>
              </w:r>
              <w:proofErr w:type="spellEnd"/>
              <w:r w:rsidR="00F90162" w:rsidRPr="00F90162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shd w:val="clear" w:color="auto" w:fill="FFFFFF"/>
                  <w:lang w:eastAsia="ar-SA"/>
                </w:rPr>
                <w:t>” – “Тукай в наших сердцах”</w:t>
              </w:r>
            </w:hyperlink>
          </w:p>
        </w:tc>
        <w:tc>
          <w:tcPr>
            <w:tcW w:w="1559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республиканский</w:t>
            </w:r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701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Фаррахова Д.Р.</w:t>
            </w:r>
          </w:p>
        </w:tc>
      </w:tr>
      <w:tr w:rsidR="00F90162" w:rsidRPr="00F90162" w:rsidTr="00F90162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Тухватуллин Ильяс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725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 сочинений на родном языке </w:t>
            </w:r>
            <w:r w:rsidRPr="00F901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901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Скажем коррупции </w:t>
            </w:r>
            <w:r w:rsidRPr="00F90162">
              <w:rPr>
                <w:rFonts w:ascii="Times New Roman" w:eastAsia="Calibri" w:hAnsi="Times New Roman" w:cs="Times New Roman"/>
                <w:sz w:val="24"/>
                <w:szCs w:val="24"/>
              </w:rPr>
              <w:t>«Н</w:t>
            </w:r>
            <w:r w:rsidRPr="00F901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ет!</w:t>
            </w:r>
            <w:r w:rsidRPr="00F901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Муниципальный этап</w:t>
            </w:r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1 место</w:t>
            </w:r>
          </w:p>
        </w:tc>
        <w:tc>
          <w:tcPr>
            <w:tcW w:w="1701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Фаррахова Д.Р.</w:t>
            </w:r>
          </w:p>
        </w:tc>
      </w:tr>
      <w:tr w:rsidR="00F90162" w:rsidRPr="00F90162" w:rsidTr="00F90162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Лабутина Аделина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25" w:type="dxa"/>
          </w:tcPr>
          <w:p w:rsidR="00F90162" w:rsidRPr="00F90162" w:rsidRDefault="00F90162" w:rsidP="00F90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Всероссийский конкурс сочинений 2024</w:t>
            </w:r>
          </w:p>
          <w:p w:rsidR="00F90162" w:rsidRPr="00F90162" w:rsidRDefault="00F90162" w:rsidP="00F90162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Муниципальный этап</w:t>
            </w:r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2 место</w:t>
            </w:r>
          </w:p>
        </w:tc>
        <w:tc>
          <w:tcPr>
            <w:tcW w:w="1701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Фаррахова Д.Р.</w:t>
            </w:r>
          </w:p>
        </w:tc>
      </w:tr>
      <w:tr w:rsidR="00F90162" w:rsidRPr="00F90162" w:rsidTr="00F90162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Лабутин Дмитрий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5" w:type="dxa"/>
          </w:tcPr>
          <w:p w:rsidR="00F90162" w:rsidRPr="00F90162" w:rsidRDefault="00F90162" w:rsidP="00F9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F90162" w:rsidRPr="00F90162" w:rsidRDefault="00F90162" w:rsidP="00F9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</w:t>
            </w: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работ </w:t>
            </w: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bookmarkStart w:id="12" w:name="_Hlk192678113"/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Сказочный мир </w:t>
            </w:r>
            <w:proofErr w:type="spellStart"/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</w:t>
            </w:r>
            <w:bookmarkEnd w:id="12"/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90162" w:rsidRPr="00F90162" w:rsidRDefault="00F90162" w:rsidP="00F90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Муниципальный этап</w:t>
            </w:r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701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Фаррахова Д.Р.</w:t>
            </w:r>
          </w:p>
        </w:tc>
      </w:tr>
      <w:tr w:rsidR="00F90162" w:rsidRPr="00F90162" w:rsidTr="00F90162">
        <w:trPr>
          <w:trHeight w:val="144"/>
        </w:trPr>
        <w:tc>
          <w:tcPr>
            <w:tcW w:w="567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60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Леонтьев Артур</w:t>
            </w:r>
          </w:p>
        </w:tc>
        <w:tc>
          <w:tcPr>
            <w:tcW w:w="850" w:type="dxa"/>
          </w:tcPr>
          <w:p w:rsidR="00F90162" w:rsidRPr="00F90162" w:rsidRDefault="00F90162" w:rsidP="00F90162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25" w:type="dxa"/>
          </w:tcPr>
          <w:p w:rsidR="00F90162" w:rsidRPr="00F90162" w:rsidRDefault="00F90162" w:rsidP="00F9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F90162" w:rsidRPr="00F90162" w:rsidRDefault="00F90162" w:rsidP="00F9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</w:t>
            </w: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работ </w:t>
            </w:r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«Сказочный мир </w:t>
            </w:r>
            <w:proofErr w:type="spellStart"/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F90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Тукая»</w:t>
            </w:r>
          </w:p>
          <w:p w:rsidR="00F90162" w:rsidRPr="00F90162" w:rsidRDefault="00F90162" w:rsidP="00F90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Муниципальный этап</w:t>
            </w:r>
          </w:p>
        </w:tc>
        <w:tc>
          <w:tcPr>
            <w:tcW w:w="1417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</w:pPr>
            <w:r w:rsidRPr="00F90162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ar-SA"/>
              </w:rPr>
              <w:t>3 место</w:t>
            </w:r>
          </w:p>
        </w:tc>
        <w:tc>
          <w:tcPr>
            <w:tcW w:w="1701" w:type="dxa"/>
          </w:tcPr>
          <w:p w:rsidR="00F90162" w:rsidRPr="00F90162" w:rsidRDefault="00F90162" w:rsidP="00F9016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90162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val="tt-RU" w:eastAsia="ru-RU"/>
              </w:rPr>
              <w:t>Фаррахова Д.Р.</w:t>
            </w:r>
          </w:p>
        </w:tc>
      </w:tr>
    </w:tbl>
    <w:p w:rsidR="008829C4" w:rsidRPr="008829C4" w:rsidRDefault="008829C4" w:rsidP="00882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9C4" w:rsidRPr="008829C4" w:rsidRDefault="008829C4" w:rsidP="008829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29C4" w:rsidRPr="008829C4" w:rsidRDefault="008829C4" w:rsidP="008829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Посещение уроков администрацией школы</w:t>
      </w:r>
    </w:p>
    <w:p w:rsidR="008829C4" w:rsidRPr="008829C4" w:rsidRDefault="008829C4" w:rsidP="008829C4">
      <w:pPr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Администрацией школы посещались уроки в рабочем порядке по плану внутришкольного контроля. Основные цели посещения уроков и контроля:</w:t>
      </w:r>
    </w:p>
    <w:p w:rsidR="008829C4" w:rsidRPr="008829C4" w:rsidRDefault="008829C4" w:rsidP="003F4B39">
      <w:pPr>
        <w:widowControl w:val="0"/>
        <w:numPr>
          <w:ilvl w:val="0"/>
          <w:numId w:val="18"/>
        </w:numPr>
        <w:spacing w:after="0" w:line="274" w:lineRule="exact"/>
        <w:ind w:right="20"/>
        <w:contextualSpacing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определение степени адаптации учащихся к обучению на второй ступени, сформированности их ЗУН, способности к продолжению образования;</w:t>
      </w:r>
    </w:p>
    <w:p w:rsidR="008829C4" w:rsidRPr="008829C4" w:rsidRDefault="008829C4" w:rsidP="003F4B39">
      <w:pPr>
        <w:widowControl w:val="0"/>
        <w:numPr>
          <w:ilvl w:val="0"/>
          <w:numId w:val="18"/>
        </w:numPr>
        <w:tabs>
          <w:tab w:val="center" w:pos="2221"/>
          <w:tab w:val="left" w:pos="3291"/>
        </w:tabs>
        <w:spacing w:after="0" w:line="274" w:lineRule="exact"/>
        <w:contextualSpacing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изучение</w:t>
      </w: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ab/>
        <w:t xml:space="preserve"> уровня самостоятельности учащихся, результаты периода адаптации.</w:t>
      </w:r>
    </w:p>
    <w:p w:rsidR="008829C4" w:rsidRPr="008829C4" w:rsidRDefault="008829C4" w:rsidP="008829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9C4" w:rsidRPr="008829C4" w:rsidRDefault="008829C4" w:rsidP="008829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9C4">
        <w:rPr>
          <w:rFonts w:ascii="Times New Roman" w:hAnsi="Times New Roman" w:cs="Times New Roman"/>
          <w:sz w:val="24"/>
          <w:szCs w:val="24"/>
        </w:rPr>
        <w:t>Для обмена педагогическим опытом в школе учителя посещают уроки друг друга.</w:t>
      </w:r>
    </w:p>
    <w:p w:rsidR="008829C4" w:rsidRPr="008829C4" w:rsidRDefault="008829C4" w:rsidP="008829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9C4">
        <w:rPr>
          <w:rFonts w:ascii="Times New Roman" w:hAnsi="Times New Roman" w:cs="Times New Roman"/>
          <w:sz w:val="24"/>
          <w:szCs w:val="24"/>
        </w:rPr>
        <w:t>Все уроки и внеклассные мероприятия были проанализированы, даны рекомендации.</w:t>
      </w:r>
    </w:p>
    <w:p w:rsidR="008829C4" w:rsidRPr="008829C4" w:rsidRDefault="008829C4" w:rsidP="008829C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8829C4">
        <w:rPr>
          <w:rFonts w:ascii="Times New Roman" w:hAnsi="Times New Roman" w:cs="Times New Roman"/>
          <w:b/>
          <w:sz w:val="24"/>
          <w:szCs w:val="24"/>
          <w:lang w:eastAsia="ru-RU" w:bidi="ru-RU"/>
        </w:rPr>
        <w:t>Выводы:</w:t>
      </w:r>
    </w:p>
    <w:p w:rsidR="008829C4" w:rsidRPr="008829C4" w:rsidRDefault="008829C4" w:rsidP="008829C4">
      <w:pPr>
        <w:spacing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Из посещенных уроков большинство достигло поставленных целей полностью, частично - у учителей, нуждающихся в методической помощи. Большинство </w:t>
      </w:r>
      <w:proofErr w:type="gramStart"/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>уроков  проведены</w:t>
      </w:r>
      <w:proofErr w:type="gramEnd"/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на оптимальном и высоком уровне.</w:t>
      </w:r>
    </w:p>
    <w:p w:rsidR="008829C4" w:rsidRPr="008829C4" w:rsidRDefault="008829C4" w:rsidP="008829C4">
      <w:pPr>
        <w:spacing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>Выявлены затруднения учителей:</w:t>
      </w:r>
    </w:p>
    <w:p w:rsidR="008829C4" w:rsidRPr="008829C4" w:rsidRDefault="008829C4" w:rsidP="003F4B39">
      <w:pPr>
        <w:numPr>
          <w:ilvl w:val="0"/>
          <w:numId w:val="2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hAnsi="Times New Roman" w:cs="Times New Roman"/>
          <w:sz w:val="24"/>
          <w:szCs w:val="24"/>
          <w:lang w:eastAsia="ru-RU" w:bidi="ru-RU"/>
        </w:rPr>
        <w:t>в проведении  рефлексии;</w:t>
      </w:r>
    </w:p>
    <w:p w:rsidR="008829C4" w:rsidRPr="008829C4" w:rsidRDefault="008829C4" w:rsidP="003F4B39">
      <w:pPr>
        <w:widowControl w:val="0"/>
        <w:numPr>
          <w:ilvl w:val="0"/>
          <w:numId w:val="20"/>
        </w:numPr>
        <w:spacing w:after="0" w:line="274" w:lineRule="exact"/>
        <w:ind w:left="426" w:right="20" w:hanging="20"/>
        <w:rPr>
          <w:rFonts w:ascii="Times New Roman" w:eastAsia="Times New Roman" w:hAnsi="Times New Roman" w:cs="Times New Roman"/>
          <w:color w:val="000000"/>
          <w:spacing w:val="3"/>
          <w:sz w:val="21"/>
          <w:szCs w:val="21"/>
          <w:lang w:eastAsia="ru-RU" w:bidi="ru-RU"/>
        </w:rPr>
      </w:pPr>
      <w:r w:rsidRPr="008829C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в нахождении способов и приемов создания таких учебных ситуаций</w:t>
      </w:r>
      <w:r w:rsidRPr="008829C4">
        <w:rPr>
          <w:rFonts w:ascii="Times New Roman" w:eastAsia="Times New Roman" w:hAnsi="Times New Roman" w:cs="Times New Roman"/>
          <w:i/>
          <w:spacing w:val="3"/>
          <w:sz w:val="24"/>
          <w:szCs w:val="24"/>
          <w:lang w:eastAsia="ru-RU" w:bidi="ru-RU"/>
        </w:rPr>
        <w:t>,</w:t>
      </w:r>
      <w:r w:rsidRPr="008829C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которые </w:t>
      </w:r>
      <w:proofErr w:type="spellStart"/>
      <w:proofErr w:type="gramStart"/>
      <w:r w:rsidRPr="008829C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обес-печили</w:t>
      </w:r>
      <w:proofErr w:type="spellEnd"/>
      <w:proofErr w:type="gramEnd"/>
      <w:r w:rsidRPr="008829C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бы эффективную познавательную деятельность всех учащихся в меру их способ-</w:t>
      </w:r>
      <w:proofErr w:type="spellStart"/>
      <w:r w:rsidRPr="008829C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ностей</w:t>
      </w:r>
      <w:proofErr w:type="spellEnd"/>
      <w:r w:rsidRPr="008829C4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 xml:space="preserve"> и подготовленности;                                                                                                                                         </w:t>
      </w:r>
    </w:p>
    <w:p w:rsidR="008829C4" w:rsidRPr="008829C4" w:rsidRDefault="008829C4" w:rsidP="008829C4">
      <w:pPr>
        <w:widowControl w:val="0"/>
        <w:spacing w:after="0" w:line="274" w:lineRule="exact"/>
        <w:ind w:left="426" w:right="20"/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</w:pPr>
    </w:p>
    <w:p w:rsidR="008829C4" w:rsidRPr="008829C4" w:rsidRDefault="008829C4" w:rsidP="008829C4">
      <w:pPr>
        <w:widowControl w:val="0"/>
        <w:spacing w:after="0" w:line="274" w:lineRule="exact"/>
        <w:ind w:left="426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Причины трудностей:</w:t>
      </w:r>
    </w:p>
    <w:p w:rsidR="008829C4" w:rsidRPr="008829C4" w:rsidRDefault="008829C4" w:rsidP="003F4B39">
      <w:pPr>
        <w:widowControl w:val="0"/>
        <w:numPr>
          <w:ilvl w:val="0"/>
          <w:numId w:val="19"/>
        </w:numPr>
        <w:spacing w:after="0" w:line="274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изменилось соотношение деятельности учителя и учащихся в учебном процессе, что требует поисков новой схемы взаимодействия учителя и учащихся;</w:t>
      </w:r>
    </w:p>
    <w:p w:rsidR="008829C4" w:rsidRPr="008829C4" w:rsidRDefault="008829C4" w:rsidP="003F4B39">
      <w:pPr>
        <w:widowControl w:val="0"/>
        <w:numPr>
          <w:ilvl w:val="0"/>
          <w:numId w:val="19"/>
        </w:numPr>
        <w:spacing w:after="0" w:line="274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нет целенаправленной работы учителя над развитием творческих способностей учащегося.</w:t>
      </w:r>
    </w:p>
    <w:p w:rsidR="008829C4" w:rsidRPr="008829C4" w:rsidRDefault="008829C4" w:rsidP="008829C4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8829C4" w:rsidRPr="008829C4" w:rsidRDefault="008829C4" w:rsidP="008829C4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>Рекомендации:</w:t>
      </w:r>
    </w:p>
    <w:p w:rsidR="008829C4" w:rsidRPr="008829C4" w:rsidRDefault="008829C4" w:rsidP="003F4B39">
      <w:pPr>
        <w:widowControl w:val="0"/>
        <w:numPr>
          <w:ilvl w:val="0"/>
          <w:numId w:val="19"/>
        </w:numPr>
        <w:spacing w:after="0" w:line="274" w:lineRule="exact"/>
        <w:ind w:left="220" w:right="20" w:firstLine="3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в 202</w:t>
      </w:r>
      <w:r w:rsidR="006E79A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5</w:t>
      </w: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-202</w:t>
      </w:r>
      <w:r w:rsidR="006E79A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6</w:t>
      </w: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учебном году запланировать проблемный педсовет по выполнению ФГОС в учебной деятельности школьников;</w:t>
      </w:r>
    </w:p>
    <w:p w:rsidR="008829C4" w:rsidRPr="008829C4" w:rsidRDefault="008829C4" w:rsidP="008829C4">
      <w:pPr>
        <w:widowControl w:val="0"/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         - провести открытые уроки в рамках взаимного посещения по особо «западающим» вопросам.</w:t>
      </w:r>
    </w:p>
    <w:p w:rsidR="008829C4" w:rsidRPr="008829C4" w:rsidRDefault="008829C4" w:rsidP="008829C4">
      <w:pPr>
        <w:widowControl w:val="0"/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8829C4" w:rsidRPr="008829C4" w:rsidRDefault="008829C4" w:rsidP="008829C4">
      <w:pPr>
        <w:widowControl w:val="0"/>
        <w:spacing w:after="0" w:line="274" w:lineRule="exact"/>
        <w:ind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8829C4" w:rsidRPr="008829C4" w:rsidRDefault="008829C4" w:rsidP="00882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</w:t>
      </w:r>
    </w:p>
    <w:p w:rsidR="008829C4" w:rsidRPr="008829C4" w:rsidRDefault="008829C4" w:rsidP="008829C4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829C4" w:rsidRPr="008829C4" w:rsidRDefault="008829C4" w:rsidP="008829C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9C4">
        <w:rPr>
          <w:rFonts w:ascii="Times New Roman" w:hAnsi="Times New Roman"/>
          <w:spacing w:val="3"/>
          <w:sz w:val="24"/>
          <w:szCs w:val="24"/>
          <w:lang w:eastAsia="ru-RU" w:bidi="ru-RU"/>
        </w:rPr>
        <w:t>Методическая тема школы и вытекающие из нее темы предметных методических объединений соответствуют основным задачам, стоящим перед школой.</w:t>
      </w:r>
      <w:r w:rsidRPr="008829C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2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уровень педагогического коллектива стабилен. Анализ качественного состава педагогического коллектива показал стабильную динамику профессионального уровня учителей. Но вместе с положительными моментами в методической работе школы есть проблемы:</w:t>
      </w:r>
    </w:p>
    <w:p w:rsidR="008829C4" w:rsidRPr="008829C4" w:rsidRDefault="008829C4" w:rsidP="003F4B3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при большом количестве участников нет победителей и призеров Всероссийской</w:t>
      </w:r>
    </w:p>
    <w:p w:rsidR="008829C4" w:rsidRPr="008829C4" w:rsidRDefault="008829C4" w:rsidP="00882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lastRenderedPageBreak/>
        <w:t>олимпиады школьников муниципального уровня;</w:t>
      </w:r>
    </w:p>
    <w:p w:rsidR="008829C4" w:rsidRPr="008829C4" w:rsidRDefault="008829C4" w:rsidP="003F4B3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недостаточно использование развивающих технологий и приемов обучения;</w:t>
      </w:r>
    </w:p>
    <w:p w:rsidR="008829C4" w:rsidRPr="008829C4" w:rsidRDefault="008829C4" w:rsidP="003F4B39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8829C4">
        <w:rPr>
          <w:rFonts w:ascii="Times New Roman" w:eastAsia="Calibri" w:hAnsi="Times New Roman" w:cs="Times New Roman"/>
          <w:sz w:val="24"/>
          <w:szCs w:val="24"/>
        </w:rPr>
        <w:t>недостаточно активное включение и участие педагогов школы в профессиональных конкурсах.</w:t>
      </w:r>
    </w:p>
    <w:p w:rsidR="008829C4" w:rsidRPr="008829C4" w:rsidRDefault="008829C4" w:rsidP="008829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829C4" w:rsidRPr="008829C4" w:rsidRDefault="008829C4" w:rsidP="008829C4">
      <w:pPr>
        <w:widowControl w:val="0"/>
        <w:spacing w:after="258" w:line="210" w:lineRule="exact"/>
        <w:ind w:left="540" w:hanging="520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 w:bidi="ru-RU"/>
        </w:rPr>
        <w:t>Рекомендации:</w:t>
      </w:r>
    </w:p>
    <w:p w:rsidR="008829C4" w:rsidRPr="008829C4" w:rsidRDefault="008829C4" w:rsidP="003F4B39">
      <w:pPr>
        <w:widowControl w:val="0"/>
        <w:numPr>
          <w:ilvl w:val="0"/>
          <w:numId w:val="14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Особое внимание уделить вопросам работы с одаренными и высокомотивированными</w:t>
      </w:r>
    </w:p>
    <w:p w:rsidR="008829C4" w:rsidRPr="008829C4" w:rsidRDefault="008829C4" w:rsidP="008829C4">
      <w:pPr>
        <w:widowControl w:val="0"/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обучающимися, планированию участия в научно-практических конференциях, олимпиадах.</w:t>
      </w:r>
    </w:p>
    <w:p w:rsidR="008829C4" w:rsidRPr="008829C4" w:rsidRDefault="008829C4" w:rsidP="003F4B39">
      <w:pPr>
        <w:widowControl w:val="0"/>
        <w:numPr>
          <w:ilvl w:val="0"/>
          <w:numId w:val="14"/>
        </w:numPr>
        <w:spacing w:after="0" w:line="278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Продолжить проведение предметных недель, спланировать на них открытые уроки по предметным методическим объединениям. </w:t>
      </w:r>
    </w:p>
    <w:p w:rsidR="008829C4" w:rsidRPr="008829C4" w:rsidRDefault="008829C4" w:rsidP="003F4B39">
      <w:pPr>
        <w:widowControl w:val="0"/>
        <w:numPr>
          <w:ilvl w:val="0"/>
          <w:numId w:val="14"/>
        </w:numPr>
        <w:spacing w:after="295" w:line="278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Систематически отслеживать работу по накоплению и обобщению передового педагогического опыта.</w:t>
      </w:r>
    </w:p>
    <w:p w:rsidR="008829C4" w:rsidRPr="008829C4" w:rsidRDefault="008829C4" w:rsidP="00882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829C4">
        <w:rPr>
          <w:rFonts w:ascii="Times New Roman" w:eastAsia="Calibri" w:hAnsi="Times New Roman" w:cs="Times New Roman"/>
          <w:sz w:val="24"/>
          <w:szCs w:val="24"/>
        </w:rPr>
        <w:t>Согласно сделанным выводам на следующий 202</w:t>
      </w:r>
      <w:r w:rsidR="007149D5">
        <w:rPr>
          <w:rFonts w:ascii="Times New Roman" w:eastAsia="Calibri" w:hAnsi="Times New Roman" w:cs="Times New Roman"/>
          <w:sz w:val="24"/>
          <w:szCs w:val="24"/>
        </w:rPr>
        <w:t>5</w:t>
      </w:r>
      <w:r w:rsidRPr="008829C4">
        <w:rPr>
          <w:rFonts w:ascii="Times New Roman" w:eastAsia="Calibri" w:hAnsi="Times New Roman" w:cs="Times New Roman"/>
          <w:sz w:val="24"/>
          <w:szCs w:val="24"/>
        </w:rPr>
        <w:t xml:space="preserve"> - 202</w:t>
      </w:r>
      <w:r w:rsidR="007149D5">
        <w:rPr>
          <w:rFonts w:ascii="Times New Roman" w:eastAsia="Calibri" w:hAnsi="Times New Roman" w:cs="Times New Roman"/>
          <w:sz w:val="24"/>
          <w:szCs w:val="24"/>
        </w:rPr>
        <w:t>6</w:t>
      </w:r>
      <w:r w:rsidRPr="008829C4">
        <w:rPr>
          <w:rFonts w:ascii="Times New Roman" w:eastAsia="Calibri" w:hAnsi="Times New Roman" w:cs="Times New Roman"/>
          <w:sz w:val="24"/>
          <w:szCs w:val="24"/>
        </w:rPr>
        <w:t xml:space="preserve"> учебный год можно поставить  цель и следующие задачи:</w:t>
      </w:r>
    </w:p>
    <w:p w:rsidR="008829C4" w:rsidRPr="008829C4" w:rsidRDefault="008829C4" w:rsidP="008829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9C4" w:rsidRPr="008829C4" w:rsidRDefault="008829C4" w:rsidP="008829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29C4"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8829C4" w:rsidRPr="008829C4" w:rsidRDefault="008829C4" w:rsidP="008829C4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4"/>
          <w:szCs w:val="24"/>
        </w:rPr>
      </w:pPr>
      <w:r w:rsidRPr="008829C4">
        <w:rPr>
          <w:rFonts w:ascii="Times New Roman" w:hAnsi="Times New Roman" w:cs="Times New Roman"/>
          <w:sz w:val="24"/>
          <w:szCs w:val="24"/>
        </w:rPr>
        <w:t>Совершенствовать педагогическое мастерство учителей в организации работы с различным уровнем обучения учащихся (продвинутого, общеобразовательного, компенсирующего).</w:t>
      </w:r>
    </w:p>
    <w:p w:rsidR="008829C4" w:rsidRPr="008829C4" w:rsidRDefault="008829C4" w:rsidP="008829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9C4" w:rsidRPr="008829C4" w:rsidRDefault="008829C4" w:rsidP="008829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829C4">
        <w:rPr>
          <w:rFonts w:ascii="Times New Roman" w:eastAsia="Calibri" w:hAnsi="Times New Roman" w:cs="Times New Roman"/>
          <w:b/>
          <w:sz w:val="24"/>
          <w:szCs w:val="24"/>
        </w:rPr>
        <w:t>Задачи на 202</w:t>
      </w:r>
      <w:r w:rsidR="00154F6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829C4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154F6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8829C4">
        <w:rPr>
          <w:rFonts w:ascii="Times New Roman" w:eastAsia="Calibri" w:hAnsi="Times New Roman" w:cs="Times New Roman"/>
          <w:b/>
          <w:sz w:val="24"/>
          <w:szCs w:val="24"/>
        </w:rPr>
        <w:t xml:space="preserve"> уч. г.:</w:t>
      </w:r>
    </w:p>
    <w:p w:rsidR="008829C4" w:rsidRPr="008829C4" w:rsidRDefault="008829C4" w:rsidP="008829C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829C4" w:rsidRPr="008829C4" w:rsidRDefault="008829C4" w:rsidP="003F4B39">
      <w:pPr>
        <w:numPr>
          <w:ilvl w:val="0"/>
          <w:numId w:val="12"/>
        </w:numPr>
        <w:ind w:left="0" w:firstLine="32"/>
        <w:contextualSpacing/>
        <w:rPr>
          <w:rFonts w:ascii="Times New Roman" w:hAnsi="Times New Roman" w:cs="Times New Roman"/>
          <w:sz w:val="24"/>
          <w:szCs w:val="24"/>
        </w:rPr>
      </w:pPr>
      <w:r w:rsidRPr="008829C4">
        <w:rPr>
          <w:rFonts w:ascii="Times New Roman" w:hAnsi="Times New Roman" w:cs="Times New Roman"/>
          <w:sz w:val="24"/>
          <w:szCs w:val="24"/>
        </w:rPr>
        <w:t>Осуществлять компетентностный и системно-деятельностный подходы учащихся при         работе по усвоению новых знаний на уроках.</w:t>
      </w:r>
    </w:p>
    <w:p w:rsidR="008829C4" w:rsidRPr="008829C4" w:rsidRDefault="008829C4" w:rsidP="003F4B39">
      <w:pPr>
        <w:widowControl w:val="0"/>
        <w:numPr>
          <w:ilvl w:val="0"/>
          <w:numId w:val="12"/>
        </w:numPr>
        <w:spacing w:after="0" w:line="274" w:lineRule="exact"/>
        <w:ind w:left="0" w:firstLine="32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8829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Продолжить работу по привлечению учителей к активному участию в региональных и городских мероприятиях.</w:t>
      </w:r>
    </w:p>
    <w:p w:rsidR="008829C4" w:rsidRPr="008829C4" w:rsidRDefault="008829C4" w:rsidP="003F4B39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29C4">
        <w:rPr>
          <w:rFonts w:ascii="Times New Roman" w:hAnsi="Times New Roman" w:cs="Times New Roman"/>
          <w:sz w:val="24"/>
          <w:szCs w:val="24"/>
        </w:rPr>
        <w:t>Продолжить  работу</w:t>
      </w:r>
      <w:proofErr w:type="gramEnd"/>
      <w:r w:rsidRPr="008829C4">
        <w:rPr>
          <w:rFonts w:ascii="Times New Roman" w:hAnsi="Times New Roman" w:cs="Times New Roman"/>
          <w:sz w:val="24"/>
          <w:szCs w:val="24"/>
        </w:rPr>
        <w:t xml:space="preserve"> по переходу на обновленные стандарты: ФГОС НОО и ООО.</w:t>
      </w:r>
    </w:p>
    <w:p w:rsidR="008829C4" w:rsidRPr="008829C4" w:rsidRDefault="00154F65" w:rsidP="003F4B39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Продолжить изучение</w:t>
      </w:r>
      <w:r w:rsidR="008829C4" w:rsidRPr="008829C4">
        <w:rPr>
          <w:rFonts w:ascii="Times New Roman" w:eastAsia="Calibri" w:hAnsi="Times New Roman" w:cs="Times New Roman"/>
          <w:sz w:val="24"/>
          <w:szCs w:val="24"/>
        </w:rPr>
        <w:t xml:space="preserve"> особенности инструментария и подходы к оценке по формированию функциональной грамотности.</w:t>
      </w:r>
    </w:p>
    <w:p w:rsidR="008829C4" w:rsidRPr="008829C4" w:rsidRDefault="008829C4" w:rsidP="008829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1239" w:rsidRPr="006C5359" w:rsidRDefault="00EA2047" w:rsidP="00F10F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Недостатки учебно-воспитательного процесса школы</w:t>
      </w:r>
    </w:p>
    <w:p w:rsidR="005D1239" w:rsidRPr="006C5359" w:rsidRDefault="005D1239" w:rsidP="005D123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 xml:space="preserve">Вместе с тем отмечены </w:t>
      </w:r>
      <w:r w:rsidRPr="006C5359">
        <w:rPr>
          <w:rFonts w:ascii="Times New Roman" w:hAnsi="Times New Roman" w:cs="Times New Roman"/>
          <w:b/>
          <w:i/>
          <w:sz w:val="24"/>
          <w:szCs w:val="24"/>
        </w:rPr>
        <w:t>недостатки</w:t>
      </w:r>
      <w:r w:rsidRPr="006C5359">
        <w:rPr>
          <w:rFonts w:ascii="Times New Roman" w:hAnsi="Times New Roman" w:cs="Times New Roman"/>
          <w:sz w:val="24"/>
          <w:szCs w:val="24"/>
        </w:rPr>
        <w:t>:</w:t>
      </w:r>
    </w:p>
    <w:p w:rsidR="005D1239" w:rsidRPr="006C5359" w:rsidRDefault="005D1239" w:rsidP="003F4B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Не найдена такая форма организации,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развитию. А это связано с подготовкой учебного материала и выбором соответствующих методов обучения.</w:t>
      </w:r>
    </w:p>
    <w:p w:rsidR="005D1239" w:rsidRPr="006C5359" w:rsidRDefault="005D1239" w:rsidP="003F4B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подготовленности.</w:t>
      </w:r>
    </w:p>
    <w:p w:rsidR="005D1239" w:rsidRPr="006C5359" w:rsidRDefault="005D1239" w:rsidP="003F4B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</w:t>
      </w:r>
    </w:p>
    <w:p w:rsidR="005D1239" w:rsidRPr="006C5359" w:rsidRDefault="005D1239" w:rsidP="003F4B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Все еще малоэффективной остается работа педагогического коллектива по формированию мотивов учения, повышения их эмоционального настроения и обеспечения единства обучения, воспитания и развития.</w:t>
      </w:r>
    </w:p>
    <w:p w:rsidR="005D1239" w:rsidRPr="006C5359" w:rsidRDefault="005D1239" w:rsidP="003F4B3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Недостаточно высок уровень самоанализа у учителей и самоконтроля у учащихся.</w:t>
      </w:r>
    </w:p>
    <w:p w:rsidR="005D1239" w:rsidRPr="006C5359" w:rsidRDefault="005D1239" w:rsidP="003F4B39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Технологиями личностно-ориентированного обучения педагоги школы овладели, в основном, на уровне теории, эпизодически применяя отдельные её формы и методы на практике, хотя специфика школы требует внедрения их системного внедрения в образовательную практику</w:t>
      </w:r>
    </w:p>
    <w:p w:rsidR="005D1239" w:rsidRPr="006C5359" w:rsidRDefault="005D1239" w:rsidP="003F4B39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 xml:space="preserve">Все еще малоэффективной остается работа всего педколлектива по формированию </w:t>
      </w:r>
      <w:r w:rsidRPr="006C5359">
        <w:rPr>
          <w:rFonts w:ascii="Times New Roman" w:hAnsi="Times New Roman" w:cs="Times New Roman"/>
          <w:sz w:val="24"/>
          <w:szCs w:val="24"/>
        </w:rPr>
        <w:lastRenderedPageBreak/>
        <w:t xml:space="preserve">мотивов учения, познавательного интереса учащихся; недостаточно применяются элементы </w:t>
      </w:r>
      <w:proofErr w:type="spellStart"/>
      <w:r w:rsidRPr="006C535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C5359">
        <w:rPr>
          <w:rFonts w:ascii="Times New Roman" w:hAnsi="Times New Roman" w:cs="Times New Roman"/>
          <w:sz w:val="24"/>
          <w:szCs w:val="24"/>
        </w:rPr>
        <w:t xml:space="preserve"> технологий</w:t>
      </w:r>
    </w:p>
    <w:p w:rsidR="005D1239" w:rsidRPr="006C5359" w:rsidRDefault="005D1239" w:rsidP="003F4B39">
      <w:pPr>
        <w:widowControl w:val="0"/>
        <w:numPr>
          <w:ilvl w:val="0"/>
          <w:numId w:val="8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Работа с одарёнными детьми по-прежнему в основном направлена  на активное вовлечение обучающихся в олимпиадное и конкурсное  движение, в том числе дистанционное, исследовательскую деятельность учащихся курируют из года в год одни и те же учителя</w:t>
      </w:r>
      <w:r w:rsidR="00E91BC6">
        <w:rPr>
          <w:rFonts w:ascii="Times New Roman" w:hAnsi="Times New Roman" w:cs="Times New Roman"/>
          <w:sz w:val="24"/>
          <w:szCs w:val="24"/>
        </w:rPr>
        <w:t>.</w:t>
      </w:r>
    </w:p>
    <w:p w:rsidR="005D1239" w:rsidRDefault="005D1239" w:rsidP="005D123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D7CE6" w:rsidRPr="006C5359" w:rsidRDefault="003D7CE6" w:rsidP="005D123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1239" w:rsidRPr="006C5359" w:rsidRDefault="005D1239" w:rsidP="005D123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ind w:left="19" w:right="-1" w:hanging="1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C5359">
        <w:rPr>
          <w:rFonts w:ascii="Times New Roman" w:hAnsi="Times New Roman" w:cs="Times New Roman"/>
          <w:b/>
          <w:sz w:val="24"/>
          <w:szCs w:val="24"/>
        </w:rPr>
        <w:t xml:space="preserve">Возможными </w:t>
      </w:r>
      <w:r w:rsidRPr="006C5359">
        <w:rPr>
          <w:rFonts w:ascii="Times New Roman" w:hAnsi="Times New Roman" w:cs="Times New Roman"/>
          <w:b/>
          <w:bCs/>
          <w:sz w:val="24"/>
          <w:szCs w:val="24"/>
        </w:rPr>
        <w:t xml:space="preserve">причинами </w:t>
      </w:r>
      <w:r w:rsidRPr="006C5359">
        <w:rPr>
          <w:rFonts w:ascii="Times New Roman" w:hAnsi="Times New Roman" w:cs="Times New Roman"/>
          <w:b/>
          <w:sz w:val="24"/>
          <w:szCs w:val="24"/>
        </w:rPr>
        <w:t>данных недостатков можно с</w:t>
      </w:r>
      <w:r w:rsidRPr="006C5359">
        <w:rPr>
          <w:rFonts w:ascii="Times New Roman" w:hAnsi="Times New Roman" w:cs="Times New Roman"/>
          <w:b/>
          <w:bCs/>
          <w:sz w:val="24"/>
          <w:szCs w:val="24"/>
        </w:rPr>
        <w:t>читать следующие:</w:t>
      </w:r>
    </w:p>
    <w:p w:rsidR="005D1239" w:rsidRPr="006C5359" w:rsidRDefault="005D1239" w:rsidP="003F4B39">
      <w:pPr>
        <w:widowControl w:val="0"/>
        <w:numPr>
          <w:ilvl w:val="0"/>
          <w:numId w:val="6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1287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Большая часть педагогов не владеют навыками аналитической деятельности, методикой и технологией самооценки и самоанализа результатов деятельности и собственного опыта</w:t>
      </w:r>
    </w:p>
    <w:p w:rsidR="005D1239" w:rsidRPr="006C5359" w:rsidRDefault="005D1239" w:rsidP="003F4B39">
      <w:pPr>
        <w:widowControl w:val="0"/>
        <w:numPr>
          <w:ilvl w:val="0"/>
          <w:numId w:val="6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1287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Педагогический коллектив в основном можно мотивировать только материально, а средств для этого не хватает.</w:t>
      </w:r>
    </w:p>
    <w:p w:rsidR="005D1239" w:rsidRPr="006C5359" w:rsidRDefault="005D1239" w:rsidP="003F4B39">
      <w:pPr>
        <w:widowControl w:val="0"/>
        <w:numPr>
          <w:ilvl w:val="0"/>
          <w:numId w:val="6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1287" w:hanging="360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В коллективе не сформирована культура бесконфликтного общения.</w:t>
      </w:r>
    </w:p>
    <w:p w:rsidR="005D1239" w:rsidRPr="006C5359" w:rsidRDefault="005D1239" w:rsidP="005D12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359">
        <w:rPr>
          <w:rFonts w:ascii="Times New Roman" w:hAnsi="Times New Roman" w:cs="Times New Roman"/>
          <w:b/>
          <w:sz w:val="24"/>
          <w:szCs w:val="24"/>
        </w:rPr>
        <w:t>В связи с эти следует выделить ряд актуальных для развития системы методической работы школы проблем: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spacing w:line="276" w:lineRule="auto"/>
        <w:ind w:left="1276" w:hanging="283"/>
        <w:jc w:val="both"/>
      </w:pPr>
      <w:r w:rsidRPr="006C5359">
        <w:t>Проблема профессиональной активности педагогов</w:t>
      </w:r>
      <w:r w:rsidR="00F10F46" w:rsidRPr="006C5359">
        <w:t>;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spacing w:line="276" w:lineRule="auto"/>
        <w:ind w:left="1276" w:hanging="283"/>
        <w:jc w:val="both"/>
      </w:pPr>
      <w:r w:rsidRPr="006C5359">
        <w:t>Проблема мотивации педагогов на разработку нового содержания образовании  и применения эффективных образовательных технологий, соответствующих деятельностному подходу в обучении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spacing w:line="276" w:lineRule="auto"/>
        <w:ind w:left="1276" w:hanging="283"/>
        <w:jc w:val="both"/>
      </w:pPr>
      <w:r w:rsidRPr="006C5359">
        <w:t>Проблема методологической и информационной культуры педагогов, недостаточной для повышения результативности образовательного процесса и к работе в инновационном режиме (внедрение ФГОС нового поколения).</w:t>
      </w:r>
    </w:p>
    <w:p w:rsidR="005D1239" w:rsidRPr="006C5359" w:rsidRDefault="005D1239" w:rsidP="005D123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239" w:rsidRPr="006C5359" w:rsidRDefault="005D1239" w:rsidP="005D1239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C5359">
        <w:rPr>
          <w:rFonts w:ascii="Times New Roman" w:hAnsi="Times New Roman" w:cs="Times New Roman"/>
          <w:b/>
          <w:sz w:val="24"/>
          <w:szCs w:val="24"/>
        </w:rPr>
        <w:t>Нам предстоит</w:t>
      </w:r>
      <w:r w:rsidRPr="006C535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spacing w:line="276" w:lineRule="auto"/>
        <w:ind w:left="1276" w:hanging="283"/>
        <w:jc w:val="both"/>
      </w:pPr>
      <w:r w:rsidRPr="006C5359">
        <w:t>обеспечить методическое сопровождение введения Федерального государственного образовательного стандарта начального</w:t>
      </w:r>
      <w:r w:rsidR="00F10F46" w:rsidRPr="006C5359">
        <w:t xml:space="preserve"> и основного </w:t>
      </w:r>
      <w:r w:rsidRPr="006C5359">
        <w:t xml:space="preserve"> общего образования; 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tabs>
          <w:tab w:val="left" w:pos="720"/>
          <w:tab w:val="left" w:pos="900"/>
          <w:tab w:val="left" w:pos="1260"/>
        </w:tabs>
        <w:spacing w:line="276" w:lineRule="auto"/>
        <w:jc w:val="both"/>
      </w:pPr>
      <w:r w:rsidRPr="006C5359">
        <w:t>добиваться привлечения всех учителей через различные формы (от постоянных до единовременных) к методической работе школы;</w:t>
      </w:r>
    </w:p>
    <w:p w:rsidR="005D1239" w:rsidRPr="006C5359" w:rsidRDefault="005D1239" w:rsidP="003F4B3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активизировать работу МО по  накоплению и обобщению передового педагогического опыта; повышать профессиональную компетентность через организацию индивидуальной работы педагогов по персональным темам самообразования.</w:t>
      </w:r>
    </w:p>
    <w:p w:rsidR="005D1239" w:rsidRPr="006C5359" w:rsidRDefault="005D1239" w:rsidP="003F4B3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продолжить создание благоприятных условий для укрепления физического и нравственно-психического здоровья детей и педагогов;</w:t>
      </w:r>
    </w:p>
    <w:p w:rsidR="005D1239" w:rsidRPr="006C5359" w:rsidRDefault="005D1239" w:rsidP="003F4B3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5359">
        <w:rPr>
          <w:rFonts w:ascii="Times New Roman" w:hAnsi="Times New Roman" w:cs="Times New Roman"/>
          <w:sz w:val="24"/>
          <w:szCs w:val="24"/>
        </w:rPr>
        <w:t>создать условия для приобретения положительного опыта подготовки к аттестации в новой форме; обеспечить методическое сопровождение аттестации педагогических работников школы в новых условиях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spacing w:line="276" w:lineRule="auto"/>
        <w:ind w:left="1276" w:hanging="283"/>
        <w:jc w:val="both"/>
      </w:pPr>
      <w:r w:rsidRPr="006C5359">
        <w:t>активно внедрять в образовательный процесс деятельностные технологии и методы обучения, электронные образовательные ресурсы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spacing w:line="276" w:lineRule="auto"/>
        <w:ind w:left="1276" w:hanging="283"/>
        <w:jc w:val="both"/>
      </w:pPr>
      <w:r w:rsidRPr="006C5359">
        <w:t>совершенствовать реализацию модели предпрофильной подготовки и  профильного обучения;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spacing w:line="276" w:lineRule="auto"/>
        <w:ind w:left="1276" w:hanging="283"/>
        <w:jc w:val="both"/>
      </w:pPr>
      <w:r w:rsidRPr="006C5359">
        <w:t>совершенствовать систему внеурочной воспитательной деятельности;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spacing w:line="276" w:lineRule="auto"/>
        <w:ind w:left="1276" w:hanging="283"/>
        <w:jc w:val="both"/>
      </w:pPr>
      <w:r w:rsidRPr="006C5359">
        <w:t xml:space="preserve">совершенствовать материально- техническую базу школы. </w:t>
      </w:r>
    </w:p>
    <w:p w:rsidR="005D1239" w:rsidRPr="006C5359" w:rsidRDefault="005D1239" w:rsidP="003F4B39">
      <w:pPr>
        <w:pStyle w:val="a3"/>
        <w:numPr>
          <w:ilvl w:val="0"/>
          <w:numId w:val="7"/>
        </w:numPr>
        <w:spacing w:line="276" w:lineRule="auto"/>
        <w:ind w:left="1276" w:hanging="283"/>
        <w:jc w:val="both"/>
      </w:pPr>
      <w:r w:rsidRPr="006C5359">
        <w:t xml:space="preserve">выявлять, обобщать и </w:t>
      </w:r>
      <w:proofErr w:type="gramStart"/>
      <w:r w:rsidRPr="006C5359">
        <w:t>распространять  на</w:t>
      </w:r>
      <w:proofErr w:type="gramEnd"/>
      <w:r w:rsidRPr="006C5359">
        <w:t xml:space="preserve"> различных уровнях (школьном,</w:t>
      </w:r>
    </w:p>
    <w:p w:rsidR="005D1239" w:rsidRPr="006C5359" w:rsidRDefault="005D1239" w:rsidP="008829C4">
      <w:pPr>
        <w:pStyle w:val="a3"/>
        <w:spacing w:line="276" w:lineRule="auto"/>
        <w:ind w:left="1276"/>
        <w:jc w:val="both"/>
      </w:pPr>
      <w:r w:rsidRPr="006C5359">
        <w:lastRenderedPageBreak/>
        <w:t xml:space="preserve">муниципальном, региональном) наиболее перспективный </w:t>
      </w:r>
      <w:proofErr w:type="gramStart"/>
      <w:r w:rsidRPr="006C5359">
        <w:t>положительный  педагогический</w:t>
      </w:r>
      <w:proofErr w:type="gramEnd"/>
      <w:r w:rsidRPr="006C5359">
        <w:t xml:space="preserve"> опыт учителей</w:t>
      </w:r>
    </w:p>
    <w:p w:rsidR="003D7CE6" w:rsidRPr="002A11D9" w:rsidRDefault="005D1239" w:rsidP="002A11D9">
      <w:pPr>
        <w:pStyle w:val="a3"/>
        <w:ind w:left="1287"/>
        <w:jc w:val="both"/>
        <w:rPr>
          <w:b/>
          <w:highlight w:val="yellow"/>
        </w:rPr>
      </w:pPr>
      <w:r w:rsidRPr="006C5359">
        <w:t xml:space="preserve">эффективно </w:t>
      </w:r>
      <w:proofErr w:type="gramStart"/>
      <w:r w:rsidRPr="006C5359">
        <w:t>использовать  информационные</w:t>
      </w:r>
      <w:proofErr w:type="gramEnd"/>
      <w:r w:rsidRPr="006C5359">
        <w:t xml:space="preserve">  ресурсы  локальной сети, школьного сайта</w:t>
      </w:r>
      <w:r w:rsidR="00AC2588">
        <w:t>.</w:t>
      </w:r>
    </w:p>
    <w:p w:rsidR="003D7CE6" w:rsidRDefault="003D7CE6" w:rsidP="003D7CE6">
      <w:pPr>
        <w:pStyle w:val="a3"/>
        <w:spacing w:line="276" w:lineRule="auto"/>
        <w:ind w:left="1276"/>
        <w:jc w:val="center"/>
        <w:rPr>
          <w:b/>
        </w:rPr>
      </w:pPr>
    </w:p>
    <w:p w:rsidR="00B95174" w:rsidRPr="003D7CE6" w:rsidRDefault="00B95174" w:rsidP="003D7CE6">
      <w:pPr>
        <w:pStyle w:val="a3"/>
        <w:spacing w:line="276" w:lineRule="auto"/>
        <w:ind w:left="1276"/>
        <w:jc w:val="center"/>
        <w:rPr>
          <w:b/>
        </w:rPr>
      </w:pPr>
      <w:r w:rsidRPr="003D7CE6">
        <w:rPr>
          <w:b/>
        </w:rPr>
        <w:t>Блок №1</w:t>
      </w:r>
    </w:p>
    <w:p w:rsidR="001C36C1" w:rsidRPr="003D7CE6" w:rsidRDefault="00462EA2" w:rsidP="001C36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7CE6">
        <w:rPr>
          <w:rFonts w:ascii="Times New Roman" w:eastAsia="Calibri" w:hAnsi="Times New Roman" w:cs="Times New Roman"/>
          <w:b/>
          <w:sz w:val="24"/>
          <w:szCs w:val="24"/>
        </w:rPr>
        <w:t xml:space="preserve">1.1 </w:t>
      </w:r>
      <w:r w:rsidR="001C36C1" w:rsidRPr="003D7CE6">
        <w:rPr>
          <w:rFonts w:ascii="Times New Roman" w:eastAsia="Calibri" w:hAnsi="Times New Roman" w:cs="Times New Roman"/>
          <w:b/>
          <w:sz w:val="24"/>
          <w:szCs w:val="24"/>
        </w:rPr>
        <w:t>.  Тематика педагогических советов</w:t>
      </w:r>
    </w:p>
    <w:p w:rsidR="001C36C1" w:rsidRPr="001C36C1" w:rsidRDefault="001C36C1" w:rsidP="001C36C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7CE6">
        <w:rPr>
          <w:rFonts w:ascii="Times New Roman" w:eastAsia="Calibri" w:hAnsi="Times New Roman" w:cs="Times New Roman"/>
          <w:b/>
          <w:sz w:val="24"/>
          <w:szCs w:val="24"/>
        </w:rPr>
        <w:t>МБОУ «Старописьмянская ООШ» на 202</w:t>
      </w:r>
      <w:r w:rsidR="006E79A5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3D7CE6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E79A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3D7CE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2A11D9" w:rsidRPr="0059100B" w:rsidRDefault="002A11D9" w:rsidP="002A11D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11D9" w:rsidRPr="0059100B" w:rsidRDefault="002A11D9" w:rsidP="002A11D9">
      <w:pPr>
        <w:widowControl w:val="0"/>
        <w:spacing w:after="0" w:line="25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</w:p>
    <w:p w:rsidR="002A11D9" w:rsidRPr="0059100B" w:rsidRDefault="002A11D9" w:rsidP="002A11D9">
      <w:pPr>
        <w:widowControl w:val="0"/>
        <w:spacing w:after="0" w:line="25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шк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 за 202</w:t>
      </w:r>
      <w:r w:rsidRPr="00B55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Pr="00B55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чебный год.</w:t>
      </w:r>
    </w:p>
    <w:p w:rsidR="002A11D9" w:rsidRPr="0059100B" w:rsidRDefault="002A11D9" w:rsidP="002A11D9">
      <w:pPr>
        <w:widowControl w:val="0"/>
        <w:spacing w:after="0" w:line="260" w:lineRule="auto"/>
        <w:ind w:left="1" w:right="3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арстве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кников.                     3.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11D9" w:rsidRPr="0059100B" w:rsidRDefault="002A11D9" w:rsidP="002A11D9">
      <w:pPr>
        <w:widowControl w:val="0"/>
        <w:spacing w:after="0" w:line="237" w:lineRule="auto"/>
        <w:ind w:left="1" w:right="7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910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вержде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5910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</w:t>
      </w:r>
      <w:r w:rsidRPr="005910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910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Pr="00B55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Pr="00B55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910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5910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Pr="005910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обра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рам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р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водс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2A11D9" w:rsidRPr="0059100B" w:rsidRDefault="002A11D9" w:rsidP="002A11D9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D9" w:rsidRPr="0059100B" w:rsidRDefault="002A11D9" w:rsidP="002A11D9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</w:p>
    <w:p w:rsidR="002A11D9" w:rsidRPr="0059100B" w:rsidRDefault="002A11D9" w:rsidP="002A11D9">
      <w:pPr>
        <w:widowControl w:val="0"/>
        <w:spacing w:before="17" w:after="0" w:line="240" w:lineRule="auto"/>
        <w:ind w:left="1" w:right="8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Осво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 по формиров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5910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грамо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2A11D9" w:rsidRPr="00AA4518" w:rsidRDefault="002A11D9" w:rsidP="002A11D9">
      <w:pPr>
        <w:widowControl w:val="0"/>
        <w:spacing w:after="0" w:line="240" w:lineRule="auto"/>
        <w:ind w:left="1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910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1, 5 клас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ов.                                                                                     </w:t>
      </w:r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AA45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Анализ качества </w:t>
      </w:r>
      <w:proofErr w:type="gramStart"/>
      <w:r w:rsidRP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образовательной  деятельности</w:t>
      </w:r>
      <w:proofErr w:type="gramEnd"/>
      <w:r w:rsidRP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 итогам 1 четверти (Костина Н.Г.)</w:t>
      </w:r>
    </w:p>
    <w:p w:rsidR="002A11D9" w:rsidRPr="0059100B" w:rsidRDefault="002A11D9" w:rsidP="002A11D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D9" w:rsidRPr="0059100B" w:rsidRDefault="002A11D9" w:rsidP="002A11D9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</w:p>
    <w:p w:rsidR="002A11D9" w:rsidRPr="0059100B" w:rsidRDefault="002A11D9" w:rsidP="002A11D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AA4518">
        <w:t xml:space="preserve"> </w:t>
      </w:r>
      <w:proofErr w:type="gramStart"/>
      <w:r w:rsidRPr="00AA4518">
        <w:rPr>
          <w:rFonts w:ascii="Times New Roman" w:eastAsia="Calibri" w:hAnsi="Times New Roman" w:cs="Times New Roman"/>
          <w:sz w:val="24"/>
          <w:szCs w:val="24"/>
        </w:rPr>
        <w:t>Развитие  навыков</w:t>
      </w:r>
      <w:proofErr w:type="gramEnd"/>
      <w:r w:rsidRPr="00AA4518">
        <w:rPr>
          <w:rFonts w:ascii="Times New Roman" w:eastAsia="Calibri" w:hAnsi="Times New Roman" w:cs="Times New Roman"/>
          <w:sz w:val="24"/>
          <w:szCs w:val="24"/>
        </w:rPr>
        <w:t>  самообразования обучающихся — уче</w:t>
      </w:r>
      <w:r>
        <w:rPr>
          <w:rFonts w:ascii="Times New Roman" w:eastAsia="Calibri" w:hAnsi="Times New Roman" w:cs="Times New Roman"/>
          <w:sz w:val="24"/>
          <w:szCs w:val="24"/>
        </w:rPr>
        <w:t>бный процесс (отв. Ушенина А.В.)</w:t>
      </w:r>
    </w:p>
    <w:p w:rsidR="002A11D9" w:rsidRPr="0059100B" w:rsidRDefault="002A11D9" w:rsidP="002A11D9">
      <w:pPr>
        <w:widowControl w:val="0"/>
        <w:spacing w:after="0" w:line="240" w:lineRule="auto"/>
        <w:ind w:left="1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Анализ качества </w:t>
      </w:r>
      <w:proofErr w:type="gramStart"/>
      <w:r w:rsidRP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образоват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ельной  деятельности</w:t>
      </w:r>
      <w:proofErr w:type="gramEnd"/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 итогам 2</w:t>
      </w:r>
      <w:r w:rsidRP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четверти (Костина Н.Г.)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2A11D9" w:rsidRPr="0059100B" w:rsidRDefault="002A11D9" w:rsidP="002A11D9">
      <w:pPr>
        <w:widowControl w:val="0"/>
        <w:spacing w:before="22" w:after="0" w:line="260" w:lineRule="auto"/>
        <w:ind w:left="1" w:right="41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ком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М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</w:p>
    <w:p w:rsidR="002A11D9" w:rsidRPr="0059100B" w:rsidRDefault="002A11D9" w:rsidP="002A11D9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D9" w:rsidRPr="0059100B" w:rsidRDefault="002A11D9" w:rsidP="002A11D9">
      <w:pPr>
        <w:widowControl w:val="0"/>
        <w:spacing w:after="0" w:line="25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рт</w:t>
      </w:r>
    </w:p>
    <w:p w:rsidR="002A11D9" w:rsidRPr="00AA4518" w:rsidRDefault="002A11D9" w:rsidP="002A11D9">
      <w:pPr>
        <w:widowControl w:val="0"/>
        <w:spacing w:after="0" w:line="239" w:lineRule="auto"/>
        <w:ind w:left="361" w:right="69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в современной школе: от </w:t>
      </w:r>
      <w:proofErr w:type="gram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  к</w:t>
      </w:r>
      <w:proofErr w:type="gram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конкретным  действиям.</w:t>
      </w:r>
    </w:p>
    <w:p w:rsidR="002A11D9" w:rsidRPr="00EF1F7D" w:rsidRDefault="002A11D9" w:rsidP="002A11D9">
      <w:pPr>
        <w:widowControl w:val="0"/>
        <w:spacing w:after="0" w:line="239" w:lineRule="auto"/>
        <w:ind w:left="361" w:right="698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(отв. </w:t>
      </w:r>
      <w:proofErr w:type="spell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Абсалямова</w:t>
      </w:r>
      <w:proofErr w:type="spell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</w:t>
      </w:r>
      <w:proofErr w:type="spell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Бадертдинова</w:t>
      </w:r>
      <w:proofErr w:type="spell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А.Т.)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2A11D9" w:rsidRPr="00EF1F7D" w:rsidRDefault="002A11D9" w:rsidP="002A11D9">
      <w:pPr>
        <w:pStyle w:val="a3"/>
        <w:widowControl w:val="0"/>
        <w:numPr>
          <w:ilvl w:val="0"/>
          <w:numId w:val="24"/>
        </w:numPr>
        <w:spacing w:before="24" w:line="251" w:lineRule="auto"/>
        <w:ind w:right="-20"/>
        <w:rPr>
          <w:color w:val="000000"/>
        </w:rPr>
      </w:pPr>
      <w:r w:rsidRPr="00AA4518">
        <w:rPr>
          <w:color w:val="2C2D2E"/>
        </w:rPr>
        <w:t xml:space="preserve">Анализ качества </w:t>
      </w:r>
      <w:proofErr w:type="gramStart"/>
      <w:r w:rsidRPr="00AA4518">
        <w:rPr>
          <w:color w:val="2C2D2E"/>
        </w:rPr>
        <w:t>образоват</w:t>
      </w:r>
      <w:r>
        <w:rPr>
          <w:color w:val="2C2D2E"/>
        </w:rPr>
        <w:t>ельной  деятельности</w:t>
      </w:r>
      <w:proofErr w:type="gramEnd"/>
      <w:r>
        <w:rPr>
          <w:color w:val="2C2D2E"/>
        </w:rPr>
        <w:t xml:space="preserve"> по итогам 2</w:t>
      </w:r>
      <w:r w:rsidRPr="00AA4518">
        <w:rPr>
          <w:color w:val="2C2D2E"/>
        </w:rPr>
        <w:t xml:space="preserve"> четверти (Костина Н.Г.)</w:t>
      </w:r>
      <w:r>
        <w:rPr>
          <w:color w:val="000000"/>
        </w:rPr>
        <w:t xml:space="preserve">                  </w:t>
      </w:r>
      <w:r>
        <w:rPr>
          <w:color w:val="000000"/>
          <w:w w:val="99"/>
        </w:rPr>
        <w:t xml:space="preserve">  </w:t>
      </w:r>
    </w:p>
    <w:p w:rsidR="002A11D9" w:rsidRPr="0059100B" w:rsidRDefault="002A11D9" w:rsidP="002A11D9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D9" w:rsidRPr="0059100B" w:rsidRDefault="002A11D9" w:rsidP="002A11D9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2A11D9" w:rsidRPr="0059100B" w:rsidRDefault="002A11D9" w:rsidP="002A11D9">
      <w:pPr>
        <w:widowControl w:val="0"/>
        <w:spacing w:before="17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Анализ промежуточной аттестации учащихся.</w:t>
      </w:r>
    </w:p>
    <w:p w:rsidR="002A11D9" w:rsidRPr="0059100B" w:rsidRDefault="002A11D9" w:rsidP="002A11D9">
      <w:pPr>
        <w:widowControl w:val="0"/>
        <w:spacing w:before="24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 до</w:t>
      </w:r>
      <w:r w:rsidRPr="005910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 к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9 клас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11D9" w:rsidRPr="0059100B" w:rsidRDefault="002A11D9" w:rsidP="002A11D9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D9" w:rsidRPr="0059100B" w:rsidRDefault="002A11D9" w:rsidP="002A11D9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2A11D9" w:rsidRPr="0059100B" w:rsidRDefault="002A11D9" w:rsidP="002A11D9">
      <w:pPr>
        <w:widowControl w:val="0"/>
        <w:spacing w:before="19" w:after="0" w:line="258" w:lineRule="auto"/>
        <w:ind w:left="1" w:right="44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910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шко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за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910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чебный год. </w:t>
      </w:r>
    </w:p>
    <w:p w:rsidR="002A11D9" w:rsidRPr="0059100B" w:rsidRDefault="002A11D9" w:rsidP="002A11D9">
      <w:pPr>
        <w:widowControl w:val="0"/>
        <w:spacing w:before="19" w:after="0" w:line="258" w:lineRule="auto"/>
        <w:ind w:left="1" w:right="44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воде</w:t>
      </w:r>
      <w:r w:rsidRPr="005910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 1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 кла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2A11D9" w:rsidRPr="0059100B" w:rsidRDefault="002A11D9" w:rsidP="002A11D9">
      <w:pPr>
        <w:widowControl w:val="0"/>
        <w:spacing w:before="3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ле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отды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2A11D9" w:rsidRPr="0059100B" w:rsidRDefault="002A11D9" w:rsidP="002A11D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11D9" w:rsidRPr="0059100B" w:rsidRDefault="002A11D9" w:rsidP="002A11D9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нь</w:t>
      </w:r>
    </w:p>
    <w:p w:rsidR="002A11D9" w:rsidRPr="0059100B" w:rsidRDefault="002A11D9" w:rsidP="002A11D9">
      <w:pPr>
        <w:widowControl w:val="0"/>
        <w:spacing w:before="17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910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</w:t>
      </w:r>
      <w:r w:rsidRPr="005910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9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са.</w:t>
      </w:r>
    </w:p>
    <w:p w:rsidR="002A11D9" w:rsidRPr="0059100B" w:rsidRDefault="002A11D9" w:rsidP="002A11D9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1D9" w:rsidRPr="0059100B" w:rsidRDefault="002A11D9" w:rsidP="002A11D9">
      <w:pPr>
        <w:spacing w:after="0" w:line="240" w:lineRule="auto"/>
        <w:ind w:left="142" w:firstLine="56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Родительские собрания:</w:t>
      </w:r>
    </w:p>
    <w:p w:rsidR="002A11D9" w:rsidRPr="00262514" w:rsidRDefault="002A11D9" w:rsidP="002A11D9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5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Классные родительские собрания по итогам четвертей</w:t>
      </w:r>
    </w:p>
    <w:p w:rsidR="002A11D9" w:rsidRPr="00262514" w:rsidRDefault="002A11D9" w:rsidP="002A11D9">
      <w:pPr>
        <w:shd w:val="clear" w:color="auto" w:fill="FFFFFF"/>
        <w:tabs>
          <w:tab w:val="left" w:pos="9921"/>
        </w:tabs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262514">
        <w:rPr>
          <w:rFonts w:ascii="Times New Roman" w:hAnsi="Times New Roman" w:cs="Times New Roman"/>
          <w:sz w:val="24"/>
          <w:szCs w:val="24"/>
        </w:rPr>
        <w:t xml:space="preserve">   2.</w:t>
      </w:r>
      <w:r w:rsidRPr="002625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Общешкольные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собрания</w:t>
      </w:r>
      <w:r w:rsidRPr="00262514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Pr="002625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62514">
        <w:rPr>
          <w:rFonts w:ascii="Times New Roman" w:hAnsi="Times New Roman" w:cs="Times New Roman"/>
          <w:color w:val="FFFFFF" w:themeColor="background1"/>
          <w:sz w:val="24"/>
          <w:szCs w:val="24"/>
        </w:rPr>
        <w:t>...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- -_         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262514">
        <w:rPr>
          <w:rFonts w:ascii="Times New Roman" w:hAnsi="Times New Roman" w:cs="Times New Roman"/>
          <w:sz w:val="24"/>
          <w:szCs w:val="24"/>
        </w:rPr>
        <w:t xml:space="preserve">Значение  домашнего  задания в учебной  деятельности школьника. (отв. </w:t>
      </w:r>
      <w:proofErr w:type="spellStart"/>
      <w:r w:rsidRPr="00262514"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  <w:r w:rsidRPr="00262514">
        <w:rPr>
          <w:rFonts w:ascii="Times New Roman" w:hAnsi="Times New Roman" w:cs="Times New Roman"/>
          <w:sz w:val="24"/>
          <w:szCs w:val="24"/>
        </w:rPr>
        <w:t xml:space="preserve"> А.А. и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62514">
        <w:rPr>
          <w:rFonts w:ascii="Times New Roman" w:hAnsi="Times New Roman" w:cs="Times New Roman"/>
          <w:color w:val="FFFFFF" w:themeColor="background1"/>
          <w:sz w:val="24"/>
          <w:szCs w:val="24"/>
        </w:rPr>
        <w:t>……</w:t>
      </w:r>
      <w:proofErr w:type="spellStart"/>
      <w:r w:rsidRPr="00262514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262514">
        <w:rPr>
          <w:rFonts w:ascii="Times New Roman" w:hAnsi="Times New Roman" w:cs="Times New Roman"/>
          <w:sz w:val="24"/>
          <w:szCs w:val="24"/>
        </w:rPr>
        <w:t xml:space="preserve"> Д.Р.)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262514">
        <w:rPr>
          <w:rFonts w:ascii="Times New Roman" w:hAnsi="Times New Roman" w:cs="Times New Roman"/>
          <w:sz w:val="24"/>
          <w:szCs w:val="24"/>
        </w:rPr>
        <w:t xml:space="preserve">-  </w:t>
      </w:r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Реализация </w:t>
      </w:r>
      <w:proofErr w:type="gramStart"/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учебных  возможностей</w:t>
      </w:r>
      <w:proofErr w:type="gramEnd"/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 и тво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рческих  способностей ребенка в условиях обучения </w:t>
      </w:r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(отв. М.И. Ларионова  и </w:t>
      </w:r>
      <w:proofErr w:type="spellStart"/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Бадертдинова</w:t>
      </w:r>
      <w:proofErr w:type="spellEnd"/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А.Т.)</w:t>
      </w:r>
    </w:p>
    <w:p w:rsidR="001C36C1" w:rsidRPr="002A11D9" w:rsidRDefault="002A11D9" w:rsidP="002A11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B95174" w:rsidRPr="002F69A8" w:rsidRDefault="00717FC7" w:rsidP="001C36C1">
      <w:pPr>
        <w:pStyle w:val="a3"/>
        <w:rPr>
          <w:rFonts w:eastAsia="Calibri"/>
          <w:b/>
        </w:rPr>
      </w:pPr>
      <w:r w:rsidRPr="002F69A8">
        <w:rPr>
          <w:rFonts w:eastAsia="Calibri"/>
          <w:b/>
        </w:rPr>
        <w:lastRenderedPageBreak/>
        <w:t xml:space="preserve">1.3 </w:t>
      </w:r>
      <w:r w:rsidR="00B95174" w:rsidRPr="002F69A8">
        <w:rPr>
          <w:rFonts w:eastAsia="Calibri"/>
          <w:b/>
        </w:rPr>
        <w:t>Работа по укреплению учебно-материальной базы.</w:t>
      </w:r>
    </w:p>
    <w:tbl>
      <w:tblPr>
        <w:tblW w:w="0" w:type="auto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5069"/>
        <w:gridCol w:w="1534"/>
        <w:gridCol w:w="2465"/>
      </w:tblGrid>
      <w:tr w:rsidR="00B95174" w:rsidRPr="006C5359" w:rsidTr="00B95174"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№</w:t>
            </w:r>
          </w:p>
        </w:tc>
        <w:tc>
          <w:tcPr>
            <w:tcW w:w="5069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Содержание работы</w:t>
            </w:r>
          </w:p>
        </w:tc>
        <w:tc>
          <w:tcPr>
            <w:tcW w:w="1534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Сроки</w:t>
            </w:r>
          </w:p>
        </w:tc>
        <w:tc>
          <w:tcPr>
            <w:tcW w:w="246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Ответственные</w:t>
            </w:r>
          </w:p>
        </w:tc>
      </w:tr>
      <w:tr w:rsidR="00B95174" w:rsidRPr="006C5359" w:rsidTr="001A538B">
        <w:trPr>
          <w:trHeight w:val="850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1</w:t>
            </w:r>
          </w:p>
        </w:tc>
        <w:tc>
          <w:tcPr>
            <w:tcW w:w="506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Обновить информационные стенды по  медицинской направленности.</w:t>
            </w:r>
          </w:p>
        </w:tc>
        <w:tc>
          <w:tcPr>
            <w:tcW w:w="153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 </w:t>
            </w:r>
          </w:p>
        </w:tc>
        <w:tc>
          <w:tcPr>
            <w:tcW w:w="246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ЗДВР Гайсина Л.П.</w:t>
            </w:r>
          </w:p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 xml:space="preserve">медработник села </w:t>
            </w:r>
          </w:p>
        </w:tc>
      </w:tr>
      <w:tr w:rsidR="00B95174" w:rsidRPr="006C5359" w:rsidTr="00F72DC9">
        <w:trPr>
          <w:trHeight w:val="1083"/>
        </w:trPr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2</w:t>
            </w:r>
          </w:p>
        </w:tc>
        <w:tc>
          <w:tcPr>
            <w:tcW w:w="5069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1.        Организовать подготовку учебных кабинетов к зимнему периоду:</w:t>
            </w:r>
          </w:p>
          <w:p w:rsidR="00B95174" w:rsidRPr="00F72DC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·          Проверить состояния отопительной системы</w:t>
            </w:r>
          </w:p>
        </w:tc>
        <w:tc>
          <w:tcPr>
            <w:tcW w:w="1534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октябрь</w:t>
            </w:r>
          </w:p>
        </w:tc>
        <w:tc>
          <w:tcPr>
            <w:tcW w:w="2465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D4D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Завхоз</w:t>
            </w:r>
            <w:r w:rsidR="00EC3D4D">
              <w:rPr>
                <w:rFonts w:eastAsia="Calibri"/>
              </w:rPr>
              <w:t xml:space="preserve"> </w:t>
            </w:r>
            <w:r w:rsidRPr="006C5359">
              <w:rPr>
                <w:rFonts w:eastAsia="Calibri"/>
              </w:rPr>
              <w:t xml:space="preserve"> </w:t>
            </w:r>
          </w:p>
          <w:p w:rsidR="00F72DC9" w:rsidRDefault="00F72DC9" w:rsidP="00F72DC9">
            <w:pPr>
              <w:pStyle w:val="a8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Тухватуллина</w:t>
            </w:r>
            <w:proofErr w:type="spellEnd"/>
            <w:r>
              <w:rPr>
                <w:rFonts w:eastAsia="Calibri"/>
              </w:rPr>
              <w:t xml:space="preserve"> А. В.</w:t>
            </w:r>
          </w:p>
          <w:p w:rsidR="00F72DC9" w:rsidRDefault="00F72DC9" w:rsidP="00F72DC9">
            <w:pPr>
              <w:rPr>
                <w:lang w:eastAsia="ru-RU"/>
              </w:rPr>
            </w:pPr>
          </w:p>
          <w:p w:rsidR="00B95174" w:rsidRPr="00F72DC9" w:rsidRDefault="00B95174" w:rsidP="00F72DC9">
            <w:pPr>
              <w:rPr>
                <w:lang w:eastAsia="ru-RU"/>
              </w:rPr>
            </w:pPr>
          </w:p>
        </w:tc>
      </w:tr>
      <w:tr w:rsidR="00B95174" w:rsidRPr="006C5359" w:rsidTr="00F72DC9">
        <w:tc>
          <w:tcPr>
            <w:tcW w:w="7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3</w:t>
            </w:r>
          </w:p>
        </w:tc>
        <w:tc>
          <w:tcPr>
            <w:tcW w:w="5069" w:type="dxa"/>
            <w:tcBorders>
              <w:top w:val="single" w:sz="4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Приобрести необходимые наглядные пособия для учебных кабинетов, мастерской</w:t>
            </w:r>
          </w:p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(по заявкам учителей)</w:t>
            </w:r>
          </w:p>
        </w:tc>
        <w:tc>
          <w:tcPr>
            <w:tcW w:w="1534" w:type="dxa"/>
            <w:tcBorders>
              <w:top w:val="single" w:sz="4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В течение года</w:t>
            </w:r>
          </w:p>
        </w:tc>
        <w:tc>
          <w:tcPr>
            <w:tcW w:w="2465" w:type="dxa"/>
            <w:tcBorders>
              <w:top w:val="single" w:sz="4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 xml:space="preserve">Директор школы </w:t>
            </w:r>
            <w:proofErr w:type="spellStart"/>
            <w:r w:rsidRPr="006C5359">
              <w:rPr>
                <w:rFonts w:eastAsia="Calibri"/>
              </w:rPr>
              <w:t>Чатурова</w:t>
            </w:r>
            <w:proofErr w:type="spellEnd"/>
            <w:r w:rsidRPr="006C5359">
              <w:rPr>
                <w:rFonts w:eastAsia="Calibri"/>
              </w:rPr>
              <w:t xml:space="preserve"> Л.В.</w:t>
            </w:r>
          </w:p>
        </w:tc>
      </w:tr>
      <w:tr w:rsidR="00B95174" w:rsidRPr="006C5359" w:rsidTr="00B95174"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4</w:t>
            </w:r>
          </w:p>
        </w:tc>
        <w:tc>
          <w:tcPr>
            <w:tcW w:w="506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Организовать работы по покраске в учебных кабинетах, в столовой и рекреациях школы</w:t>
            </w:r>
          </w:p>
        </w:tc>
        <w:tc>
          <w:tcPr>
            <w:tcW w:w="153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Июнь-июль</w:t>
            </w:r>
          </w:p>
        </w:tc>
        <w:tc>
          <w:tcPr>
            <w:tcW w:w="246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 xml:space="preserve">Завхоз </w:t>
            </w:r>
            <w:r w:rsidR="00EC3D4D">
              <w:rPr>
                <w:rFonts w:eastAsia="Calibri"/>
              </w:rPr>
              <w:t xml:space="preserve">                          </w:t>
            </w:r>
            <w:proofErr w:type="spellStart"/>
            <w:r w:rsidR="00F72DC9">
              <w:rPr>
                <w:rFonts w:eastAsia="Calibri"/>
              </w:rPr>
              <w:t>Тухватуллина</w:t>
            </w:r>
            <w:proofErr w:type="spellEnd"/>
            <w:r w:rsidR="00F72DC9">
              <w:rPr>
                <w:rFonts w:eastAsia="Calibri"/>
              </w:rPr>
              <w:t xml:space="preserve"> А. В.</w:t>
            </w:r>
          </w:p>
        </w:tc>
      </w:tr>
      <w:tr w:rsidR="00B95174" w:rsidRPr="006C5359" w:rsidTr="00B95174">
        <w:tc>
          <w:tcPr>
            <w:tcW w:w="78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5</w:t>
            </w:r>
          </w:p>
        </w:tc>
        <w:tc>
          <w:tcPr>
            <w:tcW w:w="506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Инвентаризация, списание негодного оборудования</w:t>
            </w:r>
          </w:p>
        </w:tc>
        <w:tc>
          <w:tcPr>
            <w:tcW w:w="153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 </w:t>
            </w:r>
          </w:p>
        </w:tc>
        <w:tc>
          <w:tcPr>
            <w:tcW w:w="246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F72DC9">
            <w:pPr>
              <w:pStyle w:val="a8"/>
              <w:rPr>
                <w:rFonts w:eastAsia="Calibri"/>
              </w:rPr>
            </w:pPr>
            <w:r w:rsidRPr="006C5359">
              <w:rPr>
                <w:rFonts w:eastAsia="Calibri"/>
              </w:rPr>
              <w:t> Завхоз</w:t>
            </w:r>
            <w:r w:rsidR="00EC3D4D">
              <w:rPr>
                <w:rFonts w:eastAsia="Calibri"/>
              </w:rPr>
              <w:t xml:space="preserve">                  </w:t>
            </w:r>
            <w:proofErr w:type="spellStart"/>
            <w:r w:rsidR="00F72DC9">
              <w:rPr>
                <w:rFonts w:eastAsia="Calibri"/>
              </w:rPr>
              <w:t>Тухватуллина</w:t>
            </w:r>
            <w:proofErr w:type="spellEnd"/>
            <w:r w:rsidR="00F72DC9">
              <w:rPr>
                <w:rFonts w:eastAsia="Calibri"/>
              </w:rPr>
              <w:t xml:space="preserve"> А.</w:t>
            </w:r>
            <w:r w:rsidR="00EC3D4D">
              <w:rPr>
                <w:rFonts w:eastAsia="Calibri"/>
              </w:rPr>
              <w:t xml:space="preserve"> В.</w:t>
            </w:r>
          </w:p>
        </w:tc>
      </w:tr>
    </w:tbl>
    <w:p w:rsidR="00B95174" w:rsidRPr="00D75770" w:rsidRDefault="00B95174" w:rsidP="00D75770">
      <w:pPr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1.4 План совещаний при директоре</w:t>
      </w:r>
    </w:p>
    <w:tbl>
      <w:tblPr>
        <w:tblW w:w="9635" w:type="dxa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520"/>
        <w:gridCol w:w="2156"/>
      </w:tblGrid>
      <w:tr w:rsidR="00B95174" w:rsidRPr="006C5359" w:rsidTr="00B95174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676" w:type="dxa"/>
            <w:gridSpan w:val="2"/>
            <w:tcBorders>
              <w:top w:val="single" w:sz="8" w:space="0" w:color="000000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№п/п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Готовность школы к новому учебному году.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 школы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 итогах комплектования 1 и 9 классов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 по УВР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образовательного процесса. Режим работы школы.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 ОО, зам. директор по ВР</w:t>
            </w:r>
          </w:p>
        </w:tc>
      </w:tr>
      <w:tr w:rsidR="00B95174" w:rsidRPr="006C5359" w:rsidTr="00C73306"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акций «Внимание, дети!», «Каждого ребёнка школьного возраста – за парту».</w:t>
            </w:r>
          </w:p>
        </w:tc>
        <w:tc>
          <w:tcPr>
            <w:tcW w:w="2156" w:type="dxa"/>
            <w:tcBorders>
              <w:top w:val="single" w:sz="4" w:space="0" w:color="auto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 школы</w:t>
            </w:r>
          </w:p>
        </w:tc>
      </w:tr>
      <w:tr w:rsidR="00B95174" w:rsidRPr="006C5359" w:rsidTr="001C36C1">
        <w:trPr>
          <w:trHeight w:val="735"/>
        </w:trPr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Система курсовой подготовки в ОО для повышения квалификации педагогических работников на 20</w:t>
            </w:r>
            <w:r w:rsidR="00727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6E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7272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6E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Результаты анкетирования педагогов по определению компетентности в организации информационной деятельности обучающихся.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 по УВР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C73306" w:rsidRDefault="00CB74FF" w:rsidP="00AE2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психологического и социологического сопровождения УВП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B74F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95174" w:rsidRPr="006C5359" w:rsidTr="00C73306">
        <w:trPr>
          <w:trHeight w:val="397"/>
        </w:trPr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питания в школе.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AE2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B95174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C1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школы</w:t>
            </w:r>
          </w:p>
        </w:tc>
      </w:tr>
      <w:tr w:rsidR="00B95174" w:rsidRPr="006C5359" w:rsidTr="00C73306">
        <w:trPr>
          <w:trHeight w:val="262"/>
        </w:trPr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обучающихся учебниками.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AE2408" w:rsidRPr="006C5359" w:rsidTr="00AE2408">
        <w:trPr>
          <w:trHeight w:val="531"/>
        </w:trPr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408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408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режима двигательной активности обучающихся. Набор в спортивные лекции. </w:t>
            </w:r>
          </w:p>
          <w:p w:rsidR="00AE2408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работы специальных медицинских групп для занятий физической культурой. 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408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ВР.</w:t>
            </w:r>
          </w:p>
          <w:p w:rsidR="00AE2408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E2408" w:rsidRPr="006C5359" w:rsidTr="00AE2408">
        <w:trPr>
          <w:trHeight w:val="531"/>
        </w:trPr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408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408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 организации дежурства по школе педагогического, учебно-вспомогательного персонала и обучающихся.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408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директора по </w:t>
            </w:r>
            <w:r w:rsidR="004C1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</w:tr>
      <w:tr w:rsidR="00AE2408" w:rsidRPr="006C5359" w:rsidTr="00AE2408">
        <w:trPr>
          <w:trHeight w:val="531"/>
        </w:trPr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408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408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Итоги проверки планов воспитательной работы классных руководителей.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408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ВР.</w:t>
            </w:r>
          </w:p>
        </w:tc>
      </w:tr>
      <w:tr w:rsidR="00CA3654" w:rsidRPr="006C5359" w:rsidTr="00C73306">
        <w:trPr>
          <w:trHeight w:val="255"/>
        </w:trPr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65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65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Утверждение социального паспорта школы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65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педагогов дополнительного образования. Организация занятий, ведение документации, посещение обучающимися кружков, секций.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Результаты персонального контроля по изучению профессионального и методического мастерства вновь пришедших учителей.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работы классных руководителей 5-9 классов с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«трудными» обучающимися, работа социального педагога.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заместитель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директора по ВР</w:t>
            </w:r>
          </w:p>
        </w:tc>
      </w:tr>
      <w:tr w:rsidR="00CA365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65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654" w:rsidRPr="006C5359" w:rsidRDefault="00CA365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Планирование работы педагогического коллектива во время осенних каникул.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65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4C1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заместитель директора по ВР.</w:t>
            </w:r>
          </w:p>
        </w:tc>
      </w:tr>
      <w:tr w:rsidR="00537F65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65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65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Итоги классно-обобщающего контроля в 5, 9 классах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65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537F65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65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65" w:rsidRPr="006C5359" w:rsidRDefault="00537F65" w:rsidP="00537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посещаемости и успеваемости обучающихся группы социального риска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7F65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Итоги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четверти. Анализ выполнения контроля и руководства.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Состояние рабочих тетрадей, тетрадей для контрольных работ по русскому, иностранному языкам, математике у обучающихся 5, 9 классов.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Состояние физкультурно-оздоровительных мероприятий в режиме ГПД. Организация двигательной активности обучающихся.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начальных классов.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Состояние преподавание элективных курсов предпрофильной подготовки и профильного обучения в 9 классах.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Адаптация обучающихся 1, 5 классов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37F6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</w:t>
            </w:r>
            <w:r w:rsidR="00224126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ВР, </w:t>
            </w:r>
          </w:p>
        </w:tc>
      </w:tr>
      <w:tr w:rsidR="00224126" w:rsidRPr="006C5359" w:rsidTr="00C73306"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Итоги проведения предметных олимпиад</w:t>
            </w:r>
          </w:p>
        </w:tc>
        <w:tc>
          <w:tcPr>
            <w:tcW w:w="2156" w:type="dxa"/>
            <w:tcBorders>
              <w:top w:val="single" w:sz="4" w:space="0" w:color="auto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с обучающимися, имеющими повышенную мотивацию к учебно-познавательной деятельности. Результаты индивидуальной работы к предметным олимпиадам, конкурсам.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</w:t>
            </w:r>
            <w:r w:rsidR="004C1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УВР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AE2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Результативность работы объединений дополнительного образования, кружков, спортивных секций. Корректировка планирования внеурочной воспитательной работы на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полугодие.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соблюдении теплового и светового режима в школе. Выполнение программ энергосбережения.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DA374C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  <w:r w:rsidR="00224126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224126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Итоги классно-обобщающего контроля в классах (по результатам ВШК)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УВР.</w:t>
            </w:r>
          </w:p>
        </w:tc>
      </w:tr>
      <w:tr w:rsidR="00224126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по ОТ и ТБ во время проведения новогодних праздников.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6436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директора по </w:t>
            </w:r>
            <w:r w:rsidR="004C1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</w:t>
            </w:r>
          </w:p>
        </w:tc>
      </w:tr>
      <w:tr w:rsidR="00224126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224126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Результаты экспертизы практической деятельности аттестуемых учителей.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126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643661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 ходе </w:t>
            </w:r>
            <w:r w:rsidR="00C4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реализации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ФГОС в 4 класс</w:t>
            </w:r>
            <w:r w:rsidR="00C4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Итоги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учебной четверти. Анализ выполнения контроля и руководства.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Итоги контроля за деятельностью классных руководителей по профилактики ДДТТ.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Рейтинг участия обучающихся и педагогов школы в олимпиадах, конкурсах, проектах различного уровня за  полугодие текущего года.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643661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Ведение внутришкольной документации. Состояние журналов 1-9 классов.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643661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Деятельность учителей-предметников по использованию ИКТ в образовательном процессе (по результатам ВШК)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643661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643661" w:rsidP="00925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 итогах работы школы по пре</w:t>
            </w:r>
            <w:r w:rsidR="0052746F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дупреждению детского и </w:t>
            </w:r>
            <w:r w:rsidR="0052746F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производственного травматизма за 20</w:t>
            </w:r>
            <w:r w:rsidR="00C4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92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52746F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661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Заместитель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директора по</w:t>
            </w:r>
            <w:r w:rsidR="004C1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ВР</w:t>
            </w:r>
          </w:p>
        </w:tc>
      </w:tr>
      <w:tr w:rsidR="0052746F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46F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46F" w:rsidRPr="006C5359" w:rsidRDefault="0052746F" w:rsidP="00925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наборе в 1 класс в 20</w:t>
            </w:r>
            <w:r w:rsidR="00C4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6E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C4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6E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46F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Домашнее задание как способ активизации познавательной активности обучающихся. </w:t>
            </w:r>
            <w:proofErr w:type="spell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Дозированность</w:t>
            </w:r>
            <w:proofErr w:type="spellEnd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домашнего задания.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AE2408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Выполнения плана производственного контроля в части соблюдения воздушно-теплового режима в ОО.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4C1C4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информационно-разъяснительной работы по </w:t>
            </w:r>
            <w:r w:rsidR="006E7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ГЭ среди обучающихся и их родителей.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выполнении мероприятий по антитеррористической защищённости участников образовательного процесса.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итогового повторения учебного материала в 9 классах</w:t>
            </w:r>
            <w:r w:rsidR="00F2232B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 рамках подготовки к ОГЭ.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52746F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Система работы учителя по организации контроля и учёта знаний на уроках в 9 класс</w:t>
            </w:r>
            <w:r w:rsidR="00C465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(по результатам ВШК)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C73306">
        <w:tc>
          <w:tcPr>
            <w:tcW w:w="9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4C1C41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 работе ШМО учителей-предметников по внедрению ФГОС </w:t>
            </w:r>
            <w:proofErr w:type="gram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учебный и воспитательной процесс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</w:t>
            </w:r>
            <w:r w:rsidR="004C1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УВР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Итоги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III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учебной четверти. Анализ выполнения контроля и руководства.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32B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со слабоуспевающими. Эффективность методических приемов учителя, формирующих прочность знаний и обеспечивающих ликвидацию пробелов.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Выполнение плана подготовки и проведения государственной итоговой аттестации (ОГЭ) обучающихся 9 классов.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УВР.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работы летнего пришкольного оздоровительного лагеря.</w:t>
            </w:r>
            <w:r w:rsidR="00B95174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директора по ВР, учителя </w:t>
            </w:r>
            <w:proofErr w:type="spellStart"/>
            <w:proofErr w:type="gram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началь</w:t>
            </w:r>
            <w:r w:rsidR="00F7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ных</w:t>
            </w:r>
            <w:proofErr w:type="spellEnd"/>
            <w:proofErr w:type="gramEnd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классов.</w:t>
            </w:r>
          </w:p>
        </w:tc>
      </w:tr>
      <w:tr w:rsidR="00F2232B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2B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2B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месячника военно-патриотического воспитания.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2B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ВР.</w:t>
            </w:r>
          </w:p>
        </w:tc>
      </w:tr>
      <w:tr w:rsidR="00F2232B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2B" w:rsidRPr="006C5359" w:rsidRDefault="00F2232B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2B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ОО к введению электронного журнала школы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2B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информатики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95174" w:rsidRPr="006C5359" w:rsidTr="00B95174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Итоги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IV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учебной четверти. Анализ выполнения контроля и руководства.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УВР.</w:t>
            </w:r>
          </w:p>
        </w:tc>
      </w:tr>
      <w:tr w:rsidR="00B95174" w:rsidRPr="006C5359" w:rsidTr="000858F7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outset" w:sz="6" w:space="0" w:color="ECE9D8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Формирование курсовой системы повышения квалификации на следующий учебный год.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</w:t>
            </w:r>
          </w:p>
        </w:tc>
      </w:tr>
      <w:tr w:rsidR="000858F7" w:rsidRPr="006C5359" w:rsidTr="000858F7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outset" w:sz="6" w:space="0" w:color="ECE9D8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8F7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8F7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Результаты итогового мониторинга образовательного процесса во 2-8 классах. Составление рейтинговой карты ОО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8F7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</w:t>
            </w:r>
            <w:r w:rsidR="00390615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УВР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858F7" w:rsidRPr="006C5359" w:rsidTr="000858F7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outset" w:sz="6" w:space="0" w:color="ECE9D8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8F7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8F7" w:rsidRPr="006C5359" w:rsidRDefault="0039061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 роли школьной библиотеки в жизни ОО</w:t>
            </w: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outset" w:sz="6" w:space="0" w:color="ECE9D8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8F7" w:rsidRPr="006C5359" w:rsidRDefault="00390615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библиотекой.</w:t>
            </w:r>
          </w:p>
        </w:tc>
      </w:tr>
      <w:tr w:rsidR="000858F7" w:rsidRPr="006C5359" w:rsidTr="00C73306">
        <w:tc>
          <w:tcPr>
            <w:tcW w:w="959" w:type="dxa"/>
            <w:tcBorders>
              <w:top w:val="outset" w:sz="6" w:space="0" w:color="ECE9D8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8F7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520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8F7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56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8F7" w:rsidRPr="006C5359" w:rsidRDefault="000858F7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B95174" w:rsidRDefault="00B95174" w:rsidP="00B95174">
      <w:pPr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C5359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E0F9C" w:rsidRPr="006C5359" w:rsidRDefault="00EE0F9C" w:rsidP="00B95174">
      <w:pPr>
        <w:rPr>
          <w:rFonts w:ascii="Times New Roman" w:eastAsia="Calibri" w:hAnsi="Times New Roman" w:cs="Times New Roman"/>
          <w:sz w:val="24"/>
          <w:szCs w:val="24"/>
        </w:rPr>
      </w:pPr>
    </w:p>
    <w:p w:rsidR="00B95174" w:rsidRPr="006C5359" w:rsidRDefault="00B95174" w:rsidP="00B95174">
      <w:pPr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1.5     Организационная деятельность</w:t>
      </w:r>
    </w:p>
    <w:tbl>
      <w:tblPr>
        <w:tblW w:w="0" w:type="auto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289"/>
        <w:gridCol w:w="1875"/>
        <w:gridCol w:w="1854"/>
      </w:tblGrid>
      <w:tr w:rsidR="00B95174" w:rsidRPr="006C5359" w:rsidTr="00C73306">
        <w:trPr>
          <w:trHeight w:val="621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35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89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359">
              <w:rPr>
                <w:rFonts w:ascii="Times New Roman" w:eastAsia="Calibri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875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359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71" w:type="dxa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35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выполнение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Изучить объяснительные записки к учебным программам, методические письма, другие нормативные документы.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систематически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Рук. ШМО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Собрать информацию, по каким учебникам работают учителя-предметники.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250" w:rsidRDefault="00D01250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Д.Р.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Костина Н.Г.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Утвердить рабочие программы учителей на год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Последняя неделя августа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Рук. ШМО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Подготовительная работа к заполнению электронных классных журналов, дневников. Беседы с учителями и классными руководителями. 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Костина Н.Г.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Богданова Н.И.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B95174" w:rsidRPr="006C5359" w:rsidTr="00C73306">
        <w:tc>
          <w:tcPr>
            <w:tcW w:w="6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289" w:type="dxa"/>
            <w:tcBorders>
              <w:top w:val="single" w:sz="4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графиков кружков, внеклассных мероприятий, экскурсий</w:t>
            </w:r>
          </w:p>
        </w:tc>
        <w:tc>
          <w:tcPr>
            <w:tcW w:w="1875" w:type="dxa"/>
            <w:tcBorders>
              <w:top w:val="single" w:sz="4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single" w:sz="4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Гайсина Л.П.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</w:t>
            </w:r>
            <w:proofErr w:type="gram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рук..</w:t>
            </w:r>
            <w:proofErr w:type="gramEnd"/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графика проведения открытых уроков, внеклассных мероприятий, классных часов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Составить расписание уроков.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Костина Н.Г.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F814FB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Составить график дежурства учителей по школе.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Провести совещание с классными руководителями:</w:t>
            </w:r>
          </w:p>
          <w:p w:rsidR="00B95174" w:rsidRPr="006C5359" w:rsidRDefault="00B95174" w:rsidP="00B95174">
            <w:pPr>
              <w:spacing w:after="0" w:line="240" w:lineRule="auto"/>
              <w:ind w:left="5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 утвердить график дежурства по школе;</w:t>
            </w:r>
          </w:p>
          <w:p w:rsidR="00B95174" w:rsidRPr="006C5359" w:rsidRDefault="00B95174" w:rsidP="00B95174">
            <w:pPr>
              <w:spacing w:after="0" w:line="240" w:lineRule="auto"/>
              <w:ind w:left="5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 провести коррекцию планов воспитательной работы классных руководителей;</w:t>
            </w:r>
          </w:p>
          <w:p w:rsidR="00B95174" w:rsidRPr="006C5359" w:rsidRDefault="00B95174" w:rsidP="00B95174">
            <w:pPr>
              <w:spacing w:after="0" w:line="240" w:lineRule="auto"/>
              <w:ind w:left="5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 составить списки «трудных учащихся»;</w:t>
            </w:r>
          </w:p>
          <w:p w:rsidR="00B95174" w:rsidRPr="006C5359" w:rsidRDefault="00B95174" w:rsidP="00B95174">
            <w:pPr>
              <w:spacing w:after="0" w:line="240" w:lineRule="auto"/>
              <w:ind w:left="5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 выявить неблагополучные семьи;</w:t>
            </w:r>
          </w:p>
          <w:p w:rsidR="00B95174" w:rsidRPr="006C5359" w:rsidRDefault="00B95174" w:rsidP="00B95174">
            <w:pPr>
              <w:spacing w:after="0" w:line="240" w:lineRule="auto"/>
              <w:ind w:left="54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         составить список многодетных и неполноценных семей, детей-сирот.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Чатурова</w:t>
            </w:r>
            <w:proofErr w:type="spellEnd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Л.В.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Тарификация учителей и работников школы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Костина Н.Г.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Подтверждение итогов работы за 1, 2, 3, 4 четверти и за год.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Конец каждой четверти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Чатурова</w:t>
            </w:r>
            <w:proofErr w:type="spellEnd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Л.В.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и утверждение планов воспитательной работы.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Гайсина Л.П.,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 осенних, зимних и весенних каникул.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Ноябрь, декабрь, март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Гайсина Л.П.</w:t>
            </w:r>
          </w:p>
          <w:p w:rsidR="00B95174" w:rsidRPr="00C73306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графиков использования  рабочего времени учителей в период осенних, зимних и весенних каникул, а также техперсонала.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Чатурова</w:t>
            </w:r>
            <w:proofErr w:type="spellEnd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Л.В.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Подготовительная работа по  подготовке  документов к ОГЭ. Оформление экзаменационных папок. План подготовки к экзаменам.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Костина Н.Г..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Ларионова М.И.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Богданова Н.И.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C465A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B95174"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ручение аттестатов.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  <w:p w:rsidR="00B95174" w:rsidRPr="006C5359" w:rsidRDefault="00C465A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Д.Р.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работы за год и планирование на новый учебный год.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 – май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Утверждение графика  отпусков.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Чатурова</w:t>
            </w:r>
            <w:proofErr w:type="spellEnd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Л.В.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Планирование комплектации 1-го  класса.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май, июнь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Костина Н.Г.</w:t>
            </w:r>
          </w:p>
          <w:p w:rsidR="00B95174" w:rsidRPr="006C5359" w:rsidRDefault="00D01250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Д.Р.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20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охраны труда и техники безопасности:</w:t>
            </w:r>
          </w:p>
          <w:p w:rsidR="00B95174" w:rsidRPr="006C5359" w:rsidRDefault="00B95174" w:rsidP="00F72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  технический осмотр здания;</w:t>
            </w:r>
          </w:p>
          <w:p w:rsidR="00B95174" w:rsidRPr="006C5359" w:rsidRDefault="00B95174" w:rsidP="00CB5F66">
            <w:pPr>
              <w:spacing w:after="0" w:line="240" w:lineRule="auto"/>
              <w:ind w:left="-25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  организация </w:t>
            </w:r>
            <w:proofErr w:type="spell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спецрейдов</w:t>
            </w:r>
            <w:proofErr w:type="spellEnd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проверке питания, соблюдения санитарно-</w:t>
            </w:r>
            <w:proofErr w:type="spell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гигиеничес</w:t>
            </w:r>
            <w:proofErr w:type="spellEnd"/>
            <w:r w:rsidR="00CB5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кого режима, правил техники безопасности.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каждой четверти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Чатурова</w:t>
            </w:r>
            <w:proofErr w:type="spellEnd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Л.В. </w:t>
            </w:r>
            <w:r w:rsidR="00D01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Громова  М.Н.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Итоговая аттестация в 9  классе.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май, июнь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Костина Н.Г.</w:t>
            </w:r>
          </w:p>
        </w:tc>
      </w:tr>
      <w:tr w:rsidR="00B95174" w:rsidRPr="006C5359" w:rsidTr="00B95174">
        <w:tc>
          <w:tcPr>
            <w:tcW w:w="636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28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Сдача школы к новому учебному году:</w:t>
            </w:r>
          </w:p>
          <w:p w:rsidR="00B95174" w:rsidRPr="006C5359" w:rsidRDefault="00B95174" w:rsidP="00CB5F66">
            <w:pPr>
              <w:spacing w:after="0" w:line="240" w:lineRule="auto"/>
              <w:ind w:left="-25"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        Ремонт школы, оборудования, классов.</w:t>
            </w:r>
          </w:p>
          <w:p w:rsidR="00B95174" w:rsidRPr="006C5359" w:rsidRDefault="00B95174" w:rsidP="00CB5F66">
            <w:pPr>
              <w:spacing w:after="0" w:line="240" w:lineRule="auto"/>
              <w:ind w:left="-25"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        Оформление документации.</w:t>
            </w:r>
          </w:p>
          <w:p w:rsidR="00B95174" w:rsidRPr="006C5359" w:rsidRDefault="00B95174" w:rsidP="00CB5F66">
            <w:pPr>
              <w:spacing w:after="0" w:line="240" w:lineRule="auto"/>
              <w:ind w:left="-25" w:hanging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       Эстетическое оформление коридоров, классов, лестничной площадки.</w:t>
            </w:r>
          </w:p>
        </w:tc>
        <w:tc>
          <w:tcPr>
            <w:tcW w:w="187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июнь, август</w:t>
            </w:r>
          </w:p>
        </w:tc>
        <w:tc>
          <w:tcPr>
            <w:tcW w:w="17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Администра-ция</w:t>
            </w:r>
            <w:proofErr w:type="spellEnd"/>
            <w:proofErr w:type="gramEnd"/>
            <w:r w:rsidR="004C1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Зав.</w:t>
            </w:r>
            <w:proofErr w:type="gramStart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кабинета</w:t>
            </w:r>
            <w:proofErr w:type="spellEnd"/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-ми</w:t>
            </w:r>
            <w:proofErr w:type="gramEnd"/>
          </w:p>
          <w:p w:rsidR="00B95174" w:rsidRPr="006C5359" w:rsidRDefault="00B95174" w:rsidP="00B95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Техперсонал</w:t>
            </w:r>
          </w:p>
        </w:tc>
      </w:tr>
    </w:tbl>
    <w:p w:rsidR="00233474" w:rsidRDefault="00233474" w:rsidP="00C465A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27617" w:rsidRPr="006C5359" w:rsidRDefault="00727617" w:rsidP="0072761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>Блок II</w:t>
      </w:r>
    </w:p>
    <w:p w:rsidR="00727617" w:rsidRPr="006C5359" w:rsidRDefault="00727617" w:rsidP="0072761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C5359">
        <w:rPr>
          <w:rFonts w:ascii="Times New Roman" w:eastAsia="Calibri" w:hAnsi="Times New Roman" w:cs="Times New Roman"/>
          <w:b/>
          <w:sz w:val="24"/>
          <w:szCs w:val="24"/>
        </w:rPr>
        <w:t>Учебно-методическая деятельность</w:t>
      </w:r>
    </w:p>
    <w:p w:rsidR="00727617" w:rsidRPr="006C5359" w:rsidRDefault="00727617" w:rsidP="007276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2.1 Повышение квалификации через курсы</w:t>
      </w:r>
    </w:p>
    <w:p w:rsidR="00727617" w:rsidRPr="006C5359" w:rsidRDefault="00727617" w:rsidP="007276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Педагоги, которые должны пройти курсы</w:t>
      </w:r>
    </w:p>
    <w:p w:rsidR="00727617" w:rsidRPr="006C5359" w:rsidRDefault="00727617" w:rsidP="007276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повышения квалификации в 20</w:t>
      </w:r>
      <w:r w:rsidR="00703AD9">
        <w:rPr>
          <w:rFonts w:ascii="Times New Roman" w:eastAsia="Calibri" w:hAnsi="Times New Roman" w:cs="Times New Roman"/>
          <w:sz w:val="24"/>
          <w:szCs w:val="24"/>
        </w:rPr>
        <w:t>2</w:t>
      </w:r>
      <w:r w:rsidR="00EE0F9C">
        <w:rPr>
          <w:rFonts w:ascii="Times New Roman" w:eastAsia="Calibri" w:hAnsi="Times New Roman" w:cs="Times New Roman"/>
          <w:sz w:val="24"/>
          <w:szCs w:val="24"/>
        </w:rPr>
        <w:t>5</w:t>
      </w:r>
      <w:r w:rsidRPr="006C5359">
        <w:rPr>
          <w:rFonts w:ascii="Times New Roman" w:eastAsia="Calibri" w:hAnsi="Times New Roman" w:cs="Times New Roman"/>
          <w:sz w:val="24"/>
          <w:szCs w:val="24"/>
        </w:rPr>
        <w:t>-20</w:t>
      </w:r>
      <w:r w:rsidR="00703AD9">
        <w:rPr>
          <w:rFonts w:ascii="Times New Roman" w:eastAsia="Calibri" w:hAnsi="Times New Roman" w:cs="Times New Roman"/>
          <w:sz w:val="24"/>
          <w:szCs w:val="24"/>
        </w:rPr>
        <w:t>2</w:t>
      </w:r>
      <w:r w:rsidR="00EE0F9C">
        <w:rPr>
          <w:rFonts w:ascii="Times New Roman" w:eastAsia="Calibri" w:hAnsi="Times New Roman" w:cs="Times New Roman"/>
          <w:sz w:val="24"/>
          <w:szCs w:val="24"/>
        </w:rPr>
        <w:t>6</w:t>
      </w:r>
      <w:r w:rsidRPr="006C5359"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</w:p>
    <w:p w:rsidR="00727617" w:rsidRPr="006C5359" w:rsidRDefault="00727617" w:rsidP="00727617">
      <w:pPr>
        <w:rPr>
          <w:rFonts w:ascii="Times New Roman" w:eastAsia="Calibri" w:hAnsi="Times New Roman" w:cs="Times New Roman"/>
          <w:sz w:val="24"/>
          <w:szCs w:val="24"/>
        </w:rPr>
      </w:pPr>
      <w:r w:rsidRPr="006C5359">
        <w:rPr>
          <w:rFonts w:ascii="Times New Roman" w:eastAsia="Calibri" w:hAnsi="Times New Roman" w:cs="Times New Roman"/>
          <w:sz w:val="24"/>
          <w:szCs w:val="24"/>
        </w:rPr>
        <w:t> </w:t>
      </w:r>
    </w:p>
    <w:tbl>
      <w:tblPr>
        <w:tblW w:w="0" w:type="auto"/>
        <w:shd w:val="clear" w:color="auto" w:fill="F0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290"/>
        <w:gridCol w:w="2372"/>
        <w:gridCol w:w="2514"/>
        <w:gridCol w:w="2003"/>
      </w:tblGrid>
      <w:tr w:rsidR="00727617" w:rsidRPr="006C5359" w:rsidTr="00EE0F9C"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№п/п</w:t>
            </w:r>
          </w:p>
        </w:tc>
        <w:tc>
          <w:tcPr>
            <w:tcW w:w="2290" w:type="dxa"/>
            <w:tcBorders>
              <w:top w:val="single" w:sz="8" w:space="0" w:color="000000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ФИО педагога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Модульная программа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Место поведения курсов</w:t>
            </w:r>
          </w:p>
        </w:tc>
      </w:tr>
      <w:tr w:rsidR="00727617" w:rsidRPr="006C5359" w:rsidTr="00EE0F9C"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outset" w:sz="6" w:space="0" w:color="ECE9D8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6815C3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Гайсина Л. П.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6815C3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7617" w:rsidRPr="006C5359" w:rsidTr="00EE0F9C">
        <w:tc>
          <w:tcPr>
            <w:tcW w:w="392" w:type="dxa"/>
            <w:tcBorders>
              <w:top w:val="outset" w:sz="6" w:space="0" w:color="ECE9D8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0" w:type="dxa"/>
            <w:tcBorders>
              <w:top w:val="outset" w:sz="6" w:space="0" w:color="ECE9D8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7617" w:rsidRPr="006C5359" w:rsidTr="00EE0F9C">
        <w:tc>
          <w:tcPr>
            <w:tcW w:w="3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617" w:rsidRPr="006C5359" w:rsidRDefault="00DE21C6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outset" w:sz="6" w:space="0" w:color="ECE9D8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617" w:rsidRPr="006C5359" w:rsidRDefault="00EE0F9C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Ларионова М. И.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617" w:rsidRPr="006C5359" w:rsidRDefault="00DE21C6" w:rsidP="00681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Учитель </w:t>
            </w:r>
            <w:r w:rsidR="00EE0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географии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617" w:rsidRPr="006C5359" w:rsidRDefault="00727617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7617" w:rsidRPr="006C5359" w:rsidRDefault="001C36C1" w:rsidP="007276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  РТ</w:t>
            </w:r>
          </w:p>
        </w:tc>
      </w:tr>
    </w:tbl>
    <w:p w:rsidR="00727617" w:rsidRPr="006C5359" w:rsidRDefault="00727617" w:rsidP="00727617">
      <w:pPr>
        <w:rPr>
          <w:rFonts w:ascii="Times New Roman" w:eastAsia="Calibri" w:hAnsi="Times New Roman" w:cs="Times New Roman"/>
          <w:sz w:val="24"/>
          <w:szCs w:val="24"/>
        </w:rPr>
      </w:pPr>
    </w:p>
    <w:p w:rsidR="0059100B" w:rsidRPr="0059100B" w:rsidRDefault="00905353" w:rsidP="003F4B39">
      <w:pPr>
        <w:pStyle w:val="a3"/>
        <w:numPr>
          <w:ilvl w:val="1"/>
          <w:numId w:val="9"/>
        </w:numPr>
        <w:rPr>
          <w:rFonts w:eastAsia="Calibri"/>
          <w:b/>
        </w:rPr>
      </w:pPr>
      <w:r w:rsidRPr="0059100B">
        <w:rPr>
          <w:rFonts w:eastAsia="Calibri"/>
          <w:b/>
        </w:rPr>
        <w:t xml:space="preserve">План </w:t>
      </w:r>
      <w:proofErr w:type="gramStart"/>
      <w:r w:rsidRPr="0059100B">
        <w:rPr>
          <w:rFonts w:eastAsia="Calibri"/>
          <w:b/>
        </w:rPr>
        <w:t xml:space="preserve">методической  </w:t>
      </w:r>
      <w:r w:rsidR="00727617" w:rsidRPr="0059100B">
        <w:rPr>
          <w:rFonts w:eastAsia="Calibri"/>
          <w:b/>
        </w:rPr>
        <w:t>работы</w:t>
      </w:r>
      <w:proofErr w:type="gramEnd"/>
      <w:r w:rsidR="00727617" w:rsidRPr="0059100B">
        <w:rPr>
          <w:rFonts w:eastAsia="Calibri"/>
          <w:b/>
        </w:rPr>
        <w:t xml:space="preserve"> школы</w:t>
      </w:r>
      <w:r w:rsidR="0059100B">
        <w:rPr>
          <w:rFonts w:eastAsia="Calibri"/>
          <w:b/>
        </w:rPr>
        <w:t xml:space="preserve">  </w:t>
      </w:r>
      <w:r w:rsidR="0059100B" w:rsidRPr="0059100B">
        <w:rPr>
          <w:rFonts w:eastAsia="Arial Unicode MS"/>
          <w:b/>
          <w:bCs/>
          <w:color w:val="000000"/>
          <w:shd w:val="clear" w:color="auto" w:fill="FFFFFF"/>
        </w:rPr>
        <w:t>на 202</w:t>
      </w:r>
      <w:r w:rsidR="00EE0F9C">
        <w:rPr>
          <w:rFonts w:eastAsia="Arial Unicode MS"/>
          <w:b/>
          <w:bCs/>
          <w:color w:val="000000"/>
          <w:shd w:val="clear" w:color="auto" w:fill="FFFFFF"/>
        </w:rPr>
        <w:t>5</w:t>
      </w:r>
      <w:r w:rsidR="0059100B" w:rsidRPr="0059100B">
        <w:rPr>
          <w:rFonts w:eastAsia="Arial Unicode MS"/>
          <w:b/>
          <w:bCs/>
          <w:color w:val="000000"/>
          <w:shd w:val="clear" w:color="auto" w:fill="FFFFFF"/>
        </w:rPr>
        <w:t>-202</w:t>
      </w:r>
      <w:r w:rsidR="00EE0F9C">
        <w:rPr>
          <w:rFonts w:eastAsia="Arial Unicode MS"/>
          <w:b/>
          <w:bCs/>
          <w:color w:val="000000"/>
          <w:shd w:val="clear" w:color="auto" w:fill="FFFFFF"/>
        </w:rPr>
        <w:t>6</w:t>
      </w:r>
      <w:r w:rsidR="0059100B" w:rsidRPr="0059100B">
        <w:rPr>
          <w:rFonts w:eastAsia="Arial Unicode MS"/>
          <w:b/>
          <w:bCs/>
          <w:color w:val="000000"/>
          <w:shd w:val="clear" w:color="auto" w:fill="FFFFFF"/>
        </w:rPr>
        <w:t xml:space="preserve"> учебный год</w:t>
      </w:r>
    </w:p>
    <w:p w:rsidR="0059100B" w:rsidRPr="0059100B" w:rsidRDefault="0059100B" w:rsidP="0059100B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59100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59100B" w:rsidRPr="0059100B" w:rsidRDefault="0059100B" w:rsidP="0059100B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100B">
        <w:rPr>
          <w:rFonts w:ascii="Times New Roman" w:hAnsi="Times New Roman" w:cs="Times New Roman"/>
          <w:b/>
          <w:sz w:val="24"/>
          <w:szCs w:val="24"/>
        </w:rPr>
        <w:t>Методическая тема школы: «Повышение качества обучения через формирование творческого потенциала личности учащегося в условиях развивающей направленности обучения».</w:t>
      </w:r>
    </w:p>
    <w:p w:rsidR="0059100B" w:rsidRPr="0059100B" w:rsidRDefault="0059100B" w:rsidP="00591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59100B" w:rsidRPr="0059100B" w:rsidRDefault="0059100B" w:rsidP="00591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Цель работы по единой методической теме школы: </w:t>
      </w:r>
    </w:p>
    <w:p w:rsidR="0059100B" w:rsidRPr="0059100B" w:rsidRDefault="0059100B" w:rsidP="005910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Совершенствование профессиональных компетентностей педагогов как фактор эффективного образования и воспитания обучающихся в условиях успешной реализации ФГОС в школе</w:t>
      </w:r>
    </w:p>
    <w:p w:rsidR="0059100B" w:rsidRPr="0059100B" w:rsidRDefault="0059100B" w:rsidP="005910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Основные задачи по реализации темы: </w:t>
      </w:r>
    </w:p>
    <w:p w:rsidR="0059100B" w:rsidRPr="0059100B" w:rsidRDefault="0059100B" w:rsidP="005910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1. Продолжить работу по внедрению в педагогическую практику современных методик и технологий, обеспечивающих формирование УУД. </w:t>
      </w:r>
    </w:p>
    <w:p w:rsidR="0059100B" w:rsidRPr="0059100B" w:rsidRDefault="0059100B" w:rsidP="005910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2.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59100B" w:rsidRPr="0059100B" w:rsidRDefault="0059100B" w:rsidP="005910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3. Развивать и совершенствовать систему работы с детьми, имеющими повышенные интеллектуальные способности. </w:t>
      </w:r>
    </w:p>
    <w:p w:rsidR="0059100B" w:rsidRPr="0059100B" w:rsidRDefault="0059100B" w:rsidP="00591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Продолжить развитие функциональной грамотности учащихся на уроках как важнейшее условие повышения качества образования.</w:t>
      </w:r>
    </w:p>
    <w:p w:rsidR="0059100B" w:rsidRPr="0059100B" w:rsidRDefault="0059100B" w:rsidP="0059100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            5. Продолжить  создание условий для реализации ФГОС НОО, ФГОС ООО. Активизировать подготовительную работу по внедрению новых ФГОС НОО, ООО. </w:t>
      </w:r>
    </w:p>
    <w:p w:rsidR="0059100B" w:rsidRPr="0059100B" w:rsidRDefault="0059100B" w:rsidP="005910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3" w:name="bookmark1"/>
      <w:r w:rsidRPr="0059100B">
        <w:rPr>
          <w:rFonts w:ascii="Times New Roman" w:eastAsia="Calibri" w:hAnsi="Times New Roman" w:cs="Times New Roman"/>
          <w:sz w:val="24"/>
          <w:szCs w:val="24"/>
        </w:rPr>
        <w:t>Содержание методической работы в школе формируется на основе:</w:t>
      </w:r>
      <w:bookmarkEnd w:id="13"/>
    </w:p>
    <w:p w:rsidR="0059100B" w:rsidRPr="0059100B" w:rsidRDefault="0059100B" w:rsidP="0059100B">
      <w:pPr>
        <w:tabs>
          <w:tab w:val="left" w:pos="33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 Федерального Закона № 273 «Об образовании в РФ»,</w:t>
      </w:r>
    </w:p>
    <w:p w:rsidR="0059100B" w:rsidRPr="0059100B" w:rsidRDefault="0059100B" w:rsidP="0059100B">
      <w:pPr>
        <w:tabs>
          <w:tab w:val="left" w:pos="41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 Нормативных документов, инструкций, приказов Министерства образования РФ.</w:t>
      </w:r>
    </w:p>
    <w:p w:rsidR="0059100B" w:rsidRPr="0059100B" w:rsidRDefault="0059100B" w:rsidP="0059100B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lastRenderedPageBreak/>
        <w:t>- Устава школы,</w:t>
      </w:r>
    </w:p>
    <w:p w:rsidR="0059100B" w:rsidRPr="0059100B" w:rsidRDefault="0059100B" w:rsidP="0059100B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 Локальных актов,</w:t>
      </w:r>
    </w:p>
    <w:p w:rsidR="0059100B" w:rsidRPr="0059100B" w:rsidRDefault="0059100B" w:rsidP="0059100B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 Программы развития школы,</w:t>
      </w:r>
    </w:p>
    <w:p w:rsidR="0059100B" w:rsidRPr="0059100B" w:rsidRDefault="0059100B" w:rsidP="0059100B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 Годового плана работы школы,</w:t>
      </w:r>
    </w:p>
    <w:p w:rsidR="0059100B" w:rsidRPr="0059100B" w:rsidRDefault="0059100B" w:rsidP="0059100B">
      <w:pPr>
        <w:tabs>
          <w:tab w:val="left" w:pos="36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 Диагностики и мониторинга состояния учебно-воспитательного процесса, уровня обученности и воспитанности, развития учащихся, помогающих определить основные проблемы и задачи методической работы.</w:t>
      </w:r>
    </w:p>
    <w:p w:rsidR="0059100B" w:rsidRPr="0059100B" w:rsidRDefault="0059100B" w:rsidP="0059100B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Направления методической работы: </w:t>
      </w:r>
    </w:p>
    <w:p w:rsidR="0059100B" w:rsidRPr="0059100B" w:rsidRDefault="0059100B" w:rsidP="003F4B39">
      <w:pPr>
        <w:numPr>
          <w:ilvl w:val="0"/>
          <w:numId w:val="26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Аттестация учителей.</w:t>
      </w:r>
    </w:p>
    <w:p w:rsidR="0059100B" w:rsidRPr="0059100B" w:rsidRDefault="0059100B" w:rsidP="003F4B39">
      <w:pPr>
        <w:numPr>
          <w:ilvl w:val="0"/>
          <w:numId w:val="26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Повышение квалификации учителей (самообразование, курсовая подготовка, участие в семинарах, конференциях, мастер-классах). </w:t>
      </w:r>
    </w:p>
    <w:p w:rsidR="0059100B" w:rsidRPr="0059100B" w:rsidRDefault="0059100B" w:rsidP="003F4B39">
      <w:pPr>
        <w:numPr>
          <w:ilvl w:val="0"/>
          <w:numId w:val="26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Управление качеством образования. Проведение мониторинговых мероприятий. </w:t>
      </w:r>
    </w:p>
    <w:p w:rsidR="0059100B" w:rsidRPr="0059100B" w:rsidRDefault="0059100B" w:rsidP="003F4B39">
      <w:pPr>
        <w:numPr>
          <w:ilvl w:val="0"/>
          <w:numId w:val="26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по предмету. </w:t>
      </w:r>
    </w:p>
    <w:p w:rsidR="0059100B" w:rsidRPr="0059100B" w:rsidRDefault="0059100B" w:rsidP="003F4B39">
      <w:pPr>
        <w:numPr>
          <w:ilvl w:val="0"/>
          <w:numId w:val="26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  <w:bookmarkStart w:id="14" w:name="bookmark2"/>
    </w:p>
    <w:p w:rsidR="0059100B" w:rsidRPr="0059100B" w:rsidRDefault="0059100B" w:rsidP="0059100B">
      <w:pPr>
        <w:tabs>
          <w:tab w:val="left" w:pos="351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tabs>
          <w:tab w:val="left" w:pos="351"/>
        </w:tabs>
        <w:spacing w:after="0" w:line="240" w:lineRule="auto"/>
        <w:ind w:left="142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Структура методической работы школы:</w:t>
      </w:r>
    </w:p>
    <w:p w:rsidR="0059100B" w:rsidRPr="0059100B" w:rsidRDefault="0059100B" w:rsidP="0059100B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636" w:type="dxa"/>
        <w:tblInd w:w="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843"/>
        <w:gridCol w:w="1701"/>
        <w:gridCol w:w="1559"/>
        <w:gridCol w:w="7"/>
      </w:tblGrid>
      <w:tr w:rsidR="0059100B" w:rsidRPr="0059100B" w:rsidTr="0059100B">
        <w:tc>
          <w:tcPr>
            <w:tcW w:w="6636" w:type="dxa"/>
            <w:gridSpan w:val="5"/>
          </w:tcPr>
          <w:p w:rsidR="0059100B" w:rsidRPr="0059100B" w:rsidRDefault="0059100B" w:rsidP="0059100B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</w:tc>
      </w:tr>
      <w:tr w:rsidR="0059100B" w:rsidRPr="0059100B" w:rsidTr="0059100B">
        <w:tc>
          <w:tcPr>
            <w:tcW w:w="6636" w:type="dxa"/>
            <w:gridSpan w:val="5"/>
          </w:tcPr>
          <w:p w:rsidR="0059100B" w:rsidRPr="0059100B" w:rsidRDefault="0059100B" w:rsidP="0059100B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объединения</w:t>
            </w:r>
          </w:p>
        </w:tc>
      </w:tr>
      <w:tr w:rsidR="0059100B" w:rsidRPr="0059100B" w:rsidTr="0059100B">
        <w:trPr>
          <w:gridAfter w:val="1"/>
          <w:wAfter w:w="7" w:type="dxa"/>
        </w:trPr>
        <w:tc>
          <w:tcPr>
            <w:tcW w:w="1526" w:type="dxa"/>
          </w:tcPr>
          <w:p w:rsidR="0059100B" w:rsidRPr="0059100B" w:rsidRDefault="0059100B" w:rsidP="0059100B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МО учителей гуманитарного цикла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МО учителей</w:t>
            </w:r>
          </w:p>
          <w:p w:rsidR="0059100B" w:rsidRPr="0059100B" w:rsidRDefault="0059100B" w:rsidP="0059100B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Естественно-математического цикла </w:t>
            </w:r>
          </w:p>
        </w:tc>
        <w:tc>
          <w:tcPr>
            <w:tcW w:w="1701" w:type="dxa"/>
          </w:tcPr>
          <w:p w:rsidR="0059100B" w:rsidRPr="0059100B" w:rsidRDefault="0059100B" w:rsidP="0059100B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учителей начальных классов </w:t>
            </w:r>
          </w:p>
        </w:tc>
        <w:tc>
          <w:tcPr>
            <w:tcW w:w="1559" w:type="dxa"/>
          </w:tcPr>
          <w:p w:rsidR="0059100B" w:rsidRPr="0059100B" w:rsidRDefault="0059100B" w:rsidP="0059100B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</w:tbl>
    <w:p w:rsidR="0059100B" w:rsidRPr="0059100B" w:rsidRDefault="0059100B" w:rsidP="0059100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работы:</w:t>
      </w:r>
    </w:p>
    <w:p w:rsidR="0059100B" w:rsidRPr="0059100B" w:rsidRDefault="0059100B" w:rsidP="0059100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2757"/>
        <w:gridCol w:w="3054"/>
      </w:tblGrid>
      <w:tr w:rsidR="0059100B" w:rsidRPr="0059100B" w:rsidTr="0059100B">
        <w:tc>
          <w:tcPr>
            <w:tcW w:w="4537" w:type="dxa"/>
          </w:tcPr>
          <w:p w:rsidR="0059100B" w:rsidRPr="0059100B" w:rsidRDefault="0059100B" w:rsidP="0059100B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Коллективные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7" w:type="dxa"/>
          </w:tcPr>
          <w:p w:rsidR="0059100B" w:rsidRPr="0059100B" w:rsidRDefault="0059100B" w:rsidP="0059100B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59100B" w:rsidRPr="0059100B" w:rsidRDefault="0059100B" w:rsidP="0059100B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9100B" w:rsidRPr="0059100B" w:rsidTr="0059100B">
        <w:tc>
          <w:tcPr>
            <w:tcW w:w="4537" w:type="dxa"/>
          </w:tcPr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-педсовет;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-методические объединения;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-семинар;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-практикум;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-практические конференции;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-мастер-класс;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-открытые уроки;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группы;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-предметные недели;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отчеты;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-внеклассные мероприятия по предмету;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-аттестация педагогических кадров;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-курсовая подготовка учителей;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-109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 круглые столы</w:t>
            </w:r>
          </w:p>
        </w:tc>
        <w:tc>
          <w:tcPr>
            <w:tcW w:w="2757" w:type="dxa"/>
          </w:tcPr>
          <w:p w:rsidR="0059100B" w:rsidRPr="0059100B" w:rsidRDefault="0059100B" w:rsidP="0059100B">
            <w:pPr>
              <w:keepNext/>
              <w:keepLines/>
              <w:spacing w:after="0" w:line="240" w:lineRule="auto"/>
              <w:ind w:left="3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 школьные методические объединения педагогов;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3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групповые методические консультации; 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3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предметные тематические недели; 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left="3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3054" w:type="dxa"/>
          </w:tcPr>
          <w:p w:rsidR="0059100B" w:rsidRPr="0059100B" w:rsidRDefault="0059100B" w:rsidP="0059100B">
            <w:pPr>
              <w:keepNext/>
              <w:keepLines/>
              <w:spacing w:after="0" w:line="240" w:lineRule="auto"/>
              <w:ind w:right="-111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-самообразование;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right="-111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-разработка творческой темы;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right="-111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right="-111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-самоанализ;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right="-111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-наставничество;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right="-111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-собеседование;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right="-111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-консультации;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right="-111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-посещение уроков администрацией;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ind w:right="-111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</w:rPr>
              <w:t>-анализ планов уроков</w:t>
            </w:r>
          </w:p>
          <w:p w:rsidR="0059100B" w:rsidRPr="0059100B" w:rsidRDefault="0059100B" w:rsidP="0059100B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9100B" w:rsidRPr="0059100B" w:rsidRDefault="0059100B" w:rsidP="0059100B">
      <w:pPr>
        <w:tabs>
          <w:tab w:val="left" w:pos="3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14"/>
    <w:p w:rsidR="0059100B" w:rsidRPr="0059100B" w:rsidRDefault="0059100B" w:rsidP="0059100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keepNext/>
        <w:keepLines/>
        <w:spacing w:after="0" w:line="240" w:lineRule="auto"/>
        <w:ind w:firstLine="708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Формы предъявления и обобщения передового педагогического опыта: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 Открытые уроки, внеурочные мероприятия;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 Ознакомление педагогов с документальным обеспечением реализуемых нововведений;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-Изучение возможных перспектив внедрения и прогнозирования последствий перехода на новые способы работы;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-Организация глубокого анализа внедрения новых форм, методов и технологий работы.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 Проведение семинаров, мастер-классов, практикумов, собеседований, консультаций, выставок.</w:t>
      </w:r>
    </w:p>
    <w:p w:rsidR="0059100B" w:rsidRPr="0059100B" w:rsidRDefault="0059100B" w:rsidP="0059100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Формы повышения профессионального мастерства педагогов: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-Самообразование.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-Изучение документов и материалов, представляющих профессиональный интерес.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-Рефлексия и анализ собственной деятельности </w:t>
      </w:r>
    </w:p>
    <w:p w:rsidR="0059100B" w:rsidRPr="0059100B" w:rsidRDefault="0059100B" w:rsidP="0059100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Методы и приемы методической работы: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 1. Проведение открытых уроков, воспитательных и методических мероприятий;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2. Анализ посещенных мероприятий;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59100B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 мероприятий;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4. Заслушивание докладов и сообщений;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5. Анкетирование;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6. Дискуссии и диспуты, ролевые игры;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7. Решение ситуационных педагогических и управленческих задач;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8. Обмен педагогическим опытом;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9. Подведение итогов внедрения новшеств и элементов ценного опыта коллег и новаторов;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10. Анализ методической и управленческой документации;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11. Лекции и семинары-практикумы, тренинги, мастер-классы.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Индивидуальная методическая работа учителя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Индивидуальные методические темы педагогов исследования определяются на заседаниях предметных ШМО.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    Руководитель ШМО встраивает индивидуальную работу педагога в методическую тему объединения, оказывает поддержку по внедрению достижений передового педагогического опыта в процесс обучения.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    Программа работы предметных ШМО составляется на основе плана методической работы школы.</w:t>
      </w:r>
    </w:p>
    <w:p w:rsidR="0059100B" w:rsidRPr="0059100B" w:rsidRDefault="0059100B" w:rsidP="0059100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Принципы и правила организации методической деятельности в школе: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-научный подход;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-компетентностный подход;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 индивидуальный подход;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59100B">
        <w:rPr>
          <w:rFonts w:ascii="Times New Roman" w:eastAsia="Calibri" w:hAnsi="Times New Roman" w:cs="Times New Roman"/>
          <w:sz w:val="24"/>
          <w:szCs w:val="24"/>
        </w:rPr>
        <w:t>диагностико</w:t>
      </w:r>
      <w:proofErr w:type="spellEnd"/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-аналитическая основа;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-гуманизм, демократизм и партнерство;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-креативность;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-адаптивность, вариативность, гибкость, мобильность; 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 разнообразие форм, методов, содержания и используемых технологий,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-максимальное удовлетворение профессиональных интересов педагогов.</w:t>
      </w:r>
    </w:p>
    <w:p w:rsidR="0059100B" w:rsidRPr="0059100B" w:rsidRDefault="0059100B" w:rsidP="0059100B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5" w:name="bookmark4"/>
      <w:r w:rsidRPr="0059100B">
        <w:rPr>
          <w:rFonts w:ascii="Times New Roman" w:eastAsia="Calibri" w:hAnsi="Times New Roman" w:cs="Times New Roman"/>
          <w:b/>
          <w:sz w:val="24"/>
          <w:szCs w:val="24"/>
        </w:rPr>
        <w:t>Приоритетные направления методической работы на 202</w:t>
      </w:r>
      <w:r w:rsidR="00EE0F9C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9100B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EE0F9C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9100B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год:</w:t>
      </w:r>
      <w:bookmarkEnd w:id="15"/>
    </w:p>
    <w:p w:rsidR="0059100B" w:rsidRPr="0059100B" w:rsidRDefault="0059100B" w:rsidP="0059100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16" w:name="bookmark5"/>
      <w:r w:rsidRPr="0059100B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>Организационное обеспечение:</w:t>
      </w:r>
      <w:bookmarkEnd w:id="16"/>
    </w:p>
    <w:p w:rsidR="0059100B" w:rsidRPr="0059100B" w:rsidRDefault="0059100B" w:rsidP="0059100B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недель, </w:t>
      </w:r>
      <w:proofErr w:type="spellStart"/>
      <w:r w:rsidRPr="0059100B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59100B" w:rsidRPr="0059100B" w:rsidRDefault="0059100B" w:rsidP="0059100B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-организация деятельности </w:t>
      </w:r>
      <w:proofErr w:type="gramStart"/>
      <w:r w:rsidRPr="0059100B">
        <w:rPr>
          <w:rFonts w:ascii="Times New Roman" w:eastAsia="Calibri" w:hAnsi="Times New Roman" w:cs="Times New Roman"/>
          <w:sz w:val="24"/>
          <w:szCs w:val="24"/>
        </w:rPr>
        <w:t>ШМО ;</w:t>
      </w:r>
      <w:proofErr w:type="gramEnd"/>
    </w:p>
    <w:p w:rsidR="0059100B" w:rsidRPr="0059100B" w:rsidRDefault="0059100B" w:rsidP="0059100B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-совершенствование системы обобщения, изучения и внедрения передового педагогического опыта учителей школы. </w:t>
      </w:r>
    </w:p>
    <w:p w:rsidR="0059100B" w:rsidRPr="0059100B" w:rsidRDefault="0059100B" w:rsidP="0059100B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00B" w:rsidRPr="0059100B" w:rsidRDefault="0059100B" w:rsidP="0059100B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Технологическое обеспечение:</w:t>
      </w:r>
    </w:p>
    <w:p w:rsidR="0059100B" w:rsidRPr="0059100B" w:rsidRDefault="0059100B" w:rsidP="0059100B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-внедрение в практику прогрессивных педагогических технологий;</w:t>
      </w:r>
    </w:p>
    <w:p w:rsidR="0059100B" w:rsidRPr="0059100B" w:rsidRDefault="0059100B" w:rsidP="0059100B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-обеспечение обоснованности и эффективности планирования процесса обучения детей;</w:t>
      </w:r>
    </w:p>
    <w:p w:rsidR="0059100B" w:rsidRPr="0059100B" w:rsidRDefault="0059100B" w:rsidP="0059100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-совершенствование кабинетной системы;</w:t>
      </w:r>
    </w:p>
    <w:p w:rsidR="0059100B" w:rsidRPr="0059100B" w:rsidRDefault="0059100B" w:rsidP="0059100B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-укрепление материально-технической базы методической службы школы. </w:t>
      </w:r>
    </w:p>
    <w:p w:rsidR="0059100B" w:rsidRPr="0059100B" w:rsidRDefault="0059100B" w:rsidP="0059100B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00B" w:rsidRPr="0059100B" w:rsidRDefault="0059100B" w:rsidP="0059100B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Информационное обеспечение:</w:t>
      </w:r>
    </w:p>
    <w:p w:rsidR="0059100B" w:rsidRPr="0059100B" w:rsidRDefault="0059100B" w:rsidP="0059100B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59100B" w:rsidRPr="0059100B" w:rsidRDefault="0059100B" w:rsidP="0059100B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-создание банка методических идей и наработок учителей школы;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 внедрение методических рекомендаций для педагогов.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Создание условий для развития личности ребенка:</w:t>
      </w:r>
    </w:p>
    <w:p w:rsidR="0059100B" w:rsidRPr="0059100B" w:rsidRDefault="0059100B" w:rsidP="0059100B">
      <w:pPr>
        <w:tabs>
          <w:tab w:val="left" w:pos="35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-изучение особенностей индивидуального развития детей;</w:t>
      </w:r>
    </w:p>
    <w:p w:rsidR="0059100B" w:rsidRPr="0059100B" w:rsidRDefault="0059100B" w:rsidP="0059100B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-формирование у обучающихся мотивации к познавательной деятельности;</w:t>
      </w:r>
    </w:p>
    <w:p w:rsidR="0059100B" w:rsidRPr="0059100B" w:rsidRDefault="0059100B" w:rsidP="0059100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-создание условий для обеспечения профессионального самоопределения школьников;</w:t>
      </w:r>
    </w:p>
    <w:p w:rsidR="0059100B" w:rsidRPr="0059100B" w:rsidRDefault="0059100B" w:rsidP="0059100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-психолого-педагогическое сопровождение образовательной программы школы. </w:t>
      </w:r>
    </w:p>
    <w:p w:rsidR="0059100B" w:rsidRPr="0059100B" w:rsidRDefault="0059100B" w:rsidP="0059100B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00B" w:rsidRPr="0059100B" w:rsidRDefault="0059100B" w:rsidP="0059100B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Создание условий для укрепления здоровья учащихся:</w:t>
      </w:r>
    </w:p>
    <w:p w:rsidR="0059100B" w:rsidRPr="0059100B" w:rsidRDefault="0059100B" w:rsidP="0059100B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-отслеживание динамики здоровья учащихся;</w:t>
      </w:r>
    </w:p>
    <w:p w:rsidR="0059100B" w:rsidRPr="0059100B" w:rsidRDefault="0059100B" w:rsidP="0059100B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-внедрение методических рекомендаций педагогам школы по использованию </w:t>
      </w:r>
      <w:proofErr w:type="spellStart"/>
      <w:r w:rsidRPr="0059100B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59100B">
        <w:rPr>
          <w:rFonts w:ascii="Times New Roman" w:eastAsia="Calibri" w:hAnsi="Times New Roman" w:cs="Times New Roman"/>
          <w:sz w:val="24"/>
          <w:szCs w:val="24"/>
        </w:rPr>
        <w:t xml:space="preserve"> методик и преодолению учебных перегрузок школьников.</w:t>
      </w:r>
    </w:p>
    <w:p w:rsidR="0059100B" w:rsidRPr="0059100B" w:rsidRDefault="0059100B" w:rsidP="0059100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17" w:name="bookmark6"/>
    </w:p>
    <w:p w:rsidR="0059100B" w:rsidRPr="0059100B" w:rsidRDefault="0059100B" w:rsidP="0059100B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>Диагностика и контроль результативности образовательной</w:t>
      </w:r>
      <w:r w:rsidRPr="0059100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деятельности:</w:t>
      </w:r>
      <w:bookmarkEnd w:id="17"/>
    </w:p>
    <w:p w:rsidR="0059100B" w:rsidRPr="0059100B" w:rsidRDefault="0059100B" w:rsidP="0059100B">
      <w:pPr>
        <w:tabs>
          <w:tab w:val="left" w:pos="39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-Мониторинг качества знаний учащихся;</w:t>
      </w:r>
    </w:p>
    <w:p w:rsidR="0059100B" w:rsidRPr="0059100B" w:rsidRDefault="0059100B" w:rsidP="0059100B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-формирование у обучающихся универсальных учебных действий.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Работа внутри школьных методических объединений: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-согласование календарно-тематических планов;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-преемственность в работе начальных классов и основного звена;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-методы работы по ликвидации пробелов в знаниях обучающихся;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-методы работы с обучающимися, имеющими повышенную мотивацию к учебно-познавательной деятельности;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-формы и методы промежуточного и итогового контроля;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-отчеты учителей по темам самообразования;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-итоговая аттестация обучающихся.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Предполагаемый результат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Планируемые результаты работы по данной методической теме: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Wingdings-Regular" w:hAnsi="Times New Roman" w:cs="Times New Roman"/>
          <w:sz w:val="24"/>
          <w:szCs w:val="24"/>
          <w:lang w:eastAsia="ru-RU"/>
        </w:rPr>
        <w:t xml:space="preserve"> -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коллективный педагогический опыт;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Wingdings-Regular" w:hAnsi="Times New Roman" w:cs="Times New Roman"/>
          <w:sz w:val="24"/>
          <w:szCs w:val="24"/>
          <w:lang w:eastAsia="ru-RU"/>
        </w:rPr>
        <w:t xml:space="preserve"> -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повышения профессиональной компетентности учителей школы;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Wingdings-Regular" w:hAnsi="Times New Roman" w:cs="Times New Roman"/>
          <w:sz w:val="24"/>
          <w:szCs w:val="24"/>
          <w:lang w:eastAsia="ru-RU"/>
        </w:rPr>
        <w:t xml:space="preserve"> -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положительная динамика качества обученности обучающихся;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Wingdings-Regular" w:hAnsi="Times New Roman" w:cs="Times New Roman"/>
          <w:sz w:val="24"/>
          <w:szCs w:val="24"/>
          <w:lang w:eastAsia="ru-RU"/>
        </w:rPr>
        <w:t xml:space="preserve"> -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востребованность знаний и компетенций обучающихся на практике и в качестве базы </w:t>
      </w:r>
      <w:r w:rsidRPr="0059100B">
        <w:rPr>
          <w:rFonts w:ascii="Times New Roman" w:eastAsia="Calibri" w:hAnsi="Times New Roman" w:cs="Times New Roman"/>
          <w:sz w:val="24"/>
          <w:szCs w:val="24"/>
        </w:rPr>
        <w:t>для продолжения образования.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100B" w:rsidRPr="0059100B" w:rsidRDefault="0059100B" w:rsidP="0059100B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bCs/>
          <w:sz w:val="24"/>
          <w:szCs w:val="24"/>
        </w:rPr>
        <w:t>Циклограмма методической работы на 202</w:t>
      </w:r>
      <w:r w:rsidR="00EE0F9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9100B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EE0F9C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5910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4820"/>
        <w:gridCol w:w="1843"/>
        <w:gridCol w:w="2345"/>
      </w:tblGrid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Педагогические советы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Изучение и обобщение передового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педагогического опыта: </w:t>
            </w:r>
            <w:proofErr w:type="spellStart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уроков, открытые уроки, участие в ММО,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интернет – сообществах, вебинарах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 работой ШМО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Предметные недели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и участие учащихся в </w:t>
            </w:r>
            <w:proofErr w:type="spellStart"/>
            <w:proofErr w:type="gramStart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творчес</w:t>
            </w:r>
            <w:proofErr w:type="spellEnd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-ких</w:t>
            </w:r>
            <w:proofErr w:type="gramEnd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конкурсах, интеллектуальных играх и олимпиадах разного уровня, в конкурсах </w:t>
            </w: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ученических проектов.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 школьников по общеобразовательным предметам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Муниципальный этап Всероссийской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 по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общеобразовательным предметам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Участие учителей в педагогических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Курсовая подготовка учителей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9100B" w:rsidRPr="0059100B" w:rsidTr="0059100B">
        <w:tc>
          <w:tcPr>
            <w:tcW w:w="56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184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45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Для педагогов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непрерывное повышение профессиональной компетентности и личностных достижений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- реализация интеллектуального и творческого потенциала;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качества обучения;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распространение педагогического опыта.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bCs/>
          <w:iCs/>
          <w:sz w:val="24"/>
          <w:szCs w:val="24"/>
          <w:lang w:eastAsia="ru-RU"/>
        </w:rPr>
        <w:t>Для обучающихся: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качества образования, формирование личностных компетенций,  соответствующих модели выпускника;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 -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достижение личностных результатов, обретение метапредметных результатов (в соответствии со стандартами образования);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SymbolMT" w:hAnsi="Times New Roman" w:cs="Times New Roman"/>
          <w:sz w:val="24"/>
          <w:szCs w:val="24"/>
          <w:lang w:eastAsia="ru-RU"/>
        </w:rPr>
        <w:t xml:space="preserve">- </w:t>
      </w:r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объективная оценка результатов обучения и проектной деятельности;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SymbolMT" w:hAnsi="Times New Roman" w:cs="Times New Roman"/>
          <w:sz w:val="24"/>
          <w:szCs w:val="24"/>
          <w:lang w:eastAsia="ru-RU"/>
        </w:rPr>
        <w:t>-</w:t>
      </w:r>
      <w:proofErr w:type="spellStart"/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Pr="0059100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среда и осознание ответственности за свое здоровье.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Работа с педагогическими кадрами 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59100B" w:rsidRPr="0059100B" w:rsidRDefault="0059100B" w:rsidP="0059100B">
      <w:pPr>
        <w:tabs>
          <w:tab w:val="left" w:pos="-284"/>
          <w:tab w:val="left" w:pos="709"/>
          <w:tab w:val="left" w:pos="3855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последние  3 года  происходят  изменения количества обучающихся, количество педагогических работников практически стабильно.</w:t>
      </w:r>
    </w:p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количества обучающихся и учителей</w:t>
      </w:r>
    </w:p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026"/>
        <w:gridCol w:w="2026"/>
        <w:gridCol w:w="2026"/>
      </w:tblGrid>
      <w:tr w:rsidR="0059100B" w:rsidRPr="0059100B" w:rsidTr="0059100B">
        <w:tc>
          <w:tcPr>
            <w:tcW w:w="3369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02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202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2024-2025</w:t>
            </w:r>
          </w:p>
        </w:tc>
      </w:tr>
      <w:tr w:rsidR="0059100B" w:rsidRPr="0059100B" w:rsidTr="0059100B">
        <w:tc>
          <w:tcPr>
            <w:tcW w:w="3369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202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2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2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59100B" w:rsidRPr="0059100B" w:rsidTr="0059100B">
        <w:tc>
          <w:tcPr>
            <w:tcW w:w="3369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202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59100B" w:rsidRPr="0059100B" w:rsidRDefault="0059100B" w:rsidP="00591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00B" w:rsidRPr="0059100B" w:rsidRDefault="0059100B" w:rsidP="0059100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видно из таблицы, в этом учебном году незначительно уменьшился количественный состав учащихся, а состав учителей стабилен.  </w:t>
      </w:r>
    </w:p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стаж</w:t>
      </w:r>
    </w:p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216"/>
        <w:gridCol w:w="2216"/>
        <w:gridCol w:w="2216"/>
      </w:tblGrid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Стаж 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2024-2025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3 -10 лет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от10-20 лет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20-30 лет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30 лет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40 лет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9100B" w:rsidRPr="0059100B" w:rsidRDefault="0059100B" w:rsidP="00591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00B" w:rsidRPr="0059100B" w:rsidRDefault="0059100B" w:rsidP="00591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10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приведенных данных позволяет сделать вывод о том, что большая часть педагогов школы (66 %) имеет педагогический стаж свыше 20 лет и свыше 40 лет. А 34 % учителей имеет стаж до 10 и до 60 лет.</w:t>
      </w:r>
      <w:r w:rsidRPr="0059100B">
        <w:rPr>
          <w:rFonts w:ascii="Times New Roman" w:hAnsi="Times New Roman" w:cs="Times New Roman"/>
          <w:sz w:val="24"/>
          <w:szCs w:val="24"/>
        </w:rPr>
        <w:t xml:space="preserve"> Рост стажа работы позволяет судить об опыте работы педагогов, </w:t>
      </w:r>
      <w:proofErr w:type="spellStart"/>
      <w:proofErr w:type="gramStart"/>
      <w:r w:rsidRPr="0059100B">
        <w:rPr>
          <w:rFonts w:ascii="Times New Roman" w:hAnsi="Times New Roman" w:cs="Times New Roman"/>
          <w:sz w:val="24"/>
          <w:szCs w:val="24"/>
        </w:rPr>
        <w:t>профессионализ-ме</w:t>
      </w:r>
      <w:proofErr w:type="spellEnd"/>
      <w:proofErr w:type="gramEnd"/>
      <w:r w:rsidRPr="0059100B">
        <w:rPr>
          <w:rFonts w:ascii="Times New Roman" w:hAnsi="Times New Roman" w:cs="Times New Roman"/>
          <w:sz w:val="24"/>
          <w:szCs w:val="24"/>
        </w:rPr>
        <w:t>.</w:t>
      </w:r>
    </w:p>
    <w:p w:rsidR="0059100B" w:rsidRPr="0059100B" w:rsidRDefault="0059100B" w:rsidP="00591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91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Категорированность</w:t>
      </w:r>
      <w:proofErr w:type="spellEnd"/>
      <w:r w:rsidRPr="00591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образовательный уровень учителей школы за 3 года</w:t>
      </w:r>
    </w:p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68"/>
        <w:gridCol w:w="2127"/>
        <w:gridCol w:w="2268"/>
      </w:tblGrid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127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2024-2025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127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59100B" w:rsidRPr="0059100B" w:rsidRDefault="00EE0F9C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Категорированность</w:t>
            </w:r>
            <w:proofErr w:type="spellEnd"/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127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67 %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67 %</w:t>
            </w:r>
          </w:p>
        </w:tc>
      </w:tr>
      <w:tr w:rsidR="0059100B" w:rsidRPr="0059100B" w:rsidTr="0059100B">
        <w:tc>
          <w:tcPr>
            <w:tcW w:w="2835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</w:t>
            </w:r>
            <w:proofErr w:type="spellEnd"/>
            <w:r w:rsidRPr="00591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2127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59100B" w:rsidRPr="0059100B" w:rsidRDefault="0059100B" w:rsidP="00591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00B" w:rsidRPr="0059100B" w:rsidRDefault="0059100B" w:rsidP="005910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уровень педагогического коллектива стабилен.</w:t>
      </w:r>
    </w:p>
    <w:p w:rsidR="0059100B" w:rsidRPr="0059100B" w:rsidRDefault="0059100B" w:rsidP="003F4B39">
      <w:pPr>
        <w:numPr>
          <w:ilvl w:val="0"/>
          <w:numId w:val="25"/>
        </w:numPr>
        <w:tabs>
          <w:tab w:val="left" w:pos="980"/>
        </w:tabs>
        <w:spacing w:after="0" w:line="240" w:lineRule="auto"/>
        <w:ind w:left="980" w:hanging="291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 последних учебных года успешно прошли аттестацию:</w:t>
      </w:r>
    </w:p>
    <w:p w:rsidR="0059100B" w:rsidRPr="00B55681" w:rsidRDefault="00B55681" w:rsidP="003F4B39">
      <w:pPr>
        <w:numPr>
          <w:ilvl w:val="3"/>
          <w:numId w:val="25"/>
        </w:num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0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59100B" w:rsidRPr="00B55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2022-2023 учебном году – нет аттестующих </w:t>
      </w:r>
      <w:proofErr w:type="gramStart"/>
      <w:r w:rsidR="0059100B" w:rsidRPr="00B556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;</w:t>
      </w:r>
      <w:proofErr w:type="gramEnd"/>
      <w:r w:rsidR="0059100B" w:rsidRPr="00B55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.                     2023-2024 учебном году – 1 педагог.</w:t>
      </w:r>
    </w:p>
    <w:p w:rsidR="00B55681" w:rsidRPr="0059100B" w:rsidRDefault="00B55681" w:rsidP="003F4B39">
      <w:pPr>
        <w:numPr>
          <w:ilvl w:val="3"/>
          <w:numId w:val="25"/>
        </w:num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0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2024- 2025 учебном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 педагога</w:t>
      </w:r>
    </w:p>
    <w:p w:rsidR="0059100B" w:rsidRPr="0059100B" w:rsidRDefault="0059100B" w:rsidP="003F4B39">
      <w:pPr>
        <w:numPr>
          <w:ilvl w:val="1"/>
          <w:numId w:val="25"/>
        </w:numPr>
        <w:tabs>
          <w:tab w:val="left" w:pos="1180"/>
        </w:tabs>
        <w:spacing w:after="0" w:line="240" w:lineRule="auto"/>
        <w:ind w:left="1180" w:hanging="2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0B" w:rsidRPr="0059100B" w:rsidRDefault="0059100B" w:rsidP="0059100B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школе  созданы все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групповые и  индивидуальные консультации. На стенде «Аттестация» систематически пополнялась  информация  по аттестации педагогических работников: на квалификационные категории и на соответствие занимаемой должности, в которых помещены все основные информационные материалы, необходимые аттестуемым педагогическим  работникам во время прохождения аттестации.  Аттестация способствовала росту профессионального мастерства педагогических работников школы.  </w:t>
      </w:r>
    </w:p>
    <w:p w:rsidR="0059100B" w:rsidRPr="0059100B" w:rsidRDefault="0059100B" w:rsidP="0059100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 Таким образом, в школе созданы необходимые условия для обеспечения качества образования. </w:t>
      </w:r>
    </w:p>
    <w:p w:rsidR="0059100B" w:rsidRPr="0059100B" w:rsidRDefault="0059100B" w:rsidP="0059100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наблюдается тенденция старения кадров, не происходит процесса передачи педагогического опыта. Школа нуждается в обновлении педагогического состава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Учебно-методическая работа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Цель: 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обучении, воспитании, развитии обучающихся.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Работа школьных методических объединений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>Принцип</w:t>
      </w:r>
      <w:r w:rsidRPr="005910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100B">
        <w:rPr>
          <w:rFonts w:ascii="Times New Roman" w:eastAsia="Calibri" w:hAnsi="Times New Roman" w:cs="Times New Roman"/>
          <w:sz w:val="24"/>
          <w:szCs w:val="24"/>
        </w:rPr>
        <w:t>проведения предметной недели - каждый ребенок является активным участником всех событий недели. Он может попробовать свои силы в различных видах деятельности: решать задачи и примеры, сочинять, писать, мастерить, фантазировать, выдвигать идеи, реализовывать их, рисовать, загадывать (придумывать) и разгадывать свои и уже существующие задачи, загадки, ребусы, сковороды и т. д.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4253"/>
      </w:tblGrid>
      <w:tr w:rsidR="0059100B" w:rsidRPr="0059100B" w:rsidTr="0059100B"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425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00B" w:rsidRPr="0059100B" w:rsidTr="0059100B"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425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Рук-ль ШМО гуманитарного цикла, учителя предметники</w:t>
            </w:r>
          </w:p>
        </w:tc>
      </w:tr>
      <w:tr w:rsidR="0059100B" w:rsidRPr="0059100B" w:rsidTr="0059100B"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Химия, биология</w:t>
            </w:r>
          </w:p>
        </w:tc>
        <w:tc>
          <w:tcPr>
            <w:tcW w:w="425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Рук-ль ШМО, учителя предметники</w:t>
            </w:r>
          </w:p>
        </w:tc>
      </w:tr>
      <w:tr w:rsidR="0059100B" w:rsidRPr="0059100B" w:rsidTr="0059100B"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Начальные классы и  физическая культура </w:t>
            </w:r>
          </w:p>
        </w:tc>
        <w:tc>
          <w:tcPr>
            <w:tcW w:w="425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Рук-ль ШМО, учителя предметники</w:t>
            </w:r>
          </w:p>
        </w:tc>
      </w:tr>
      <w:tr w:rsidR="0059100B" w:rsidRPr="0059100B" w:rsidTr="0059100B"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Математика, физика, информатика</w:t>
            </w:r>
          </w:p>
        </w:tc>
        <w:tc>
          <w:tcPr>
            <w:tcW w:w="425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Рук-ль ШМО, учителя предметники</w:t>
            </w:r>
          </w:p>
        </w:tc>
      </w:tr>
      <w:tr w:rsidR="0059100B" w:rsidRPr="0059100B" w:rsidTr="0059100B"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Татарский язык и литература</w:t>
            </w:r>
          </w:p>
        </w:tc>
        <w:tc>
          <w:tcPr>
            <w:tcW w:w="425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Рук-ль ШМО, учителя предметники</w:t>
            </w:r>
          </w:p>
        </w:tc>
      </w:tr>
      <w:tr w:rsidR="0059100B" w:rsidRPr="0059100B" w:rsidTr="0059100B">
        <w:tc>
          <w:tcPr>
            <w:tcW w:w="482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География, музыка</w:t>
            </w:r>
          </w:p>
        </w:tc>
        <w:tc>
          <w:tcPr>
            <w:tcW w:w="425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Рук-ль ШМО, учителя предметники</w:t>
            </w:r>
          </w:p>
        </w:tc>
      </w:tr>
    </w:tbl>
    <w:p w:rsidR="0059100B" w:rsidRPr="0059100B" w:rsidRDefault="0059100B" w:rsidP="0059100B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Аттестация и самообразование педагогов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1276"/>
        <w:gridCol w:w="1984"/>
        <w:gridCol w:w="3006"/>
      </w:tblGrid>
      <w:tr w:rsidR="0059100B" w:rsidRPr="0059100B" w:rsidTr="0059100B">
        <w:tc>
          <w:tcPr>
            <w:tcW w:w="382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84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300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00B" w:rsidRPr="0059100B" w:rsidTr="0059100B">
        <w:tc>
          <w:tcPr>
            <w:tcW w:w="382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Групповая консультация «Нормативно-правовая база и методические рекомендации по вопросу аттестации»</w:t>
            </w:r>
          </w:p>
        </w:tc>
        <w:tc>
          <w:tcPr>
            <w:tcW w:w="127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руководители ШМО</w:t>
            </w:r>
          </w:p>
        </w:tc>
        <w:tc>
          <w:tcPr>
            <w:tcW w:w="300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Принятие решения о прохождении аттестации педагогами</w:t>
            </w:r>
          </w:p>
        </w:tc>
      </w:tr>
      <w:tr w:rsidR="0059100B" w:rsidRPr="0059100B" w:rsidTr="0059100B">
        <w:tc>
          <w:tcPr>
            <w:tcW w:w="382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 Индивидуальные консультации по заполнению заявлений при прохождении аттестации</w:t>
            </w:r>
          </w:p>
        </w:tc>
        <w:tc>
          <w:tcPr>
            <w:tcW w:w="127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300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 заявлений</w:t>
            </w:r>
          </w:p>
        </w:tc>
      </w:tr>
      <w:tr w:rsidR="0059100B" w:rsidRPr="0059100B" w:rsidTr="0059100B">
        <w:tc>
          <w:tcPr>
            <w:tcW w:w="3828" w:type="dxa"/>
          </w:tcPr>
          <w:p w:rsidR="0059100B" w:rsidRPr="0059100B" w:rsidRDefault="0059100B" w:rsidP="00B55681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Уточнение списка аттестуемых педагогических работников в 202</w:t>
            </w:r>
            <w:r w:rsidR="00B556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="00B556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27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ШМО</w:t>
            </w:r>
          </w:p>
        </w:tc>
        <w:tc>
          <w:tcPr>
            <w:tcW w:w="300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Список аттестуемых педагогических работников</w:t>
            </w:r>
          </w:p>
        </w:tc>
      </w:tr>
      <w:tr w:rsidR="0059100B" w:rsidRPr="0059100B" w:rsidTr="0059100B">
        <w:tc>
          <w:tcPr>
            <w:tcW w:w="382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Издание приказов: Об аттестации педагогических работников на соответствие занимаемой должности</w:t>
            </w:r>
          </w:p>
        </w:tc>
        <w:tc>
          <w:tcPr>
            <w:tcW w:w="127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300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Распределение </w:t>
            </w:r>
            <w:proofErr w:type="spellStart"/>
            <w:proofErr w:type="gramStart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обязаннос-тей</w:t>
            </w:r>
            <w:proofErr w:type="spellEnd"/>
            <w:proofErr w:type="gramEnd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подготовке и оформлению документов</w:t>
            </w:r>
          </w:p>
        </w:tc>
      </w:tr>
      <w:tr w:rsidR="0059100B" w:rsidRPr="0059100B" w:rsidTr="0059100B">
        <w:tc>
          <w:tcPr>
            <w:tcW w:w="382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Оформление стенда по аттестации</w:t>
            </w:r>
          </w:p>
        </w:tc>
        <w:tc>
          <w:tcPr>
            <w:tcW w:w="127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gramStart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руководите-ли</w:t>
            </w:r>
            <w:proofErr w:type="gramEnd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300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Подбор  материалов к аттестации</w:t>
            </w:r>
          </w:p>
        </w:tc>
      </w:tr>
      <w:tr w:rsidR="0059100B" w:rsidRPr="0059100B" w:rsidTr="0059100B">
        <w:tc>
          <w:tcPr>
            <w:tcW w:w="382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Консультация для </w:t>
            </w:r>
            <w:proofErr w:type="spellStart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аттестующихся</w:t>
            </w:r>
            <w:proofErr w:type="spellEnd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педагогов «Анализ собственной педагогической деятельности»</w:t>
            </w:r>
          </w:p>
        </w:tc>
        <w:tc>
          <w:tcPr>
            <w:tcW w:w="127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gramStart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руководите-ли</w:t>
            </w:r>
            <w:proofErr w:type="gramEnd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ШМО </w:t>
            </w:r>
          </w:p>
        </w:tc>
        <w:tc>
          <w:tcPr>
            <w:tcW w:w="300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самоанализа деятельности</w:t>
            </w:r>
          </w:p>
        </w:tc>
      </w:tr>
    </w:tbl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00B" w:rsidRPr="0059100B" w:rsidRDefault="0059100B" w:rsidP="0059100B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Повышение квалификации</w:t>
      </w:r>
    </w:p>
    <w:p w:rsidR="0059100B" w:rsidRPr="0059100B" w:rsidRDefault="0059100B" w:rsidP="0059100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971"/>
        <w:gridCol w:w="1534"/>
        <w:gridCol w:w="1581"/>
        <w:gridCol w:w="2261"/>
      </w:tblGrid>
      <w:tr w:rsidR="0059100B" w:rsidRPr="0059100B" w:rsidTr="0059100B">
        <w:tc>
          <w:tcPr>
            <w:tcW w:w="54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9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3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81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59100B" w:rsidRPr="0059100B" w:rsidTr="0059100B">
        <w:tc>
          <w:tcPr>
            <w:tcW w:w="54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6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ind w:left="-49" w:right="-6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графика прохождения курсов повышения квалификации</w:t>
            </w:r>
          </w:p>
        </w:tc>
        <w:tc>
          <w:tcPr>
            <w:tcW w:w="153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81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68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Утверждение сроков </w:t>
            </w:r>
          </w:p>
        </w:tc>
      </w:tr>
    </w:tbl>
    <w:p w:rsidR="0059100B" w:rsidRPr="0059100B" w:rsidRDefault="0059100B" w:rsidP="0059100B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00B">
        <w:rPr>
          <w:rFonts w:ascii="Times New Roman" w:eastAsia="Calibri" w:hAnsi="Times New Roman" w:cs="Times New Roman"/>
          <w:sz w:val="24"/>
          <w:szCs w:val="24"/>
        </w:rPr>
        <w:tab/>
      </w:r>
    </w:p>
    <w:p w:rsidR="0059100B" w:rsidRPr="0059100B" w:rsidRDefault="0059100B" w:rsidP="0059100B">
      <w:pPr>
        <w:tabs>
          <w:tab w:val="left" w:pos="50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Работа по обобщению передового педагогического опыта</w:t>
      </w:r>
    </w:p>
    <w:p w:rsidR="0059100B" w:rsidRPr="0059100B" w:rsidRDefault="0059100B" w:rsidP="0059100B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297"/>
        <w:gridCol w:w="1347"/>
        <w:gridCol w:w="1987"/>
        <w:gridCol w:w="2753"/>
      </w:tblGrid>
      <w:tr w:rsidR="0059100B" w:rsidRPr="0059100B" w:rsidTr="0059100B">
        <w:tc>
          <w:tcPr>
            <w:tcW w:w="56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9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753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59100B" w:rsidRPr="0059100B" w:rsidTr="0059100B">
        <w:tc>
          <w:tcPr>
            <w:tcW w:w="56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передового опыта</w:t>
            </w:r>
          </w:p>
        </w:tc>
        <w:tc>
          <w:tcPr>
            <w:tcW w:w="134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98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753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59100B" w:rsidRPr="0059100B" w:rsidTr="0059100B">
        <w:tc>
          <w:tcPr>
            <w:tcW w:w="56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методической «копилки»</w:t>
            </w:r>
          </w:p>
        </w:tc>
        <w:tc>
          <w:tcPr>
            <w:tcW w:w="134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753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Конспекты уроков, мероприятий, доклады, дидактический и раздаточный материал</w:t>
            </w:r>
          </w:p>
        </w:tc>
      </w:tr>
      <w:tr w:rsidR="0059100B" w:rsidRPr="0059100B" w:rsidTr="0059100B">
        <w:tc>
          <w:tcPr>
            <w:tcW w:w="56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заседаниях МО</w:t>
            </w:r>
          </w:p>
        </w:tc>
        <w:tc>
          <w:tcPr>
            <w:tcW w:w="134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Рук-ли ШМО, учителя предметники</w:t>
            </w:r>
          </w:p>
        </w:tc>
        <w:tc>
          <w:tcPr>
            <w:tcW w:w="2753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Выработка рекомендаций для внедрения</w:t>
            </w:r>
          </w:p>
        </w:tc>
      </w:tr>
      <w:tr w:rsidR="0059100B" w:rsidRPr="0059100B" w:rsidTr="0059100B">
        <w:tc>
          <w:tcPr>
            <w:tcW w:w="56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Представление опыта </w:t>
            </w:r>
          </w:p>
        </w:tc>
        <w:tc>
          <w:tcPr>
            <w:tcW w:w="134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рук. ШМО, учителя предметники</w:t>
            </w:r>
          </w:p>
        </w:tc>
        <w:tc>
          <w:tcPr>
            <w:tcW w:w="2753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о распространении опыта работы</w:t>
            </w:r>
          </w:p>
        </w:tc>
      </w:tr>
      <w:tr w:rsidR="0059100B" w:rsidRPr="0059100B" w:rsidTr="0059100B">
        <w:tc>
          <w:tcPr>
            <w:tcW w:w="56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уроков.  </w:t>
            </w:r>
          </w:p>
        </w:tc>
        <w:tc>
          <w:tcPr>
            <w:tcW w:w="134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Руководители ШМО, учителя </w:t>
            </w: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  <w:tc>
          <w:tcPr>
            <w:tcW w:w="2753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Конспекты уроков</w:t>
            </w:r>
          </w:p>
        </w:tc>
      </w:tr>
      <w:tr w:rsidR="0059100B" w:rsidRPr="0059100B" w:rsidTr="0059100B">
        <w:tc>
          <w:tcPr>
            <w:tcW w:w="56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9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 для педагогов.</w:t>
            </w:r>
          </w:p>
        </w:tc>
        <w:tc>
          <w:tcPr>
            <w:tcW w:w="134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753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9100B" w:rsidRPr="0059100B" w:rsidTr="0059100B">
        <w:tc>
          <w:tcPr>
            <w:tcW w:w="56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29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профессиональных конкурсах («Учитель года», «Классный руководитель года», и </w:t>
            </w:r>
            <w:proofErr w:type="spellStart"/>
            <w:r w:rsidRPr="0059100B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5910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4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753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творческой активности, рост профессионального мастерства  </w:t>
            </w:r>
          </w:p>
        </w:tc>
      </w:tr>
      <w:tr w:rsidR="0059100B" w:rsidRPr="0059100B" w:rsidTr="0059100B">
        <w:tc>
          <w:tcPr>
            <w:tcW w:w="56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29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hAnsi="Times New Roman" w:cs="Times New Roman"/>
                <w:sz w:val="24"/>
                <w:szCs w:val="24"/>
              </w:rPr>
              <w:t>Методический день – круглый стол.</w:t>
            </w:r>
          </w:p>
        </w:tc>
        <w:tc>
          <w:tcPr>
            <w:tcW w:w="134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7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ind w:left="-74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753" w:type="dxa"/>
          </w:tcPr>
          <w:p w:rsidR="0059100B" w:rsidRPr="0059100B" w:rsidRDefault="0059100B" w:rsidP="0059100B">
            <w:pPr>
              <w:tabs>
                <w:tab w:val="left" w:pos="5006"/>
              </w:tabs>
              <w:spacing w:after="0" w:line="240" w:lineRule="auto"/>
              <w:ind w:left="-18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00B">
              <w:rPr>
                <w:rFonts w:ascii="Times New Roman" w:hAnsi="Times New Roman" w:cs="Times New Roman"/>
                <w:sz w:val="24"/>
                <w:szCs w:val="24"/>
              </w:rPr>
              <w:t>Рост профессионального мастерства</w:t>
            </w:r>
          </w:p>
        </w:tc>
      </w:tr>
    </w:tbl>
    <w:p w:rsidR="0059100B" w:rsidRPr="0059100B" w:rsidRDefault="0059100B" w:rsidP="0059100B">
      <w:pPr>
        <w:tabs>
          <w:tab w:val="left" w:pos="52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Работа с обучающимися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Работа с одаренными обучающимися (предметные олимпиады, конкурсы)</w:t>
      </w:r>
    </w:p>
    <w:p w:rsidR="0059100B" w:rsidRPr="0059100B" w:rsidRDefault="0059100B" w:rsidP="003F4B3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6"/>
        <w:gridCol w:w="1701"/>
        <w:gridCol w:w="2940"/>
        <w:gridCol w:w="1170"/>
      </w:tblGrid>
      <w:tr w:rsidR="0059100B" w:rsidRPr="0059100B" w:rsidTr="0059100B">
        <w:tc>
          <w:tcPr>
            <w:tcW w:w="4566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4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7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Выход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00B" w:rsidRPr="0059100B" w:rsidTr="0059100B">
        <w:tc>
          <w:tcPr>
            <w:tcW w:w="4566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Подготовка к диагностике для выявления одаренности детей</w:t>
            </w:r>
          </w:p>
        </w:tc>
        <w:tc>
          <w:tcPr>
            <w:tcW w:w="1701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94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17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59100B" w:rsidRPr="0059100B" w:rsidTr="0059100B">
        <w:tc>
          <w:tcPr>
            <w:tcW w:w="4566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 индивидуальных планов по </w:t>
            </w:r>
            <w:proofErr w:type="spellStart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работес</w:t>
            </w:r>
            <w:proofErr w:type="spellEnd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одаренными детьми</w:t>
            </w:r>
          </w:p>
        </w:tc>
        <w:tc>
          <w:tcPr>
            <w:tcW w:w="1701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17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59100B" w:rsidRPr="0059100B" w:rsidTr="0059100B">
        <w:tc>
          <w:tcPr>
            <w:tcW w:w="4566" w:type="dxa"/>
          </w:tcPr>
          <w:p w:rsidR="0059100B" w:rsidRPr="0059100B" w:rsidRDefault="0059100B" w:rsidP="00B556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</w:t>
            </w:r>
            <w:r w:rsidR="00B5568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кой </w:t>
            </w:r>
            <w:proofErr w:type="spellStart"/>
            <w:proofErr w:type="gramStart"/>
            <w:r w:rsidR="00B5568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олимпиа-ды</w:t>
            </w:r>
            <w:proofErr w:type="spellEnd"/>
            <w:proofErr w:type="gramEnd"/>
            <w:r w:rsidR="00B5568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школьников – 2025</w:t>
            </w: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-202</w:t>
            </w:r>
            <w:r w:rsidR="00B5568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(4-9 классы)</w:t>
            </w:r>
          </w:p>
        </w:tc>
        <w:tc>
          <w:tcPr>
            <w:tcW w:w="1701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Рук-ли ШМО, учителя-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17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</w:tr>
      <w:tr w:rsidR="0059100B" w:rsidRPr="0059100B" w:rsidTr="0059100B">
        <w:tc>
          <w:tcPr>
            <w:tcW w:w="4566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результатов олимпиад школьного этапа Всероссийской олимпиады школьников</w:t>
            </w:r>
          </w:p>
        </w:tc>
        <w:tc>
          <w:tcPr>
            <w:tcW w:w="1701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94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17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59100B" w:rsidRPr="0059100B" w:rsidTr="0059100B">
        <w:tc>
          <w:tcPr>
            <w:tcW w:w="4566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Муниципальный этап Всероссийской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олимпиады школьников </w:t>
            </w:r>
          </w:p>
        </w:tc>
        <w:tc>
          <w:tcPr>
            <w:tcW w:w="1701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ЗДУВР, учителя предметники</w:t>
            </w:r>
          </w:p>
        </w:tc>
        <w:tc>
          <w:tcPr>
            <w:tcW w:w="117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59100B" w:rsidRPr="0059100B" w:rsidTr="0059100B">
        <w:tc>
          <w:tcPr>
            <w:tcW w:w="4566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ind w:left="-82" w:right="-11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результатов олимпиад </w:t>
            </w:r>
            <w:proofErr w:type="spellStart"/>
            <w:proofErr w:type="gramStart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этапа Всероссийской  олимпиады школьников</w:t>
            </w:r>
          </w:p>
        </w:tc>
        <w:tc>
          <w:tcPr>
            <w:tcW w:w="1701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17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59100B" w:rsidRPr="0059100B" w:rsidTr="0059100B">
        <w:trPr>
          <w:trHeight w:val="434"/>
        </w:trPr>
        <w:tc>
          <w:tcPr>
            <w:tcW w:w="4566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Участие в новых образовательных конкурсах для учащихся и педагогов</w:t>
            </w:r>
          </w:p>
        </w:tc>
        <w:tc>
          <w:tcPr>
            <w:tcW w:w="1701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94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:rsidR="0059100B" w:rsidRPr="0059100B" w:rsidRDefault="0059100B" w:rsidP="0059100B">
            <w:pPr>
              <w:tabs>
                <w:tab w:val="left" w:pos="1650"/>
              </w:tabs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59100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Работа по предупреждению неуспеваемости</w:t>
      </w:r>
    </w:p>
    <w:p w:rsidR="0059100B" w:rsidRPr="0059100B" w:rsidRDefault="0059100B" w:rsidP="0059100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5103"/>
        <w:gridCol w:w="1872"/>
        <w:gridCol w:w="2410"/>
      </w:tblGrid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Выявление слабоуспевающих обучающихся в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классах и изучение возможных причин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неуспеваемости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Дифференцирование домашних задании с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учетом возможностей и способностей ребёнка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Дополнительные учебные занятия со слабоуспевающими </w:t>
            </w: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совещаний при директоре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ind w:left="-80" w:right="-121"/>
              <w:rPr>
                <w:rFonts w:ascii="Times New Roman" w:eastAsia="Calibri" w:hAnsi="Times New Roman" w:cs="Times New Roman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заседаний ШМО по профилактике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неуспеваемости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tabs>
                <w:tab w:val="left" w:pos="246"/>
              </w:tabs>
              <w:autoSpaceDE w:val="0"/>
              <w:autoSpaceDN w:val="0"/>
              <w:adjustRightInd w:val="0"/>
              <w:spacing w:after="0" w:line="240" w:lineRule="auto"/>
              <w:ind w:left="-179" w:right="-213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Рук-ли ШМО и </w:t>
            </w: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учи- </w:t>
            </w:r>
            <w:proofErr w:type="gramStart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              . теля  предметники</w:t>
            </w:r>
          </w:p>
        </w:tc>
      </w:tr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успеваемости и работы со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слабоуспевающими обучающимися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ind w:left="-8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Своевременное извещение родителей о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неуспеваемости обучающихся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Посещение уроков с целью анализа работы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учителя по предупреждению неуспеваемости в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ходе тематических комплексных проверок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9100B" w:rsidRPr="0059100B" w:rsidTr="0059100B">
        <w:tc>
          <w:tcPr>
            <w:tcW w:w="709" w:type="dxa"/>
          </w:tcPr>
          <w:p w:rsidR="0059100B" w:rsidRPr="0059100B" w:rsidRDefault="0059100B" w:rsidP="0059100B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Организация консультаций для родителей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слабоуспевающих обучающихся с учителями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предметниками, школьным психологом.</w:t>
            </w:r>
          </w:p>
        </w:tc>
        <w:tc>
          <w:tcPr>
            <w:tcW w:w="1872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10" w:type="dxa"/>
          </w:tcPr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59100B" w:rsidRPr="0059100B" w:rsidRDefault="0059100B" w:rsidP="00591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100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59100B" w:rsidRPr="0059100B" w:rsidRDefault="0059100B" w:rsidP="00591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00B" w:rsidRPr="0059100B" w:rsidRDefault="0059100B" w:rsidP="005910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Тематика педагогических советов</w:t>
      </w:r>
    </w:p>
    <w:p w:rsidR="0059100B" w:rsidRPr="0059100B" w:rsidRDefault="0059100B" w:rsidP="005910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00B">
        <w:rPr>
          <w:rFonts w:ascii="Times New Roman" w:eastAsia="Calibri" w:hAnsi="Times New Roman" w:cs="Times New Roman"/>
          <w:b/>
          <w:sz w:val="24"/>
          <w:szCs w:val="24"/>
        </w:rPr>
        <w:t>МБОУ «Старописьмянская ООШ» на 202</w:t>
      </w:r>
      <w:r w:rsidR="00B55681" w:rsidRPr="00B55681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9100B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B55681" w:rsidRPr="00B55681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9100B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59100B" w:rsidRPr="0059100B" w:rsidRDefault="0059100B" w:rsidP="005910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widowControl w:val="0"/>
        <w:spacing w:after="0" w:line="25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</w:p>
    <w:p w:rsidR="0059100B" w:rsidRPr="0059100B" w:rsidRDefault="0059100B" w:rsidP="0059100B">
      <w:pPr>
        <w:widowControl w:val="0"/>
        <w:spacing w:after="0" w:line="25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шк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 за 202</w:t>
      </w:r>
      <w:r w:rsidR="00B55681" w:rsidRPr="00B55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B55681" w:rsidRPr="00B55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чебный год.</w:t>
      </w:r>
    </w:p>
    <w:p w:rsidR="0059100B" w:rsidRPr="0059100B" w:rsidRDefault="0059100B" w:rsidP="0059100B">
      <w:pPr>
        <w:widowControl w:val="0"/>
        <w:spacing w:after="0" w:line="260" w:lineRule="auto"/>
        <w:ind w:left="1" w:right="32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арстве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овой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кников.                     3.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100B" w:rsidRPr="0059100B" w:rsidRDefault="0059100B" w:rsidP="0059100B">
      <w:pPr>
        <w:widowControl w:val="0"/>
        <w:spacing w:after="0" w:line="237" w:lineRule="auto"/>
        <w:ind w:left="1" w:right="7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910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вержде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5910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</w:t>
      </w:r>
      <w:r w:rsidRPr="005910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910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B55681" w:rsidRPr="00B55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B55681" w:rsidRPr="00B55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910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5910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Pr="005910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обра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рам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р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водс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а).</w:t>
      </w:r>
    </w:p>
    <w:p w:rsidR="0059100B" w:rsidRPr="0059100B" w:rsidRDefault="0059100B" w:rsidP="0059100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0B" w:rsidRPr="0059100B" w:rsidRDefault="0059100B" w:rsidP="0059100B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</w:p>
    <w:p w:rsidR="0059100B" w:rsidRPr="0059100B" w:rsidRDefault="0059100B" w:rsidP="0059100B">
      <w:pPr>
        <w:widowControl w:val="0"/>
        <w:spacing w:before="17" w:after="0" w:line="240" w:lineRule="auto"/>
        <w:ind w:left="1" w:right="8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Осво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ций по формиров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5910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кци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грамо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AA4518" w:rsidRPr="00AA4518" w:rsidRDefault="0059100B" w:rsidP="00AA4518">
      <w:pPr>
        <w:widowControl w:val="0"/>
        <w:spacing w:after="0" w:line="240" w:lineRule="auto"/>
        <w:ind w:left="1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910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1, 5 клас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ов.                                                                                     </w:t>
      </w:r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AA45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AA4518" w:rsidRP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Анализ качества образовательной  деятельности по итогам 1 четверти (Костина Н.Г.)</w:t>
      </w:r>
    </w:p>
    <w:p w:rsidR="0059100B" w:rsidRPr="0059100B" w:rsidRDefault="0059100B" w:rsidP="0059100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0B" w:rsidRPr="0059100B" w:rsidRDefault="0059100B" w:rsidP="0059100B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</w:p>
    <w:p w:rsidR="0059100B" w:rsidRPr="0059100B" w:rsidRDefault="00AA4518" w:rsidP="0059100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AA4518">
        <w:t xml:space="preserve"> </w:t>
      </w:r>
      <w:r w:rsidRPr="00AA4518">
        <w:rPr>
          <w:rFonts w:ascii="Times New Roman" w:eastAsia="Calibri" w:hAnsi="Times New Roman" w:cs="Times New Roman"/>
          <w:sz w:val="24"/>
          <w:szCs w:val="24"/>
        </w:rPr>
        <w:t>Развитие  навыков  самообразования обучающихся — уче</w:t>
      </w:r>
      <w:r>
        <w:rPr>
          <w:rFonts w:ascii="Times New Roman" w:eastAsia="Calibri" w:hAnsi="Times New Roman" w:cs="Times New Roman"/>
          <w:sz w:val="24"/>
          <w:szCs w:val="24"/>
        </w:rPr>
        <w:t>бный процесс (отв. Ушенина А.В.)</w:t>
      </w:r>
    </w:p>
    <w:p w:rsidR="0059100B" w:rsidRPr="0059100B" w:rsidRDefault="0059100B" w:rsidP="00AA4518">
      <w:pPr>
        <w:widowControl w:val="0"/>
        <w:spacing w:after="0" w:line="240" w:lineRule="auto"/>
        <w:ind w:left="1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="00AA4518" w:rsidRP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Анализ качества образоват</w:t>
      </w:r>
      <w:r w:rsid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ельной  деятельности по итогам 2</w:t>
      </w:r>
      <w:r w:rsidR="00AA4518" w:rsidRPr="00AA451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четверти (Костина Н.Г.)</w:t>
      </w:r>
      <w:r w:rsid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59100B" w:rsidRPr="0059100B" w:rsidRDefault="0059100B" w:rsidP="0059100B">
      <w:pPr>
        <w:widowControl w:val="0"/>
        <w:spacing w:before="22" w:after="0" w:line="260" w:lineRule="auto"/>
        <w:ind w:left="1" w:right="41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 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910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ком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Р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М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</w:p>
    <w:p w:rsidR="0059100B" w:rsidRPr="0059100B" w:rsidRDefault="0059100B" w:rsidP="0059100B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0B" w:rsidRPr="0059100B" w:rsidRDefault="0059100B" w:rsidP="0059100B">
      <w:pPr>
        <w:widowControl w:val="0"/>
        <w:spacing w:after="0" w:line="25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рт</w:t>
      </w:r>
    </w:p>
    <w:p w:rsidR="00AA4518" w:rsidRPr="00AA4518" w:rsidRDefault="00EF1F7D" w:rsidP="00AA4518">
      <w:pPr>
        <w:widowControl w:val="0"/>
        <w:spacing w:after="0" w:line="239" w:lineRule="auto"/>
        <w:ind w:left="361" w:right="69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1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AA4518"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 современной школе: от программы  к конкретным  действиям.</w:t>
      </w:r>
    </w:p>
    <w:p w:rsidR="0059100B" w:rsidRPr="00EF1F7D" w:rsidRDefault="00AA4518" w:rsidP="00AA4518">
      <w:pPr>
        <w:widowControl w:val="0"/>
        <w:spacing w:after="0" w:line="239" w:lineRule="auto"/>
        <w:ind w:left="361" w:right="698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(отв. </w:t>
      </w:r>
      <w:proofErr w:type="spell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Абсалямова</w:t>
      </w:r>
      <w:proofErr w:type="spell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</w:t>
      </w:r>
      <w:proofErr w:type="spell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Бадертдинова</w:t>
      </w:r>
      <w:proofErr w:type="spellEnd"/>
      <w:r w:rsidRPr="00AA45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А.Т.)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59100B" w:rsidRPr="00EF1F7D" w:rsidRDefault="00AA4518" w:rsidP="00EF1F7D">
      <w:pPr>
        <w:pStyle w:val="a3"/>
        <w:widowControl w:val="0"/>
        <w:numPr>
          <w:ilvl w:val="0"/>
          <w:numId w:val="24"/>
        </w:numPr>
        <w:spacing w:before="24" w:line="251" w:lineRule="auto"/>
        <w:ind w:right="-20"/>
        <w:rPr>
          <w:color w:val="000000"/>
        </w:rPr>
      </w:pPr>
      <w:r w:rsidRPr="00AA4518">
        <w:rPr>
          <w:color w:val="2C2D2E"/>
        </w:rPr>
        <w:t>Анализ качества образоват</w:t>
      </w:r>
      <w:r>
        <w:rPr>
          <w:color w:val="2C2D2E"/>
        </w:rPr>
        <w:t>ельной  деятельности по итогам 2</w:t>
      </w:r>
      <w:r w:rsidRPr="00AA4518">
        <w:rPr>
          <w:color w:val="2C2D2E"/>
        </w:rPr>
        <w:t xml:space="preserve"> четверти (Костина Н.Г.)</w:t>
      </w:r>
      <w:r>
        <w:rPr>
          <w:color w:val="000000"/>
        </w:rPr>
        <w:t xml:space="preserve">                  </w:t>
      </w:r>
      <w:r>
        <w:rPr>
          <w:color w:val="000000"/>
          <w:w w:val="99"/>
        </w:rPr>
        <w:t xml:space="preserve">  </w:t>
      </w:r>
    </w:p>
    <w:p w:rsidR="0059100B" w:rsidRPr="0059100B" w:rsidRDefault="0059100B" w:rsidP="0059100B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0B" w:rsidRPr="0059100B" w:rsidRDefault="0059100B" w:rsidP="0059100B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59100B" w:rsidRPr="0059100B" w:rsidRDefault="0059100B" w:rsidP="0059100B">
      <w:pPr>
        <w:widowControl w:val="0"/>
        <w:spacing w:before="17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Анализ промежуточной аттестации учащихся.</w:t>
      </w:r>
    </w:p>
    <w:p w:rsidR="0059100B" w:rsidRPr="0059100B" w:rsidRDefault="0059100B" w:rsidP="0059100B">
      <w:pPr>
        <w:widowControl w:val="0"/>
        <w:spacing w:before="24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 до</w:t>
      </w:r>
      <w:r w:rsidRPr="005910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 к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9 клас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100B" w:rsidRPr="0059100B" w:rsidRDefault="0059100B" w:rsidP="0059100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0B" w:rsidRPr="0059100B" w:rsidRDefault="0059100B" w:rsidP="0059100B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59100B" w:rsidRPr="0059100B" w:rsidRDefault="0059100B" w:rsidP="0059100B">
      <w:pPr>
        <w:widowControl w:val="0"/>
        <w:spacing w:before="19" w:after="0" w:line="258" w:lineRule="auto"/>
        <w:ind w:left="1" w:right="44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910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шко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за 202</w:t>
      </w:r>
      <w:r w:rsidR="00EF1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/202</w:t>
      </w:r>
      <w:r w:rsidR="00EF1F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910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чебный год. </w:t>
      </w:r>
    </w:p>
    <w:p w:rsidR="0059100B" w:rsidRPr="0059100B" w:rsidRDefault="0059100B" w:rsidP="0059100B">
      <w:pPr>
        <w:widowControl w:val="0"/>
        <w:spacing w:before="19" w:after="0" w:line="258" w:lineRule="auto"/>
        <w:ind w:left="1" w:right="44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воде</w:t>
      </w:r>
      <w:r w:rsidRPr="005910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 1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 кла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59100B" w:rsidRPr="0059100B" w:rsidRDefault="0059100B" w:rsidP="0059100B">
      <w:pPr>
        <w:widowControl w:val="0"/>
        <w:spacing w:before="3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910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910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ле</w:t>
      </w:r>
      <w:r w:rsidRPr="005910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отды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59100B" w:rsidRPr="0059100B" w:rsidRDefault="0059100B" w:rsidP="0059100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0B" w:rsidRPr="0059100B" w:rsidRDefault="0059100B" w:rsidP="0059100B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00B" w:rsidRPr="0059100B" w:rsidRDefault="0059100B" w:rsidP="0059100B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591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нь</w:t>
      </w:r>
    </w:p>
    <w:p w:rsidR="0059100B" w:rsidRPr="0059100B" w:rsidRDefault="0059100B" w:rsidP="0059100B">
      <w:pPr>
        <w:widowControl w:val="0"/>
        <w:spacing w:before="17"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910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</w:t>
      </w:r>
      <w:r w:rsidRPr="005910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п</w:t>
      </w:r>
      <w:r w:rsidRPr="005910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0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910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59100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910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9 </w:t>
      </w:r>
      <w:r w:rsidRPr="005910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910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91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са.</w:t>
      </w:r>
    </w:p>
    <w:p w:rsidR="0059100B" w:rsidRPr="0059100B" w:rsidRDefault="0059100B" w:rsidP="0059100B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0B" w:rsidRPr="0059100B" w:rsidRDefault="0059100B" w:rsidP="0059100B">
      <w:pPr>
        <w:spacing w:after="0" w:line="240" w:lineRule="auto"/>
        <w:ind w:left="142" w:firstLine="56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0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Родительские собрания:</w:t>
      </w:r>
    </w:p>
    <w:p w:rsidR="0059100B" w:rsidRPr="00262514" w:rsidRDefault="00262514" w:rsidP="00262514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9100B" w:rsidRPr="0026251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родительские собрания по итогам четвертей</w:t>
      </w:r>
    </w:p>
    <w:p w:rsidR="00262514" w:rsidRPr="00262514" w:rsidRDefault="00262514" w:rsidP="00BD3616">
      <w:pPr>
        <w:shd w:val="clear" w:color="auto" w:fill="FFFFFF"/>
        <w:tabs>
          <w:tab w:val="left" w:pos="9921"/>
        </w:tabs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262514">
        <w:rPr>
          <w:rFonts w:ascii="Times New Roman" w:hAnsi="Times New Roman" w:cs="Times New Roman"/>
          <w:sz w:val="24"/>
          <w:szCs w:val="24"/>
        </w:rPr>
        <w:t xml:space="preserve">   2.</w:t>
      </w:r>
      <w:r w:rsidRPr="002625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Общешкольные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собрания</w:t>
      </w:r>
      <w:r w:rsidR="0059100B" w:rsidRPr="00262514">
        <w:rPr>
          <w:rFonts w:ascii="Times New Roman" w:hAnsi="Times New Roman" w:cs="Times New Roman"/>
          <w:sz w:val="24"/>
          <w:szCs w:val="24"/>
        </w:rPr>
        <w:t>:</w:t>
      </w:r>
      <w:r w:rsidRPr="0026251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2625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62514">
        <w:rPr>
          <w:rFonts w:ascii="Times New Roman" w:hAnsi="Times New Roman" w:cs="Times New Roman"/>
          <w:color w:val="FFFFFF" w:themeColor="background1"/>
          <w:sz w:val="24"/>
          <w:szCs w:val="24"/>
        </w:rPr>
        <w:t>...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- -_         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262514">
        <w:rPr>
          <w:rFonts w:ascii="Times New Roman" w:hAnsi="Times New Roman" w:cs="Times New Roman"/>
          <w:sz w:val="24"/>
          <w:szCs w:val="24"/>
        </w:rPr>
        <w:t xml:space="preserve">Значение  домашнего  задания в учебной  деятельности школьника. (отв. </w:t>
      </w:r>
      <w:proofErr w:type="spellStart"/>
      <w:r w:rsidRPr="00262514">
        <w:rPr>
          <w:rFonts w:ascii="Times New Roman" w:hAnsi="Times New Roman" w:cs="Times New Roman"/>
          <w:sz w:val="24"/>
          <w:szCs w:val="24"/>
        </w:rPr>
        <w:t>Абсалямова</w:t>
      </w:r>
      <w:proofErr w:type="spellEnd"/>
      <w:r w:rsidRPr="00262514">
        <w:rPr>
          <w:rFonts w:ascii="Times New Roman" w:hAnsi="Times New Roman" w:cs="Times New Roman"/>
          <w:sz w:val="24"/>
          <w:szCs w:val="24"/>
        </w:rPr>
        <w:t xml:space="preserve"> А.А. и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62514">
        <w:rPr>
          <w:rFonts w:ascii="Times New Roman" w:hAnsi="Times New Roman" w:cs="Times New Roman"/>
          <w:color w:val="FFFFFF" w:themeColor="background1"/>
          <w:sz w:val="24"/>
          <w:szCs w:val="24"/>
        </w:rPr>
        <w:t>……</w:t>
      </w:r>
      <w:proofErr w:type="spellStart"/>
      <w:r w:rsidRPr="00262514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262514">
        <w:rPr>
          <w:rFonts w:ascii="Times New Roman" w:hAnsi="Times New Roman" w:cs="Times New Roman"/>
          <w:sz w:val="24"/>
          <w:szCs w:val="24"/>
        </w:rPr>
        <w:t xml:space="preserve"> Д.Р.)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262514">
        <w:rPr>
          <w:rFonts w:ascii="Times New Roman" w:hAnsi="Times New Roman" w:cs="Times New Roman"/>
          <w:sz w:val="24"/>
          <w:szCs w:val="24"/>
        </w:rPr>
        <w:t xml:space="preserve">-  </w:t>
      </w:r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Реализация учебных  возможностей  и тво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рческих  способностей ребенка в условиях обучения </w:t>
      </w:r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(отв. М.И. Ларионова  и </w:t>
      </w:r>
      <w:proofErr w:type="spellStart"/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Бадертдинова</w:t>
      </w:r>
      <w:proofErr w:type="spellEnd"/>
      <w:r w:rsidRPr="0026251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А.Т.)</w:t>
      </w:r>
    </w:p>
    <w:p w:rsidR="0059100B" w:rsidRPr="00262514" w:rsidRDefault="00262514" w:rsidP="0026251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59100B" w:rsidRDefault="0059100B" w:rsidP="0059100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616" w:rsidRPr="0059100B" w:rsidRDefault="00BD3616" w:rsidP="005910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B" w:rsidRPr="0059100B" w:rsidRDefault="0059100B" w:rsidP="005910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174" w:rsidRPr="0059100B" w:rsidRDefault="00C73D18" w:rsidP="005910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_Hlk75427553"/>
      <w:r w:rsidRPr="00D232A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D232A6">
        <w:rPr>
          <w:rFonts w:ascii="Times New Roman" w:hAnsi="Times New Roman" w:cs="Times New Roman"/>
          <w:b/>
          <w:sz w:val="24"/>
          <w:szCs w:val="24"/>
        </w:rPr>
        <w:t>блок</w:t>
      </w:r>
    </w:p>
    <w:bookmarkEnd w:id="18"/>
    <w:p w:rsidR="00C73D18" w:rsidRPr="00C73D18" w:rsidRDefault="00C73D18" w:rsidP="00C73D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внутришкольного контроля за реализацией ООП начального </w:t>
      </w:r>
    </w:p>
    <w:p w:rsidR="00C73D18" w:rsidRPr="00C73D18" w:rsidRDefault="00C73D18" w:rsidP="00C73D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основного общего образования в МБОУ “Старописьмянская ООШ”</w:t>
      </w:r>
    </w:p>
    <w:p w:rsidR="00C73D18" w:rsidRPr="00C73D18" w:rsidRDefault="00C73D18" w:rsidP="00C73D1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</w:t>
      </w:r>
      <w:r w:rsidR="00413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9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73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4139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90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C73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 год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560"/>
        <w:gridCol w:w="1417"/>
        <w:gridCol w:w="1560"/>
        <w:gridCol w:w="1300"/>
        <w:gridCol w:w="1393"/>
        <w:gridCol w:w="1539"/>
        <w:gridCol w:w="1403"/>
      </w:tblGrid>
      <w:tr w:rsidR="00C73D18" w:rsidRPr="00C73D18" w:rsidTr="00BD3616">
        <w:trPr>
          <w:trHeight w:val="136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Вопросы, подлежащие контролю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Объекты контроля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Вид контроля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Методы контроля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Ответствен</w:t>
            </w:r>
          </w:p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ные</w:t>
            </w:r>
            <w:proofErr w:type="spellEnd"/>
            <w:r w:rsidRPr="00C73D18">
              <w:t xml:space="preserve"> лица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Результаты контроля, место подведения итогов</w:t>
            </w:r>
          </w:p>
        </w:tc>
      </w:tr>
    </w:tbl>
    <w:p w:rsidR="00C73D18" w:rsidRPr="00C73D18" w:rsidRDefault="00C73D18" w:rsidP="00300901">
      <w:pPr>
        <w:pStyle w:val="a8"/>
      </w:pPr>
      <w:r w:rsidRPr="00C73D18">
        <w:t>Август</w:t>
      </w:r>
    </w:p>
    <w:tbl>
      <w:tblPr>
        <w:tblW w:w="107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56"/>
        <w:gridCol w:w="1514"/>
        <w:gridCol w:w="32"/>
        <w:gridCol w:w="142"/>
        <w:gridCol w:w="1536"/>
        <w:gridCol w:w="22"/>
        <w:gridCol w:w="1416"/>
        <w:gridCol w:w="10"/>
        <w:gridCol w:w="1123"/>
        <w:gridCol w:w="89"/>
        <w:gridCol w:w="53"/>
        <w:gridCol w:w="1417"/>
        <w:gridCol w:w="31"/>
        <w:gridCol w:w="1390"/>
        <w:gridCol w:w="1558"/>
      </w:tblGrid>
      <w:tr w:rsidR="00C73D18" w:rsidRPr="00C73D18" w:rsidTr="009F5FDF"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Организация мониторинга готовности школы к внедрению и реализации ФГОС НОО и ООО</w:t>
            </w:r>
          </w:p>
        </w:tc>
      </w:tr>
      <w:tr w:rsidR="00C73D18" w:rsidRPr="00C73D18" w:rsidTr="009F5FDF">
        <w:trPr>
          <w:trHeight w:val="226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1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Организация работы рабочей группы по введению ФГОС ООО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Определение основных направлений деятельности рабочей группы по введению ФГОС ООО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Рабочая группа по введению ФГОС ООО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Совещание при директоре</w:t>
            </w:r>
          </w:p>
        </w:tc>
      </w:tr>
      <w:tr w:rsidR="00C73D18" w:rsidRPr="00C73D18" w:rsidTr="009F5FD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2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Диагностика готовности учителей к апробации ФГОС ООО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Выявление основных затруднений педагогов школы в вопросах введения ФГОС ООО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Учителя,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педагоги дополнительного образования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4139CC" w:rsidRDefault="004139CC" w:rsidP="00300901">
            <w:pPr>
              <w:pStyle w:val="a8"/>
            </w:pPr>
            <w:proofErr w:type="spellStart"/>
            <w:r>
              <w:t>Абсалямова</w:t>
            </w:r>
            <w:proofErr w:type="spellEnd"/>
            <w:r>
              <w:t xml:space="preserve"> А.А.</w:t>
            </w:r>
          </w:p>
          <w:p w:rsidR="00C73D18" w:rsidRPr="00C73D18" w:rsidRDefault="0036164C" w:rsidP="00300901">
            <w:pPr>
              <w:pStyle w:val="a8"/>
            </w:pPr>
            <w:proofErr w:type="spellStart"/>
            <w:r>
              <w:t>Фаррах</w:t>
            </w:r>
            <w:r w:rsidR="00EC3D4D">
              <w:t>ова</w:t>
            </w:r>
            <w:proofErr w:type="spellEnd"/>
            <w:r>
              <w:t xml:space="preserve"> Д</w:t>
            </w:r>
            <w:r w:rsidR="00EC3D4D">
              <w:t xml:space="preserve"> Р.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Рассмотрение вопроса на заседании ШМО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начальных классов, гуманитарного и естественно-математического циклов</w:t>
            </w:r>
          </w:p>
        </w:tc>
      </w:tr>
      <w:tr w:rsidR="00C73D18" w:rsidRPr="00C73D18" w:rsidTr="009F5FD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3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Соответствие рабочих программ учебных предметов для 1,2,3,4 и 5,6</w:t>
            </w:r>
            <w:r w:rsidR="00A75BB9">
              <w:t>,7,8,9</w:t>
            </w:r>
            <w:r w:rsidRPr="00C73D18">
              <w:t xml:space="preserve"> классов, календарно-тематического планирования требованиям ФГОС НОО и ООО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Оценка соответствия рабочих программ учебных предметов для 1,2,3,4 и 5,6 классов, требованиям ФГОС НОО и ООО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Рабочие программы 1,2,3,4 и 5,6</w:t>
            </w:r>
            <w:r w:rsidR="00A75BB9">
              <w:t>,7,8,9</w:t>
            </w:r>
            <w:r w:rsidRPr="00C73D18">
              <w:t xml:space="preserve">  классов по всем предметам учебного плана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Тематически-обобщаю</w:t>
            </w:r>
          </w:p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щий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Анализ, изучение документации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Заместитель директора по УВР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4139CC" w:rsidRDefault="004139CC" w:rsidP="00300901">
            <w:pPr>
              <w:pStyle w:val="a8"/>
            </w:pPr>
            <w:proofErr w:type="spellStart"/>
            <w:r>
              <w:t>Абсалямова</w:t>
            </w:r>
            <w:proofErr w:type="spellEnd"/>
            <w:r>
              <w:t xml:space="preserve"> А.А.</w:t>
            </w:r>
          </w:p>
          <w:p w:rsidR="00C73D18" w:rsidRPr="00C73D18" w:rsidRDefault="0036164C" w:rsidP="00300901">
            <w:pPr>
              <w:pStyle w:val="a8"/>
            </w:pPr>
            <w:proofErr w:type="spellStart"/>
            <w:r>
              <w:t>Фаррах</w:t>
            </w:r>
            <w:r w:rsidR="00EC3D4D">
              <w:t>ова</w:t>
            </w:r>
            <w:proofErr w:type="spellEnd"/>
            <w:r w:rsidR="00EC3D4D">
              <w:t xml:space="preserve"> </w:t>
            </w:r>
            <w:r>
              <w:t xml:space="preserve">Д </w:t>
            </w:r>
            <w:r w:rsidR="00EC3D4D">
              <w:t>Р</w:t>
            </w:r>
            <w:r w:rsidR="00C73D18" w:rsidRPr="00C73D18">
              <w:t xml:space="preserve">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Рассмотрение вопроса на заседании ШМО начальных классов, гуманитарного и естественно-математического циклов</w:t>
            </w:r>
          </w:p>
          <w:p w:rsidR="00C73D18" w:rsidRPr="00C73D18" w:rsidRDefault="00C73D18" w:rsidP="00300901">
            <w:pPr>
              <w:pStyle w:val="a8"/>
            </w:pPr>
          </w:p>
        </w:tc>
      </w:tr>
      <w:tr w:rsidR="00C73D18" w:rsidRPr="00C73D18" w:rsidTr="009F5FD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4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Соответствие рабочих программ курсов внеурочной деятельности для 1,2,3,4 и 5,6 классов, требованиям ФГОС НОО и ООО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Оценка соответствия рабочих программ курсов внеурочной деятельности для 1,2,3,4 и 5,6 классов, требованиям ФГОС НОО и ООО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Рабочие программы внеурочной деятельности для 1,2,3,4 и 5,6 классов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тематически- обобщающий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Анализ, изучение документации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Заместитель директора по ВР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Ларионова М.И.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и 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lastRenderedPageBreak/>
              <w:t>Костина Н.Г.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>Рассмотрение вопроса на заседании ШМО классных руководителей</w:t>
            </w:r>
          </w:p>
          <w:p w:rsidR="00C73D18" w:rsidRPr="00C73D18" w:rsidRDefault="00C73D18" w:rsidP="00300901">
            <w:pPr>
              <w:pStyle w:val="a8"/>
            </w:pPr>
          </w:p>
        </w:tc>
      </w:tr>
      <w:tr w:rsidR="00C73D18" w:rsidRPr="00C73D18" w:rsidTr="009F5FDF"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</w:tr>
      <w:tr w:rsidR="00C73D18" w:rsidRPr="00C73D18" w:rsidTr="009F5FDF">
        <w:trPr>
          <w:trHeight w:val="3900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Проведение стартовой диагностики для первоклассников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Определение уровня интеллектуальной и психологической готовности первоклассников к обучению по ФГОС НОО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Учащиеся 1 класса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Анкетирование родителей, учителей, анализ,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Н.Г. Костина, рук. ШМО начальных классов </w:t>
            </w:r>
          </w:p>
          <w:p w:rsidR="00C73D18" w:rsidRPr="00C73D18" w:rsidRDefault="004139CC" w:rsidP="00300901">
            <w:pPr>
              <w:pStyle w:val="a8"/>
            </w:pPr>
            <w:proofErr w:type="spellStart"/>
            <w:r>
              <w:t>Абсалямова</w:t>
            </w:r>
            <w:proofErr w:type="spellEnd"/>
            <w:r>
              <w:t xml:space="preserve"> </w:t>
            </w:r>
            <w:proofErr w:type="spellStart"/>
            <w:r>
              <w:t>А.а</w:t>
            </w:r>
            <w:proofErr w:type="spellEnd"/>
            <w:r>
              <w:t>.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Рассмотрение вопроса на заседании ШМО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учителей начальных классов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(информация о готовности учащихся 1 класса к обучению)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Стартовая диагностика по русскому языку, математике во 2,3 классах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Определение уровня освоения предметными  умениями  на базовом, повышенном, максимальном уровне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Учащиеся 2-3 классов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срез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Заместитель директора по УВР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Совещание при директоре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(анализ)</w:t>
            </w:r>
          </w:p>
        </w:tc>
      </w:tr>
      <w:tr w:rsidR="00C73D18" w:rsidRPr="00C73D18" w:rsidTr="009F5FDF">
        <w:trPr>
          <w:trHeight w:val="3109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Проведение стартовой диагностики для пятиклассников  по русскому языку, математике, английскому языку.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Определение уровня интеллектуальной и </w:t>
            </w:r>
            <w:proofErr w:type="spellStart"/>
            <w:r w:rsidRPr="00C73D18">
              <w:t>психологичес</w:t>
            </w:r>
            <w:proofErr w:type="spellEnd"/>
          </w:p>
          <w:p w:rsidR="00C73D18" w:rsidRPr="00C73D18" w:rsidRDefault="00C73D18" w:rsidP="00300901">
            <w:pPr>
              <w:pStyle w:val="a8"/>
            </w:pPr>
            <w:r w:rsidRPr="00C73D18">
              <w:t>кой готовности пятиклассников к обучению по ФГОС ООО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Учащиеся 5 класса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Анкетирование, анализ,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36164C" w:rsidRPr="00C73D18" w:rsidRDefault="0036164C" w:rsidP="00300901">
            <w:pPr>
              <w:pStyle w:val="a8"/>
            </w:pPr>
            <w:proofErr w:type="spellStart"/>
            <w:r>
              <w:t>Фаррахова</w:t>
            </w:r>
            <w:proofErr w:type="spellEnd"/>
            <w:r>
              <w:t xml:space="preserve"> Д Р</w:t>
            </w:r>
            <w:r w:rsidRPr="00C73D18">
              <w:t xml:space="preserve">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Рассмотре</w:t>
            </w:r>
            <w:proofErr w:type="spellEnd"/>
          </w:p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ние</w:t>
            </w:r>
            <w:proofErr w:type="spellEnd"/>
            <w:r w:rsidRPr="00C73D18">
              <w:t xml:space="preserve"> вопроса на заседании ШМО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(анализ)</w:t>
            </w:r>
          </w:p>
          <w:p w:rsidR="00C73D18" w:rsidRPr="00C73D18" w:rsidRDefault="00C73D18" w:rsidP="00300901">
            <w:pPr>
              <w:pStyle w:val="a8"/>
            </w:pPr>
          </w:p>
        </w:tc>
      </w:tr>
      <w:tr w:rsidR="00C73D18" w:rsidRPr="00C73D18" w:rsidTr="009F5FDF">
        <w:trPr>
          <w:trHeight w:val="1695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Проведение стартовой комплексной </w:t>
            </w:r>
            <w:proofErr w:type="spellStart"/>
            <w:proofErr w:type="gramStart"/>
            <w:r w:rsidRPr="00C73D18">
              <w:t>диагности</w:t>
            </w:r>
            <w:r w:rsidR="004F1D0B">
              <w:t>-</w:t>
            </w:r>
            <w:r w:rsidRPr="00C73D18">
              <w:t>ки</w:t>
            </w:r>
            <w:proofErr w:type="spellEnd"/>
            <w:proofErr w:type="gramEnd"/>
            <w:r w:rsidRPr="00C73D18">
              <w:t xml:space="preserve"> для пяти</w:t>
            </w:r>
            <w:r w:rsidR="004F1D0B">
              <w:t>-</w:t>
            </w:r>
            <w:proofErr w:type="spellStart"/>
            <w:r w:rsidRPr="00C73D18">
              <w:t>классников</w:t>
            </w:r>
            <w:proofErr w:type="spellEnd"/>
            <w:r w:rsidRPr="00C73D18">
              <w:t xml:space="preserve"> 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Определение уровня метапредметными  умениями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Учащиеся 5 класса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Тематический 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Срез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4F1D0B">
            <w:pPr>
              <w:pStyle w:val="a8"/>
              <w:ind w:left="-131" w:right="-100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4F1D0B">
            <w:pPr>
              <w:pStyle w:val="a8"/>
              <w:ind w:left="-131" w:right="-100"/>
            </w:pPr>
            <w:r w:rsidRPr="00C73D18">
              <w:t>Костина Н.Г.</w:t>
            </w:r>
          </w:p>
          <w:p w:rsidR="00C73D18" w:rsidRPr="00C73D18" w:rsidRDefault="0036164C" w:rsidP="004F1D0B">
            <w:pPr>
              <w:pStyle w:val="a8"/>
              <w:ind w:left="-131" w:right="-100"/>
            </w:pPr>
            <w:proofErr w:type="spellStart"/>
            <w:r>
              <w:t>Фаррахова</w:t>
            </w:r>
            <w:proofErr w:type="spellEnd"/>
            <w:r>
              <w:t xml:space="preserve"> Д Р</w:t>
            </w:r>
            <w:r w:rsidRPr="00C73D18"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4F1D0B">
            <w:pPr>
              <w:pStyle w:val="a8"/>
              <w:ind w:left="-109" w:right="-113"/>
            </w:pPr>
            <w:r w:rsidRPr="00C73D18">
              <w:t xml:space="preserve">ШМО </w:t>
            </w:r>
            <w:proofErr w:type="spellStart"/>
            <w:r w:rsidRPr="00C73D18">
              <w:t>естест</w:t>
            </w:r>
            <w:proofErr w:type="spellEnd"/>
            <w:r w:rsidR="004F1D0B">
              <w:t>-</w:t>
            </w:r>
            <w:r w:rsidRPr="00C73D18">
              <w:t>венно-</w:t>
            </w:r>
            <w:proofErr w:type="spellStart"/>
            <w:proofErr w:type="gramStart"/>
            <w:r w:rsidRPr="00C73D18">
              <w:t>матема</w:t>
            </w:r>
            <w:proofErr w:type="spellEnd"/>
            <w:r w:rsidR="004F1D0B">
              <w:t>-</w:t>
            </w:r>
            <w:proofErr w:type="spellStart"/>
            <w:r w:rsidRPr="00C73D18">
              <w:t>тического</w:t>
            </w:r>
            <w:proofErr w:type="spellEnd"/>
            <w:proofErr w:type="gramEnd"/>
            <w:r w:rsidRPr="00C73D18">
              <w:t xml:space="preserve"> и </w:t>
            </w:r>
            <w:proofErr w:type="spellStart"/>
            <w:r w:rsidRPr="00C73D18">
              <w:t>гуманитар</w:t>
            </w:r>
            <w:r w:rsidR="00D232A6">
              <w:t>-</w:t>
            </w:r>
            <w:r w:rsidRPr="00C73D18">
              <w:t>ного</w:t>
            </w:r>
            <w:proofErr w:type="spellEnd"/>
            <w:r w:rsidRPr="00C73D18">
              <w:t xml:space="preserve"> циклов</w:t>
            </w:r>
          </w:p>
          <w:p w:rsidR="00C73D18" w:rsidRPr="00C73D18" w:rsidRDefault="00C73D18" w:rsidP="004F1D0B">
            <w:pPr>
              <w:pStyle w:val="a8"/>
              <w:ind w:left="-109" w:right="-113"/>
            </w:pPr>
            <w:r w:rsidRPr="00C73D18">
              <w:t>(анализ)</w:t>
            </w:r>
          </w:p>
        </w:tc>
      </w:tr>
      <w:tr w:rsidR="00C73D18" w:rsidRPr="00C73D18" w:rsidTr="009F5FDF">
        <w:trPr>
          <w:trHeight w:val="1931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планов воспитательной работы классных руководителей с учащимися 1- 9 классов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 учебно-воспитательных планов  работы с учащимися с целью соответствия современным требованиям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планов, собеседование с классными руководителями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Ларионова М.И.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Справка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ШМО классных руководителей</w:t>
            </w:r>
          </w:p>
        </w:tc>
      </w:tr>
      <w:tr w:rsidR="00C73D18" w:rsidRPr="00C73D18" w:rsidTr="009F5FDF">
        <w:trPr>
          <w:trHeight w:val="1931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Регулярное посещение внеклассных мероприятий, классных часов, объединений дополнительного образования по теме «Использование информационных технологий»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Посещение внеклассных мероприятий и кружковых занятий с целью </w:t>
            </w:r>
            <w:r w:rsidRPr="004F1D0B">
              <w:rPr>
                <w:shd w:val="clear" w:color="auto" w:fill="FFFFFF"/>
              </w:rPr>
              <w:t>изучения эффективности применения и внедрения новых </w:t>
            </w:r>
            <w:r w:rsidRPr="004F1D0B">
              <w:rPr>
                <w:bCs/>
                <w:shd w:val="clear" w:color="auto" w:fill="FFFFFF"/>
              </w:rPr>
              <w:t>технологий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Анализы посещенных мероприятий</w:t>
            </w:r>
          </w:p>
        </w:tc>
      </w:tr>
      <w:tr w:rsidR="00C73D18" w:rsidRPr="00C73D18" w:rsidTr="009F5FDF"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Адаптация учащихся  5 класса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Отслеживание адаптации учащихся 5 класса; учебно- организованных (учебно- интеллектуальных (систематизация), учебно- информационных (работ с учебником</w:t>
            </w:r>
            <w:proofErr w:type="gramStart"/>
            <w:r w:rsidRPr="00C73D18">
              <w:t>) ;</w:t>
            </w:r>
            <w:proofErr w:type="gramEnd"/>
            <w:r w:rsidRPr="00C73D18">
              <w:t xml:space="preserve"> учебно-</w:t>
            </w:r>
            <w:proofErr w:type="spellStart"/>
            <w:r w:rsidRPr="00C73D18">
              <w:t>коммуника</w:t>
            </w:r>
            <w:proofErr w:type="spellEnd"/>
            <w:r w:rsidRPr="00C73D18">
              <w:t>-</w:t>
            </w:r>
            <w:proofErr w:type="spellStart"/>
            <w:r w:rsidRPr="00C73D18">
              <w:t>тивных</w:t>
            </w:r>
            <w:proofErr w:type="spellEnd"/>
            <w:r w:rsidRPr="00C73D18">
              <w:t xml:space="preserve"> (выделение главного) результатов. Выявление уровня учащихся 5 </w:t>
            </w:r>
            <w:proofErr w:type="spellStart"/>
            <w:r w:rsidRPr="00C73D18">
              <w:t>кл</w:t>
            </w:r>
            <w:proofErr w:type="spellEnd"/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Методическая грамотность учителей, работающих в 5,6 классах. 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Классно- обобщающий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Посещение уроков, проведение опросов, собеседование, анализ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  <w:p w:rsidR="00C73D18" w:rsidRPr="00C73D18" w:rsidRDefault="00C73D18" w:rsidP="00300901">
            <w:pPr>
              <w:pStyle w:val="a8"/>
            </w:pP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D9" w:rsidRDefault="00EA35D9" w:rsidP="00300901">
            <w:pPr>
              <w:pStyle w:val="a8"/>
            </w:pPr>
            <w:r>
              <w:t>Справка</w:t>
            </w:r>
          </w:p>
          <w:p w:rsidR="00C73D18" w:rsidRDefault="004139CC" w:rsidP="00300901">
            <w:pPr>
              <w:pStyle w:val="a8"/>
            </w:pPr>
            <w:r>
              <w:t xml:space="preserve">рук. </w:t>
            </w:r>
            <w:r w:rsidR="00C73D18" w:rsidRPr="00C73D18">
              <w:t>ШМО</w:t>
            </w:r>
          </w:p>
          <w:p w:rsidR="004139CC" w:rsidRPr="00C73D18" w:rsidRDefault="004139CC" w:rsidP="00300901">
            <w:pPr>
              <w:pStyle w:val="a8"/>
            </w:pPr>
            <w:r>
              <w:t>Костина Н.Г.</w:t>
            </w:r>
          </w:p>
          <w:p w:rsidR="0036164C" w:rsidRPr="00C73D18" w:rsidRDefault="0036164C" w:rsidP="00300901">
            <w:pPr>
              <w:pStyle w:val="a8"/>
            </w:pPr>
            <w:proofErr w:type="spellStart"/>
            <w:r>
              <w:t>Фаррахова</w:t>
            </w:r>
            <w:proofErr w:type="spellEnd"/>
            <w:r>
              <w:t xml:space="preserve"> Д Р</w:t>
            </w:r>
            <w:r w:rsidRPr="00C73D18">
              <w:t xml:space="preserve"> </w:t>
            </w:r>
          </w:p>
          <w:p w:rsidR="00C73D18" w:rsidRPr="00C73D18" w:rsidRDefault="00C73D18" w:rsidP="00300901">
            <w:pPr>
              <w:pStyle w:val="a8"/>
            </w:pPr>
          </w:p>
        </w:tc>
      </w:tr>
      <w:tr w:rsidR="00C73D18" w:rsidRPr="00C73D18" w:rsidTr="009F5FDF">
        <w:trPr>
          <w:trHeight w:val="1833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Проверка  журналов (1,2,3,4 и 5,6 классов)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Соблюдение единых требований к оформлению журналов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Электронных классные журналы, журналы занятий внеурочной деятельности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тематически- обобщающий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УВР, 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7653C9" w:rsidP="00300901">
            <w:pPr>
              <w:pStyle w:val="a8"/>
            </w:pPr>
            <w:r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Справка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совещание при директоре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Проверка личных дел учащихся 1  и 5 класса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Соблюдение единых требований к оформлению и введению личных дел обучающихся </w:t>
            </w:r>
            <w:r w:rsidRPr="00C73D18">
              <w:lastRenderedPageBreak/>
              <w:t>классными руководителями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>Личные дела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 (1 класс)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фронтальный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Директор школы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ЗДУВР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</w:p>
          <w:p w:rsidR="00C73D18" w:rsidRPr="00C73D18" w:rsidRDefault="00EA35D9" w:rsidP="00300901">
            <w:pPr>
              <w:pStyle w:val="a8"/>
            </w:pPr>
            <w:proofErr w:type="spellStart"/>
            <w:r>
              <w:lastRenderedPageBreak/>
              <w:t>Абсалямова</w:t>
            </w:r>
            <w:proofErr w:type="spellEnd"/>
            <w:r>
              <w:t xml:space="preserve"> А.А., </w:t>
            </w:r>
            <w:r w:rsidR="00C73D18" w:rsidRPr="00C73D18">
              <w:t xml:space="preserve">классный </w:t>
            </w:r>
            <w:proofErr w:type="gramStart"/>
            <w:r w:rsidR="00C73D18" w:rsidRPr="00C73D18">
              <w:t>руководитель  класса</w:t>
            </w:r>
            <w:proofErr w:type="gramEnd"/>
            <w:r w:rsidR="00C73D18" w:rsidRPr="00C73D18">
              <w:t>,</w:t>
            </w:r>
          </w:p>
          <w:p w:rsidR="00C73D18" w:rsidRPr="00C73D18" w:rsidRDefault="007653C9" w:rsidP="00300901">
            <w:pPr>
              <w:pStyle w:val="a8"/>
            </w:pPr>
            <w:r>
              <w:t>классный руководитель 5 класса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 xml:space="preserve">Справка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Наличие личных дел учащихся  1 класса,   договоров с родителями </w:t>
            </w:r>
            <w:r w:rsidRPr="00C73D18">
              <w:lastRenderedPageBreak/>
              <w:t>учащихся 1,5 классов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9F5FDF">
            <w:pPr>
              <w:pStyle w:val="a8"/>
              <w:tabs>
                <w:tab w:val="center" w:pos="1012"/>
              </w:tabs>
              <w:ind w:left="-123" w:right="-146"/>
            </w:pPr>
            <w:r w:rsidRPr="00C73D18">
              <w:t xml:space="preserve">Регулярное посещение внеклассных мероприятий, классных часов, </w:t>
            </w:r>
            <w:proofErr w:type="spellStart"/>
            <w:proofErr w:type="gramStart"/>
            <w:r w:rsidRPr="00C73D18">
              <w:t>объе</w:t>
            </w:r>
            <w:r w:rsidR="009F5FDF">
              <w:t>-</w:t>
            </w:r>
            <w:r w:rsidRPr="00C73D18">
              <w:t>динений</w:t>
            </w:r>
            <w:proofErr w:type="spellEnd"/>
            <w:proofErr w:type="gramEnd"/>
            <w:r w:rsidRPr="00C73D18">
              <w:t xml:space="preserve"> до</w:t>
            </w:r>
            <w:r w:rsidR="009F5FDF">
              <w:t>-</w:t>
            </w:r>
            <w:proofErr w:type="spellStart"/>
            <w:r w:rsidRPr="00C73D18">
              <w:t>полнитель</w:t>
            </w:r>
            <w:proofErr w:type="spellEnd"/>
            <w:r w:rsidR="009F5FDF">
              <w:t>-</w:t>
            </w:r>
            <w:proofErr w:type="spellStart"/>
            <w:r w:rsidRPr="00C73D18">
              <w:t>ного</w:t>
            </w:r>
            <w:proofErr w:type="spellEnd"/>
            <w:r w:rsidRPr="00C73D18">
              <w:t xml:space="preserve"> </w:t>
            </w:r>
            <w:proofErr w:type="spellStart"/>
            <w:r w:rsidRPr="00C73D18">
              <w:t>образо</w:t>
            </w:r>
            <w:r w:rsidR="009F5FDF">
              <w:t>-</w:t>
            </w:r>
            <w:r w:rsidRPr="00C73D18">
              <w:t>вания</w:t>
            </w:r>
            <w:proofErr w:type="spellEnd"/>
            <w:r w:rsidRPr="00C73D18">
              <w:t xml:space="preserve"> по</w:t>
            </w:r>
            <w:r w:rsidR="009F5FDF">
              <w:t xml:space="preserve"> </w:t>
            </w:r>
            <w:r w:rsidRPr="00C73D18">
              <w:t xml:space="preserve">теме «Использование </w:t>
            </w:r>
            <w:proofErr w:type="spellStart"/>
            <w:r w:rsidRPr="00C73D18">
              <w:t>информаци</w:t>
            </w:r>
            <w:r w:rsidR="009F5FDF">
              <w:t>-</w:t>
            </w:r>
            <w:r w:rsidRPr="00C73D18">
              <w:t>онных</w:t>
            </w:r>
            <w:proofErr w:type="spellEnd"/>
            <w:r w:rsidRPr="00C73D18">
              <w:t xml:space="preserve"> технологий»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Посещение внеклассных мероприятий и кружковых занятий с целью </w:t>
            </w:r>
            <w:r w:rsidRPr="009F5FDF">
              <w:rPr>
                <w:shd w:val="clear" w:color="auto" w:fill="FFFFFF"/>
              </w:rPr>
              <w:t>изучения эффективности применения и внедрения новых </w:t>
            </w:r>
            <w:r w:rsidRPr="009F5FDF">
              <w:rPr>
                <w:bCs/>
                <w:shd w:val="clear" w:color="auto" w:fill="FFFFFF"/>
              </w:rPr>
              <w:t>технологий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Анализы посещенных мероприятий</w:t>
            </w:r>
          </w:p>
        </w:tc>
      </w:tr>
      <w:tr w:rsidR="00C73D18" w:rsidRPr="00C73D18" w:rsidTr="009F5FDF"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9F5FDF">
            <w:pPr>
              <w:pStyle w:val="a8"/>
              <w:jc w:val="center"/>
            </w:pPr>
            <w:r w:rsidRPr="00C73D18">
              <w:t>Ноябрь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 проведения занятий внеурочной деятельности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Оценка состояния проведения курсов внеурочной деятельности, соответствие их </w:t>
            </w:r>
            <w:proofErr w:type="gramStart"/>
            <w:r w:rsidRPr="00C73D18">
              <w:t>содержа</w:t>
            </w:r>
            <w:r w:rsidR="00EE0F9C">
              <w:t>-</w:t>
            </w:r>
            <w:proofErr w:type="spellStart"/>
            <w:r w:rsidRPr="00C73D18">
              <w:t>ниям</w:t>
            </w:r>
            <w:proofErr w:type="spellEnd"/>
            <w:proofErr w:type="gramEnd"/>
            <w:r w:rsidRPr="00C73D18">
              <w:t xml:space="preserve"> целям и задачам ФГОС НОО и ООО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Занятия внеурочной деятельности для 1,2,3,4 и 5,6 классов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тематически- обобщающий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Посещение занятий, анализ, наблюдение, собеседование, анкетирование учащихся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Заместители директора по </w:t>
            </w:r>
            <w:proofErr w:type="gramStart"/>
            <w:r w:rsidRPr="00C73D18">
              <w:t>ВР,УВР</w:t>
            </w:r>
            <w:proofErr w:type="gramEnd"/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ШМО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классных руководителей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Ларионова М.И.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ШМО начальных классов </w:t>
            </w:r>
          </w:p>
          <w:p w:rsidR="00C73D18" w:rsidRPr="00C73D18" w:rsidRDefault="00EA35D9" w:rsidP="00300901">
            <w:pPr>
              <w:pStyle w:val="a8"/>
            </w:pPr>
            <w:proofErr w:type="spellStart"/>
            <w:r>
              <w:t>Абсалямова</w:t>
            </w:r>
            <w:proofErr w:type="spellEnd"/>
            <w:r>
              <w:t xml:space="preserve"> А.А.</w:t>
            </w:r>
            <w:r w:rsidRPr="00C73D18">
              <w:t xml:space="preserve"> </w:t>
            </w:r>
            <w:r w:rsidR="007653C9">
              <w:t>(информация)</w:t>
            </w:r>
          </w:p>
        </w:tc>
      </w:tr>
      <w:tr w:rsidR="00C73D18" w:rsidRPr="00C73D18" w:rsidTr="009F5FDF">
        <w:trPr>
          <w:trHeight w:val="1407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Default="00C73D18" w:rsidP="00300901">
            <w:pPr>
              <w:pStyle w:val="a8"/>
            </w:pPr>
            <w:r w:rsidRPr="00C73D18">
              <w:t>Использование современных образовательных технологий на уроке в 1,2,3,4 и 5,6</w:t>
            </w:r>
            <w:r w:rsidR="0082504A">
              <w:t>,7,8,9</w:t>
            </w:r>
            <w:r w:rsidRPr="00C73D18">
              <w:t xml:space="preserve"> классах</w:t>
            </w:r>
            <w:r w:rsidR="0082504A">
              <w:t>.</w:t>
            </w:r>
          </w:p>
          <w:p w:rsidR="0082504A" w:rsidRPr="00C73D18" w:rsidRDefault="0082504A" w:rsidP="00300901">
            <w:pPr>
              <w:pStyle w:val="a8"/>
            </w:pPr>
            <w:r>
              <w:t>Формирование функциональной грамотности  у учащихся школы.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Оказание теоретической помощи учителю в овладении современными технологиями в учебно-</w:t>
            </w:r>
            <w:proofErr w:type="spellStart"/>
            <w:r w:rsidRPr="00C73D18">
              <w:t>воспита</w:t>
            </w:r>
            <w:proofErr w:type="spellEnd"/>
            <w:r w:rsidRPr="00C73D18">
              <w:t>-тельном процессе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Деятельность учителя на уроке, применяемые технологии обучения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персональный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Изучение планов, посещение уроков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Откорректированные планы уроков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Справка совещание при директоре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Работа педагогов по формирован</w:t>
            </w:r>
            <w:r w:rsidRPr="00C73D18">
              <w:lastRenderedPageBreak/>
              <w:t xml:space="preserve">ию УДД обучающихся 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 xml:space="preserve">Состояние преподавания. Анализ </w:t>
            </w:r>
            <w:r w:rsidRPr="00C73D18">
              <w:lastRenderedPageBreak/>
              <w:t>активных методов обучения обучающихся на уроках с точки зрения формирования УУД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 xml:space="preserve">Работа учителей в 1, 2, 3,4, </w:t>
            </w:r>
            <w:r w:rsidRPr="00C73D18">
              <w:lastRenderedPageBreak/>
              <w:t>5,6</w:t>
            </w:r>
            <w:r w:rsidR="0082504A">
              <w:t>,7,8,9</w:t>
            </w:r>
            <w:r w:rsidRPr="00C73D18">
              <w:t xml:space="preserve"> классах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>тематически- обобщаю</w:t>
            </w:r>
            <w:r w:rsidRPr="00C73D18">
              <w:lastRenderedPageBreak/>
              <w:t>щий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>Посещение уроков, наблюдение</w:t>
            </w:r>
            <w:r w:rsidRPr="00C73D18">
              <w:lastRenderedPageBreak/>
              <w:t>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 xml:space="preserve">Заместитель директора </w:t>
            </w:r>
            <w:r w:rsidRPr="00C73D18">
              <w:lastRenderedPageBreak/>
              <w:t xml:space="preserve">по УВР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>Справка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ШМО начальных </w:t>
            </w:r>
            <w:r w:rsidRPr="00C73D18">
              <w:lastRenderedPageBreak/>
              <w:t xml:space="preserve">классов  </w:t>
            </w:r>
            <w:proofErr w:type="spellStart"/>
            <w:r w:rsidR="00EA35D9">
              <w:t>Абсалямова</w:t>
            </w:r>
            <w:proofErr w:type="spellEnd"/>
            <w:r w:rsidR="00EA35D9">
              <w:t xml:space="preserve"> А.А.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Естественно-математического и гуманитарного циклов</w:t>
            </w:r>
          </w:p>
          <w:p w:rsidR="00EA35D9" w:rsidRDefault="00EA35D9" w:rsidP="00300901">
            <w:pPr>
              <w:pStyle w:val="a8"/>
            </w:pPr>
            <w:r>
              <w:t>Костина Н.Г.</w:t>
            </w:r>
          </w:p>
          <w:p w:rsidR="00C73D18" w:rsidRPr="00C73D18" w:rsidRDefault="0036164C" w:rsidP="00300901">
            <w:pPr>
              <w:pStyle w:val="a8"/>
            </w:pPr>
            <w:proofErr w:type="spellStart"/>
            <w:r>
              <w:t>Фаррахова</w:t>
            </w:r>
            <w:proofErr w:type="spellEnd"/>
            <w:r>
              <w:t xml:space="preserve"> Д Р</w:t>
            </w:r>
            <w:r w:rsidRPr="00C73D18">
              <w:t xml:space="preserve"> 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Регулярное посещение внеклассных мероприятий, классных часов, объединений дополнительного образования по теме «Использование информационных технологий»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ED1865" w:rsidRDefault="00C73D18" w:rsidP="00300901">
            <w:pPr>
              <w:pStyle w:val="a8"/>
            </w:pPr>
            <w:r w:rsidRPr="00ED1865">
              <w:t xml:space="preserve">Посещение внеклассных мероприятий и кружковых занятий с целью </w:t>
            </w:r>
            <w:r w:rsidRPr="00ED1865">
              <w:rPr>
                <w:shd w:val="clear" w:color="auto" w:fill="FFFFFF"/>
              </w:rPr>
              <w:t>изучения эффективности применения и внедрения новых </w:t>
            </w:r>
            <w:r w:rsidRPr="00ED1865">
              <w:rPr>
                <w:bCs/>
                <w:shd w:val="clear" w:color="auto" w:fill="FFFFFF"/>
              </w:rPr>
              <w:t>технологий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Анализы посещенных мероприятий</w:t>
            </w:r>
          </w:p>
        </w:tc>
      </w:tr>
      <w:tr w:rsidR="00C73D18" w:rsidRPr="00C73D18" w:rsidTr="009F5FDF"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Декабрь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Выполнение обязательного минимума содержания образования по русскому языку и математике в 1,2,3,4,5,6</w:t>
            </w:r>
            <w:r w:rsidR="0082504A">
              <w:t>,7,8,9</w:t>
            </w:r>
            <w:r w:rsidRPr="00C73D18">
              <w:t xml:space="preserve"> классах за 1 полугодие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Оценка выполнения обязательного минимума содержания образования по русскому языку и математике в 1,2,3,5,6</w:t>
            </w:r>
            <w:r w:rsidR="0082504A">
              <w:t>,7,8,9</w:t>
            </w:r>
            <w:r w:rsidRPr="00C73D18">
              <w:t xml:space="preserve"> классах за 1 полугодие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Электронный классный журнал 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Справка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Совещание при  директоре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Посещение уроков в 1,2.3,4,5,6</w:t>
            </w:r>
            <w:r w:rsidR="0082504A">
              <w:t>,7,8,9</w:t>
            </w:r>
            <w:r w:rsidRPr="00C73D18">
              <w:t xml:space="preserve"> классах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Реализация системно-деятельностного подходов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Тематический 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 уроков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Заместитель директора по УВР 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Директор школы </w:t>
            </w: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ЗДВР Гайсина </w:t>
            </w:r>
            <w:r w:rsidRPr="00C73D18">
              <w:lastRenderedPageBreak/>
              <w:t xml:space="preserve">Л.П.,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>Анализы посещенных уроков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Регулярное посещение внеклассных мероприятий, классных часов, объединений дополнительного образования по теме «Использование информационных технологий»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ED1865" w:rsidRDefault="00C73D18" w:rsidP="00300901">
            <w:pPr>
              <w:pStyle w:val="a8"/>
            </w:pPr>
            <w:r w:rsidRPr="00ED1865">
              <w:t xml:space="preserve">Посещение внеклассных мероприятий и кружковых занятий с целью </w:t>
            </w:r>
            <w:r w:rsidRPr="00ED1865">
              <w:rPr>
                <w:shd w:val="clear" w:color="auto" w:fill="FFFFFF"/>
              </w:rPr>
              <w:t>изучения эффективности применения и внедрения новых </w:t>
            </w:r>
            <w:r w:rsidRPr="00ED1865">
              <w:rPr>
                <w:bCs/>
                <w:shd w:val="clear" w:color="auto" w:fill="FFFFFF"/>
              </w:rPr>
              <w:t>технологий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Анализы посещенных мероприятий</w:t>
            </w:r>
          </w:p>
        </w:tc>
      </w:tr>
      <w:tr w:rsidR="00C73D18" w:rsidRPr="00C73D18" w:rsidTr="009F5FDF">
        <w:trPr>
          <w:trHeight w:val="501"/>
        </w:trPr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C73D18" w:rsidRPr="00C73D18" w:rsidTr="009F5FDF">
        <w:trPr>
          <w:trHeight w:val="3700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Работа педагогов по формированию УДД 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Состояние преподавания в начальной, основной  школе. Анализ активных методов обучения обучающихся на уроках  с точки зрения формирования УУД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Работа учителей 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тематически- обобщающий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Посещение уроков, наблюдение, собеседование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Директор школы</w:t>
            </w:r>
          </w:p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ЗДВР 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Анализы посещенных уроков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Выполнение образовательных программ за первое полугодие предметов 1 -</w:t>
            </w:r>
            <w:r w:rsidR="0082504A">
              <w:t>9</w:t>
            </w:r>
            <w:r w:rsidRPr="00C73D18">
              <w:t xml:space="preserve"> классов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Учителя - предметники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школьной документации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Педсовет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справка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Регулярное посещение внеклассных мероприятий, классных часов, объединений дополнительного образования по теме «Использование </w:t>
            </w:r>
            <w:r w:rsidRPr="00C73D18">
              <w:lastRenderedPageBreak/>
              <w:t>информационных технологий»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 xml:space="preserve">Посещение внеклассных мероприятий и кружковых занятий с целью </w:t>
            </w:r>
            <w:r w:rsidRPr="009F5FDF">
              <w:rPr>
                <w:shd w:val="clear" w:color="auto" w:fill="FFFFFF"/>
              </w:rPr>
              <w:t>изучения эффективности применения и внедрения новых </w:t>
            </w:r>
            <w:r w:rsidRPr="009F5FDF">
              <w:rPr>
                <w:bCs/>
                <w:shd w:val="clear" w:color="auto" w:fill="FFFFFF"/>
              </w:rPr>
              <w:t>технологий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Анализы посещенных мероприятий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 организации работы по самообразованию классными руководителями в сфере воспитания учащихся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планов работы по самообразованию классных руководителей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ШМО классных руководителей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ШМО начальных классов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отчет</w:t>
            </w:r>
          </w:p>
        </w:tc>
      </w:tr>
      <w:tr w:rsidR="00C73D18" w:rsidRPr="00C73D18" w:rsidTr="009F5FDF"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Default="00C73D18" w:rsidP="00300901">
            <w:pPr>
              <w:pStyle w:val="a8"/>
            </w:pPr>
            <w:r w:rsidRPr="00C73D18">
              <w:t>Состояние преподавания учебных предметов в 1 классе</w:t>
            </w:r>
            <w:r w:rsidR="0082504A">
              <w:t>.</w:t>
            </w:r>
          </w:p>
          <w:p w:rsidR="0082504A" w:rsidRPr="00C73D18" w:rsidRDefault="0082504A" w:rsidP="00300901">
            <w:pPr>
              <w:pStyle w:val="a8"/>
            </w:pPr>
            <w:r>
              <w:t>Формирование функциональной грамотности.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Изучение уровня преподавания учебных предметов обучающихся 1 класса, форм и основных видов деятельности, организации урока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Учитель 1 класса, обучающиеся 1 класса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Классно- обобщающий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Посещение уроков, наблюдение, анкетирование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Заместитель директора по УВР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Костина Н.Г.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Справка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ШМО начальных классов</w:t>
            </w:r>
          </w:p>
          <w:p w:rsidR="00C73D18" w:rsidRPr="00C73D18" w:rsidRDefault="00EA35D9" w:rsidP="00300901">
            <w:pPr>
              <w:pStyle w:val="a8"/>
            </w:pPr>
            <w:proofErr w:type="spellStart"/>
            <w:r>
              <w:t>Абсалямова</w:t>
            </w:r>
            <w:proofErr w:type="spellEnd"/>
            <w:r>
              <w:t xml:space="preserve"> А.А.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Мониторинг эффективности здоровье сберегающей деятельности классных руководителей 1-</w:t>
            </w:r>
            <w:r w:rsidR="0082504A">
              <w:t>9</w:t>
            </w:r>
            <w:r w:rsidRPr="00C73D18">
              <w:t xml:space="preserve"> классов 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Изучить эффективность применения здоровье сберегающих технологий на классных  часах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деятельности классных руководителей, собеседование,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Проверка школьной документации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Ларионова М.И.</w:t>
            </w:r>
          </w:p>
          <w:p w:rsidR="00C73D18" w:rsidRPr="00C73D18" w:rsidRDefault="00EA35D9" w:rsidP="00300901">
            <w:pPr>
              <w:pStyle w:val="a8"/>
            </w:pPr>
            <w:proofErr w:type="spellStart"/>
            <w:r>
              <w:t>Абсалямова</w:t>
            </w:r>
            <w:proofErr w:type="spellEnd"/>
            <w:r>
              <w:t xml:space="preserve"> А.А.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ШМО классных руководителей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и начальных классов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4A" w:rsidRDefault="00C73D18" w:rsidP="00300901">
            <w:pPr>
              <w:pStyle w:val="a8"/>
            </w:pPr>
            <w:r w:rsidRPr="00C73D18">
              <w:t>Анализ состояния преподавания уроков чтения в 1-4 классов</w:t>
            </w:r>
            <w:r w:rsidR="0082504A">
              <w:t>.</w:t>
            </w:r>
          </w:p>
          <w:p w:rsidR="00C73D18" w:rsidRPr="00C73D18" w:rsidRDefault="0082504A" w:rsidP="00300901">
            <w:pPr>
              <w:pStyle w:val="a8"/>
            </w:pPr>
            <w:r>
              <w:t>Формирование функциональной грамотности.</w:t>
            </w:r>
            <w:r w:rsidR="00C73D18" w:rsidRPr="00C73D18">
              <w:t xml:space="preserve"> 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Оценить навыки чтения учащихся 1-4 классов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Учителя начальных классов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Посещение уроков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EA35D9" w:rsidP="00300901">
            <w:pPr>
              <w:pStyle w:val="a8"/>
            </w:pPr>
            <w:proofErr w:type="spellStart"/>
            <w:r>
              <w:t>Абсалямова</w:t>
            </w:r>
            <w:proofErr w:type="spellEnd"/>
            <w:r>
              <w:t xml:space="preserve"> А.А.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Справка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ШМО начальных классов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Регулярное посещение внеклассных мероприятий, классных часов, </w:t>
            </w:r>
            <w:r w:rsidRPr="00C73D18">
              <w:lastRenderedPageBreak/>
              <w:t>объединений дополнительного образования по теме «Использование информационных технологий»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 xml:space="preserve">Посещение внеклассных мероприятий и кружковых занятий с целью </w:t>
            </w:r>
            <w:r w:rsidRPr="009F5FDF">
              <w:rPr>
                <w:shd w:val="clear" w:color="auto" w:fill="FFFFFF"/>
              </w:rPr>
              <w:t xml:space="preserve">изучения </w:t>
            </w:r>
            <w:r w:rsidRPr="009F5FDF">
              <w:rPr>
                <w:shd w:val="clear" w:color="auto" w:fill="FFFFFF"/>
              </w:rPr>
              <w:lastRenderedPageBreak/>
              <w:t>эффективности применения и внедрения новых </w:t>
            </w:r>
            <w:r w:rsidRPr="009F5FDF">
              <w:rPr>
                <w:bCs/>
                <w:shd w:val="clear" w:color="auto" w:fill="FFFFFF"/>
              </w:rPr>
              <w:t>технологий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Анализы посещенных мероприятий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Выполнение правил техники безопасности на уроках физкультуры и т</w:t>
            </w:r>
            <w:r w:rsidR="005E5879">
              <w:t>руда</w:t>
            </w:r>
            <w:r w:rsidRPr="00C73D18">
              <w:t xml:space="preserve"> в 1,2,3,4,5,6</w:t>
            </w:r>
            <w:r w:rsidR="0082504A">
              <w:t>,7,8,9</w:t>
            </w:r>
            <w:r w:rsidRPr="00C73D18">
              <w:t xml:space="preserve">   классах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 своевременности и качества проведения инструктажа по технике безопасности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Организация учебного процесса по физической культуре и технологии 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Наблюдение, собеседование с учителями и обучающимися, посещение уроков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Информация</w:t>
            </w:r>
            <w:r w:rsidR="00EA35D9">
              <w:t>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ШМО естественно-математического цикла  </w:t>
            </w:r>
            <w:r w:rsidR="00EA35D9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ШМО начальных классов  </w:t>
            </w:r>
            <w:proofErr w:type="spellStart"/>
            <w:r w:rsidR="00EA35D9">
              <w:t>Абсалямова</w:t>
            </w:r>
            <w:proofErr w:type="spellEnd"/>
            <w:r w:rsidR="00EA35D9">
              <w:t xml:space="preserve"> А.А.</w:t>
            </w:r>
          </w:p>
        </w:tc>
      </w:tr>
      <w:tr w:rsidR="00C73D18" w:rsidRPr="00C73D18" w:rsidTr="009F5FDF"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Default="00C73D18" w:rsidP="00300901">
            <w:pPr>
              <w:pStyle w:val="a8"/>
            </w:pPr>
            <w:r w:rsidRPr="00C73D18">
              <w:t>Классно-обобщающий контроль в 5 классе</w:t>
            </w:r>
            <w:r w:rsidR="0082504A">
              <w:t>.</w:t>
            </w:r>
          </w:p>
          <w:p w:rsidR="0082504A" w:rsidRPr="00C73D18" w:rsidRDefault="0082504A" w:rsidP="00300901">
            <w:pPr>
              <w:pStyle w:val="a8"/>
            </w:pPr>
            <w:r>
              <w:t>Формирование функциональной грамотности.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Учителя -</w:t>
            </w:r>
            <w:proofErr w:type="gramStart"/>
            <w:r w:rsidRPr="00C73D18">
              <w:t>предметники</w:t>
            </w:r>
            <w:proofErr w:type="gramEnd"/>
            <w:r w:rsidRPr="00C73D18">
              <w:t xml:space="preserve"> работающие в 5 классе, классный руководитель 5 класса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Классно-обобщающий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Посещение уроков, классных часов, диагностические срезы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Совещание при директоре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справка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Мониторинг уровня  обученности учащихся 4 класса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Учитель начальных классов 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диагностические срезы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EA35D9" w:rsidP="00300901">
            <w:pPr>
              <w:pStyle w:val="a8"/>
            </w:pPr>
            <w:proofErr w:type="spellStart"/>
            <w:r>
              <w:t>Абсалямова</w:t>
            </w:r>
            <w:proofErr w:type="spellEnd"/>
            <w:r>
              <w:t xml:space="preserve"> А.А.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ШМО начальных классов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анализ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Регулярное посещение внеклассных мероприятий, классных часов, объединений дополнительного образования по теме «Использование информационных </w:t>
            </w:r>
            <w:r w:rsidRPr="00C73D18">
              <w:lastRenderedPageBreak/>
              <w:t>технологий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lastRenderedPageBreak/>
              <w:t xml:space="preserve">Посещение внеклассных мероприятий и кружковых занятий с целью </w:t>
            </w:r>
            <w:r w:rsidRPr="009F5FDF">
              <w:rPr>
                <w:shd w:val="clear" w:color="auto" w:fill="FFFFFF"/>
              </w:rPr>
              <w:t>изучения эффективности применения и внедрения новых </w:t>
            </w:r>
            <w:r w:rsidRPr="009F5FDF">
              <w:rPr>
                <w:bCs/>
                <w:shd w:val="clear" w:color="auto" w:fill="FFFFFF"/>
              </w:rPr>
              <w:t>технологий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Анализы посещенных мероприятий</w:t>
            </w:r>
          </w:p>
        </w:tc>
      </w:tr>
      <w:tr w:rsidR="00C73D18" w:rsidRPr="00C73D18" w:rsidTr="009F5FDF">
        <w:trPr>
          <w:trHeight w:val="331"/>
        </w:trPr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C73D18" w:rsidRPr="00C73D18" w:rsidTr="009F5FDF">
        <w:trPr>
          <w:trHeight w:val="2846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Отработка механизма учета индивидуальных достижений обучающихся в начальной школе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(портфолио ученика)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Ученическое портфолио обучающихся начальной школы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фронтальный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Анализ портфолио,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по УВР, ВР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Справка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ШМО начальных классов</w:t>
            </w:r>
          </w:p>
          <w:p w:rsidR="00C73D18" w:rsidRPr="00C73D18" w:rsidRDefault="00EA35D9" w:rsidP="00300901">
            <w:pPr>
              <w:pStyle w:val="a8"/>
            </w:pPr>
            <w:proofErr w:type="spellStart"/>
            <w:r>
              <w:t>Абсалямова</w:t>
            </w:r>
            <w:proofErr w:type="spellEnd"/>
            <w:r>
              <w:t xml:space="preserve"> А.А.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Диагностика обучающихся 1,2,3,4 класса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Оценка достижения планируемых результатов обучающихся 2,3,4 классов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Итоговая промежуточная аттестация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 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Анализ, наблюдение, анкетирование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Справка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ШМО начальных классов </w:t>
            </w:r>
          </w:p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А</w:t>
            </w:r>
            <w:r w:rsidR="00C73306">
              <w:t>бсаля</w:t>
            </w:r>
            <w:r w:rsidRPr="00C73D18">
              <w:t>мова</w:t>
            </w:r>
            <w:proofErr w:type="spellEnd"/>
            <w:r w:rsidRPr="00C73D18">
              <w:t xml:space="preserve"> </w:t>
            </w:r>
            <w:r w:rsidR="00C73306">
              <w:t>А.А.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Диагностика обучающихся 5 класса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Оценка достижения планируемых результатов учащихся 5 класса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Итоговая промежуточная аттестация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тематически- обобщающий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Анализ, наблюдение, анкетирование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Анализ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ШМО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Классно-обобщающий контроль в 1  классе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Учитель начальных классов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Классно-обобщающий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Посещение уроков, классных часов, диагностические срезы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Справка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Совещание при директоре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743A86">
            <w:pPr>
              <w:pStyle w:val="a8"/>
              <w:ind w:left="-123" w:right="-139"/>
            </w:pPr>
            <w:r w:rsidRPr="00C73D18">
              <w:t>Регулярное посещение внеклассных мероприятий, классных часов, объединений дополнительного образования по теме «Использование информационных технологий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Посещение внеклассных мероприятий и кружковых занятий с целью </w:t>
            </w:r>
            <w:r w:rsidRPr="009F5FDF">
              <w:rPr>
                <w:shd w:val="clear" w:color="auto" w:fill="FFFFFF"/>
              </w:rPr>
              <w:t>изучения эффективности применения и внедрения новых </w:t>
            </w:r>
            <w:r w:rsidRPr="009F5FDF">
              <w:rPr>
                <w:bCs/>
                <w:shd w:val="clear" w:color="auto" w:fill="FFFFFF"/>
              </w:rPr>
              <w:t>технологий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 посещений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Организация целенаправленной скоординированной работы по родительскому всеобучу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</w:t>
            </w: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Посещение родительских собраний общешкольных и классных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proofErr w:type="spellStart"/>
            <w:r w:rsidRPr="00C73D18">
              <w:t>Чатурова</w:t>
            </w:r>
            <w:proofErr w:type="spellEnd"/>
            <w:r w:rsidRPr="00C73D18">
              <w:t xml:space="preserve"> Л.В.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Анализ посещений </w:t>
            </w:r>
          </w:p>
        </w:tc>
      </w:tr>
      <w:tr w:rsidR="00C73D18" w:rsidRPr="00C73D18" w:rsidTr="009F5FDF">
        <w:tc>
          <w:tcPr>
            <w:tcW w:w="107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Выполнение программного материала по предметам учебного плана в 1,2,3,4 и 5,6</w:t>
            </w:r>
            <w:r w:rsidR="0082504A">
              <w:t>,7,8,9</w:t>
            </w:r>
            <w:r w:rsidRPr="00C73D18">
              <w:t xml:space="preserve"> классах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Оценка выполнения программного материала ООП для 1,2,3,4 и 5,6</w:t>
            </w:r>
            <w:r w:rsidR="0082504A">
              <w:t>,7,8,9</w:t>
            </w:r>
            <w:r w:rsidRPr="00C73D18">
              <w:t xml:space="preserve"> классов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Классные журналы 1 ,2,3,4 и 5,6</w:t>
            </w:r>
            <w:r w:rsidR="0082504A">
              <w:t>,7,8,9</w:t>
            </w:r>
            <w:r w:rsidRPr="00C73D18">
              <w:t xml:space="preserve"> классов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Изучение документации, собеседование с учителем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Справка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 Совещание при директоре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 xml:space="preserve">2 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7653C9">
            <w:pPr>
              <w:pStyle w:val="a8"/>
            </w:pPr>
            <w:r w:rsidRPr="00C73D18">
              <w:t>Диагностика обучающихся 1 класса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7653C9">
            <w:pPr>
              <w:pStyle w:val="a8"/>
            </w:pPr>
            <w:r w:rsidRPr="00C73D18">
              <w:t>Оценка достижения планируемых результатов обучающихся 1 класса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7653C9">
            <w:pPr>
              <w:pStyle w:val="a8"/>
            </w:pPr>
            <w:r w:rsidRPr="00C73D18">
              <w:t xml:space="preserve">Итоговая комплексная работа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7653C9">
            <w:pPr>
              <w:pStyle w:val="a8"/>
            </w:pPr>
            <w:r w:rsidRPr="00C73D18">
              <w:t>тематически- обобщающий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7653C9">
            <w:pPr>
              <w:pStyle w:val="a8"/>
            </w:pPr>
            <w:r w:rsidRPr="00C73D18">
              <w:t>Анализ, наблюдение, анкетирование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7653C9">
            <w:pPr>
              <w:pStyle w:val="a8"/>
            </w:pPr>
            <w:r w:rsidRPr="00C73D18">
              <w:t xml:space="preserve">Заместитель директора по УВР </w:t>
            </w:r>
          </w:p>
          <w:p w:rsidR="00C73D18" w:rsidRPr="00C73D18" w:rsidRDefault="00C73D18" w:rsidP="007653C9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7653C9">
            <w:pPr>
              <w:pStyle w:val="a8"/>
            </w:pPr>
            <w:r w:rsidRPr="00C73D18">
              <w:t>Справка</w:t>
            </w:r>
          </w:p>
          <w:p w:rsidR="00C73D18" w:rsidRPr="00C73D18" w:rsidRDefault="00C73D18" w:rsidP="007653C9">
            <w:pPr>
              <w:pStyle w:val="a8"/>
            </w:pPr>
            <w:r w:rsidRPr="00C73D18">
              <w:t xml:space="preserve"> Совещание при  директоре 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Отработка механизма учета индивидуальных достижений обучающихся в 5 классе (портфолио ученика)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Ученическое портфолио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фронтальный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Анализ портфолио,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Собеседование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Заместитель директора </w:t>
            </w:r>
          </w:p>
          <w:p w:rsidR="00C73D18" w:rsidRPr="00C73D18" w:rsidRDefault="00C73D18" w:rsidP="00300901">
            <w:pPr>
              <w:pStyle w:val="a8"/>
            </w:pPr>
            <w:r w:rsidRPr="00C73D18">
              <w:t xml:space="preserve">по УВР </w:t>
            </w:r>
          </w:p>
          <w:p w:rsidR="00C73D18" w:rsidRPr="00C73D18" w:rsidRDefault="00C73D18" w:rsidP="00300901">
            <w:pPr>
              <w:pStyle w:val="a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D18" w:rsidRPr="00C73D18" w:rsidRDefault="00C73D18" w:rsidP="00300901">
            <w:pPr>
              <w:pStyle w:val="a8"/>
            </w:pPr>
            <w:r w:rsidRPr="00C73D18">
              <w:t>Справка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ШМО  естественно-математического и гуманитарного циклов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Организация воспитательной оздоровительной работы с учащимися в летний период 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Классные руководители 1-6 классов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тематический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Подготовка списков, планов работы, разработка режима работы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Гайсина Л.П.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Совещание при директоре информация</w:t>
            </w:r>
          </w:p>
        </w:tc>
      </w:tr>
      <w:tr w:rsidR="00C73D18" w:rsidRPr="00C73D18" w:rsidTr="009F5FDF"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C73D1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73D18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 xml:space="preserve">Проведение промежуточных аттестационных контрольных работ 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</w:p>
        </w:tc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Учителя –предметники</w:t>
            </w:r>
          </w:p>
          <w:p w:rsidR="00C73D18" w:rsidRPr="00C73D18" w:rsidRDefault="00C73D18" w:rsidP="00300901">
            <w:pPr>
              <w:pStyle w:val="a8"/>
            </w:pPr>
            <w:r w:rsidRPr="00C73D18">
              <w:t>1-6 классов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итоговый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Анализ промежуточных аттестационных работ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Костина Н.Г.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8" w:rsidRPr="00C73D18" w:rsidRDefault="00C73D18" w:rsidP="00300901">
            <w:pPr>
              <w:pStyle w:val="a8"/>
            </w:pPr>
            <w:r w:rsidRPr="00C73D18">
              <w:t>Сбор документации</w:t>
            </w:r>
          </w:p>
        </w:tc>
      </w:tr>
    </w:tbl>
    <w:p w:rsidR="005E5879" w:rsidRDefault="005E5879" w:rsidP="00300901">
      <w:pPr>
        <w:rPr>
          <w:rFonts w:ascii="Times New Roman" w:hAnsi="Times New Roman" w:cs="Times New Roman"/>
          <w:sz w:val="24"/>
          <w:szCs w:val="24"/>
        </w:rPr>
      </w:pPr>
    </w:p>
    <w:p w:rsidR="005E5879" w:rsidRPr="005E5879" w:rsidRDefault="005E5879" w:rsidP="005E5879">
      <w:pPr>
        <w:rPr>
          <w:rFonts w:ascii="Times New Roman" w:hAnsi="Times New Roman" w:cs="Times New Roman"/>
          <w:sz w:val="24"/>
          <w:szCs w:val="24"/>
        </w:rPr>
      </w:pPr>
    </w:p>
    <w:p w:rsidR="005E5879" w:rsidRDefault="005E5879" w:rsidP="005E5879">
      <w:pPr>
        <w:rPr>
          <w:rFonts w:ascii="Times New Roman" w:hAnsi="Times New Roman" w:cs="Times New Roman"/>
          <w:sz w:val="24"/>
          <w:szCs w:val="24"/>
        </w:rPr>
      </w:pPr>
    </w:p>
    <w:p w:rsidR="00743A86" w:rsidRDefault="005E5879" w:rsidP="005E587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43A86" w:rsidSect="002857AB">
      <w:pgSz w:w="11906" w:h="16838"/>
      <w:pgMar w:top="397" w:right="851" w:bottom="39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CDD" w:rsidRDefault="00280CDD" w:rsidP="00B04FC4">
      <w:pPr>
        <w:spacing w:after="0" w:line="240" w:lineRule="auto"/>
      </w:pPr>
      <w:r>
        <w:separator/>
      </w:r>
    </w:p>
  </w:endnote>
  <w:endnote w:type="continuationSeparator" w:id="0">
    <w:p w:rsidR="00280CDD" w:rsidRDefault="00280CDD" w:rsidP="00B0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Han Sans CN Regular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CDD" w:rsidRDefault="00280CDD" w:rsidP="00B04FC4">
      <w:pPr>
        <w:spacing w:after="0" w:line="240" w:lineRule="auto"/>
      </w:pPr>
      <w:r>
        <w:separator/>
      </w:r>
    </w:p>
  </w:footnote>
  <w:footnote w:type="continuationSeparator" w:id="0">
    <w:p w:rsidR="00280CDD" w:rsidRDefault="00280CDD" w:rsidP="00B04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26E9"/>
    <w:multiLevelType w:val="hybridMultilevel"/>
    <w:tmpl w:val="C65414A2"/>
    <w:lvl w:ilvl="0" w:tplc="10AE54DE">
      <w:start w:val="1"/>
      <w:numFmt w:val="bullet"/>
      <w:lvlText w:val="-"/>
      <w:lvlJc w:val="left"/>
    </w:lvl>
    <w:lvl w:ilvl="1" w:tplc="24683672">
      <w:numFmt w:val="decimal"/>
      <w:lvlText w:val=""/>
      <w:lvlJc w:val="left"/>
      <w:rPr>
        <w:rFonts w:cs="Times New Roman"/>
      </w:rPr>
    </w:lvl>
    <w:lvl w:ilvl="2" w:tplc="3F4A7F04">
      <w:numFmt w:val="decimal"/>
      <w:lvlText w:val=""/>
      <w:lvlJc w:val="left"/>
      <w:rPr>
        <w:rFonts w:cs="Times New Roman"/>
      </w:rPr>
    </w:lvl>
    <w:lvl w:ilvl="3" w:tplc="2312C44A">
      <w:numFmt w:val="decimal"/>
      <w:lvlText w:val=""/>
      <w:lvlJc w:val="left"/>
      <w:rPr>
        <w:rFonts w:cs="Times New Roman"/>
      </w:rPr>
    </w:lvl>
    <w:lvl w:ilvl="4" w:tplc="FC4C77C8">
      <w:numFmt w:val="decimal"/>
      <w:lvlText w:val=""/>
      <w:lvlJc w:val="left"/>
      <w:rPr>
        <w:rFonts w:cs="Times New Roman"/>
      </w:rPr>
    </w:lvl>
    <w:lvl w:ilvl="5" w:tplc="9C1ED5F6">
      <w:numFmt w:val="decimal"/>
      <w:lvlText w:val=""/>
      <w:lvlJc w:val="left"/>
      <w:rPr>
        <w:rFonts w:cs="Times New Roman"/>
      </w:rPr>
    </w:lvl>
    <w:lvl w:ilvl="6" w:tplc="F81878A6">
      <w:numFmt w:val="decimal"/>
      <w:lvlText w:val=""/>
      <w:lvlJc w:val="left"/>
      <w:rPr>
        <w:rFonts w:cs="Times New Roman"/>
      </w:rPr>
    </w:lvl>
    <w:lvl w:ilvl="7" w:tplc="FC281B94">
      <w:numFmt w:val="decimal"/>
      <w:lvlText w:val=""/>
      <w:lvlJc w:val="left"/>
      <w:rPr>
        <w:rFonts w:cs="Times New Roman"/>
      </w:rPr>
    </w:lvl>
    <w:lvl w:ilvl="8" w:tplc="69740600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1E43127"/>
    <w:multiLevelType w:val="hybridMultilevel"/>
    <w:tmpl w:val="F28C8CC2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2261A52"/>
    <w:multiLevelType w:val="hybridMultilevel"/>
    <w:tmpl w:val="25D84DA6"/>
    <w:lvl w:ilvl="0" w:tplc="E93AE888">
      <w:start w:val="1"/>
      <w:numFmt w:val="decimal"/>
      <w:lvlText w:val="%1."/>
      <w:lvlJc w:val="left"/>
      <w:pPr>
        <w:ind w:left="36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0D86773E"/>
    <w:multiLevelType w:val="multilevel"/>
    <w:tmpl w:val="5B403B96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5" w:hanging="1800"/>
      </w:pPr>
      <w:rPr>
        <w:rFonts w:hint="default"/>
      </w:rPr>
    </w:lvl>
  </w:abstractNum>
  <w:abstractNum w:abstractNumId="5" w15:restartNumberingAfterBreak="0">
    <w:nsid w:val="128410F1"/>
    <w:multiLevelType w:val="hybridMultilevel"/>
    <w:tmpl w:val="726286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5F87BB2"/>
    <w:multiLevelType w:val="multilevel"/>
    <w:tmpl w:val="A8DC9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530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72728E"/>
    <w:multiLevelType w:val="multilevel"/>
    <w:tmpl w:val="F9CA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A072A"/>
    <w:multiLevelType w:val="hybridMultilevel"/>
    <w:tmpl w:val="3D263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F01F1"/>
    <w:multiLevelType w:val="multilevel"/>
    <w:tmpl w:val="9F5284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8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1800"/>
      </w:pPr>
      <w:rPr>
        <w:rFonts w:hint="default"/>
      </w:rPr>
    </w:lvl>
  </w:abstractNum>
  <w:abstractNum w:abstractNumId="10" w15:restartNumberingAfterBreak="0">
    <w:nsid w:val="386F405E"/>
    <w:multiLevelType w:val="multilevel"/>
    <w:tmpl w:val="3428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B6366F"/>
    <w:multiLevelType w:val="multilevel"/>
    <w:tmpl w:val="185A823E"/>
    <w:lvl w:ilvl="0">
      <w:start w:val="1"/>
      <w:numFmt w:val="bullet"/>
      <w:lvlText w:val=""/>
      <w:lvlJc w:val="left"/>
      <w:pPr>
        <w:ind w:left="26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2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5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D83FDC"/>
    <w:multiLevelType w:val="hybridMultilevel"/>
    <w:tmpl w:val="17D80E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12081"/>
    <w:multiLevelType w:val="hybridMultilevel"/>
    <w:tmpl w:val="0F8A6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C4BDF"/>
    <w:multiLevelType w:val="hybridMultilevel"/>
    <w:tmpl w:val="AEE07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F45A25"/>
    <w:multiLevelType w:val="hybridMultilevel"/>
    <w:tmpl w:val="9D2E8620"/>
    <w:lvl w:ilvl="0" w:tplc="1C1847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41829"/>
    <w:multiLevelType w:val="hybridMultilevel"/>
    <w:tmpl w:val="94E47B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C590A6A"/>
    <w:multiLevelType w:val="hybridMultilevel"/>
    <w:tmpl w:val="2FAC35C8"/>
    <w:lvl w:ilvl="0" w:tplc="28882E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6127F2"/>
    <w:multiLevelType w:val="hybridMultilevel"/>
    <w:tmpl w:val="6B3440F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21F1911"/>
    <w:multiLevelType w:val="hybridMultilevel"/>
    <w:tmpl w:val="FB7A10F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2F0E03"/>
    <w:multiLevelType w:val="multilevel"/>
    <w:tmpl w:val="54909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083DE0"/>
    <w:multiLevelType w:val="multilevel"/>
    <w:tmpl w:val="68083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33589"/>
    <w:multiLevelType w:val="multilevel"/>
    <w:tmpl w:val="EC146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0B066A"/>
    <w:multiLevelType w:val="multilevel"/>
    <w:tmpl w:val="94F40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CC3327"/>
    <w:multiLevelType w:val="hybridMultilevel"/>
    <w:tmpl w:val="38EE631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745BA5"/>
    <w:multiLevelType w:val="multilevel"/>
    <w:tmpl w:val="1CD0C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CDC7AAA"/>
    <w:multiLevelType w:val="hybridMultilevel"/>
    <w:tmpl w:val="8D0C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D08CF"/>
    <w:multiLevelType w:val="multilevel"/>
    <w:tmpl w:val="57FE2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30113A"/>
    <w:multiLevelType w:val="hybridMultilevel"/>
    <w:tmpl w:val="F30C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50CC3"/>
    <w:multiLevelType w:val="multilevel"/>
    <w:tmpl w:val="F9C463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52523B"/>
    <w:multiLevelType w:val="multilevel"/>
    <w:tmpl w:val="EB1E67B2"/>
    <w:lvl w:ilvl="0">
      <w:start w:val="1"/>
      <w:numFmt w:val="decimal"/>
      <w:lvlText w:val="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29"/>
  </w:num>
  <w:num w:numId="4">
    <w:abstractNumId w:val="20"/>
  </w:num>
  <w:num w:numId="5">
    <w:abstractNumId w:val="23"/>
  </w:num>
  <w:num w:numId="6">
    <w:abstractNumId w:val="30"/>
    <w:lvlOverride w:ilvl="0">
      <w:startOverride w:val="1"/>
    </w:lvlOverride>
  </w:num>
  <w:num w:numId="7">
    <w:abstractNumId w:val="5"/>
  </w:num>
  <w:num w:numId="8">
    <w:abstractNumId w:val="12"/>
  </w:num>
  <w:num w:numId="9">
    <w:abstractNumId w:val="9"/>
  </w:num>
  <w:num w:numId="10">
    <w:abstractNumId w:val="4"/>
  </w:num>
  <w:num w:numId="11">
    <w:abstractNumId w:val="19"/>
  </w:num>
  <w:num w:numId="12">
    <w:abstractNumId w:val="2"/>
  </w:num>
  <w:num w:numId="13">
    <w:abstractNumId w:val="8"/>
  </w:num>
  <w:num w:numId="14">
    <w:abstractNumId w:val="25"/>
  </w:num>
  <w:num w:numId="15">
    <w:abstractNumId w:val="24"/>
  </w:num>
  <w:num w:numId="16">
    <w:abstractNumId w:val="11"/>
  </w:num>
  <w:num w:numId="17">
    <w:abstractNumId w:val="26"/>
  </w:num>
  <w:num w:numId="18">
    <w:abstractNumId w:val="28"/>
  </w:num>
  <w:num w:numId="19">
    <w:abstractNumId w:val="22"/>
  </w:num>
  <w:num w:numId="20">
    <w:abstractNumId w:val="16"/>
  </w:num>
  <w:num w:numId="21">
    <w:abstractNumId w:val="13"/>
  </w:num>
  <w:num w:numId="22">
    <w:abstractNumId w:val="17"/>
  </w:num>
  <w:num w:numId="23">
    <w:abstractNumId w:val="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8"/>
  </w:num>
  <w:num w:numId="27">
    <w:abstractNumId w:val="27"/>
  </w:num>
  <w:num w:numId="28">
    <w:abstractNumId w:val="7"/>
  </w:num>
  <w:num w:numId="29">
    <w:abstractNumId w:val="15"/>
  </w:num>
  <w:num w:numId="30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5B6"/>
    <w:rsid w:val="000027E7"/>
    <w:rsid w:val="00007BF9"/>
    <w:rsid w:val="000170E7"/>
    <w:rsid w:val="000249DF"/>
    <w:rsid w:val="00025390"/>
    <w:rsid w:val="000530CB"/>
    <w:rsid w:val="000615CA"/>
    <w:rsid w:val="000858F7"/>
    <w:rsid w:val="00134AA7"/>
    <w:rsid w:val="00136B21"/>
    <w:rsid w:val="00137987"/>
    <w:rsid w:val="00154779"/>
    <w:rsid w:val="00154F65"/>
    <w:rsid w:val="00166770"/>
    <w:rsid w:val="00171B1C"/>
    <w:rsid w:val="00192F5E"/>
    <w:rsid w:val="001A538B"/>
    <w:rsid w:val="001C36C1"/>
    <w:rsid w:val="001D191B"/>
    <w:rsid w:val="00224126"/>
    <w:rsid w:val="00233474"/>
    <w:rsid w:val="00262514"/>
    <w:rsid w:val="00280CDD"/>
    <w:rsid w:val="00284767"/>
    <w:rsid w:val="00284C0F"/>
    <w:rsid w:val="002857AB"/>
    <w:rsid w:val="002979BB"/>
    <w:rsid w:val="002A11D9"/>
    <w:rsid w:val="002A4775"/>
    <w:rsid w:val="002C2974"/>
    <w:rsid w:val="002F2F9E"/>
    <w:rsid w:val="002F53AD"/>
    <w:rsid w:val="002F69A8"/>
    <w:rsid w:val="00300901"/>
    <w:rsid w:val="00335E14"/>
    <w:rsid w:val="00352A01"/>
    <w:rsid w:val="0036164C"/>
    <w:rsid w:val="00390615"/>
    <w:rsid w:val="003C3D5A"/>
    <w:rsid w:val="003D7CE6"/>
    <w:rsid w:val="003F0917"/>
    <w:rsid w:val="003F4072"/>
    <w:rsid w:val="003F4B39"/>
    <w:rsid w:val="00410C54"/>
    <w:rsid w:val="004139CC"/>
    <w:rsid w:val="0042491E"/>
    <w:rsid w:val="00462EA2"/>
    <w:rsid w:val="00490DC2"/>
    <w:rsid w:val="00491D68"/>
    <w:rsid w:val="004962F6"/>
    <w:rsid w:val="00496EFD"/>
    <w:rsid w:val="004C1C41"/>
    <w:rsid w:val="004E1FD9"/>
    <w:rsid w:val="004E4BE5"/>
    <w:rsid w:val="004F1D0B"/>
    <w:rsid w:val="0052746F"/>
    <w:rsid w:val="0053450F"/>
    <w:rsid w:val="00536BEA"/>
    <w:rsid w:val="00537F65"/>
    <w:rsid w:val="00552C41"/>
    <w:rsid w:val="0059100B"/>
    <w:rsid w:val="005D1239"/>
    <w:rsid w:val="005E5879"/>
    <w:rsid w:val="005E6133"/>
    <w:rsid w:val="00643661"/>
    <w:rsid w:val="006815C3"/>
    <w:rsid w:val="006B7864"/>
    <w:rsid w:val="006C5359"/>
    <w:rsid w:val="006E79A5"/>
    <w:rsid w:val="00703AD9"/>
    <w:rsid w:val="007112BA"/>
    <w:rsid w:val="007149D5"/>
    <w:rsid w:val="00717FC7"/>
    <w:rsid w:val="0072044B"/>
    <w:rsid w:val="00725557"/>
    <w:rsid w:val="00727219"/>
    <w:rsid w:val="00727617"/>
    <w:rsid w:val="00736552"/>
    <w:rsid w:val="00743A86"/>
    <w:rsid w:val="00763E9A"/>
    <w:rsid w:val="007653C9"/>
    <w:rsid w:val="00766B5F"/>
    <w:rsid w:val="007673AB"/>
    <w:rsid w:val="007817E7"/>
    <w:rsid w:val="007900AE"/>
    <w:rsid w:val="00794474"/>
    <w:rsid w:val="007B0DBC"/>
    <w:rsid w:val="007F6EF9"/>
    <w:rsid w:val="00820BE6"/>
    <w:rsid w:val="0082504A"/>
    <w:rsid w:val="008829C4"/>
    <w:rsid w:val="008A18B4"/>
    <w:rsid w:val="008B2FDD"/>
    <w:rsid w:val="00905353"/>
    <w:rsid w:val="00925F94"/>
    <w:rsid w:val="00955947"/>
    <w:rsid w:val="00964A0C"/>
    <w:rsid w:val="009654EC"/>
    <w:rsid w:val="009771B7"/>
    <w:rsid w:val="009C1D0C"/>
    <w:rsid w:val="009F10B1"/>
    <w:rsid w:val="009F259A"/>
    <w:rsid w:val="009F5109"/>
    <w:rsid w:val="009F5FDF"/>
    <w:rsid w:val="00A061AD"/>
    <w:rsid w:val="00A133F3"/>
    <w:rsid w:val="00A25AE6"/>
    <w:rsid w:val="00A30904"/>
    <w:rsid w:val="00A519B8"/>
    <w:rsid w:val="00A559FC"/>
    <w:rsid w:val="00A75BB9"/>
    <w:rsid w:val="00A935B6"/>
    <w:rsid w:val="00AA0725"/>
    <w:rsid w:val="00AA4518"/>
    <w:rsid w:val="00AC2588"/>
    <w:rsid w:val="00AE2408"/>
    <w:rsid w:val="00AF0E7A"/>
    <w:rsid w:val="00AF43D3"/>
    <w:rsid w:val="00B04FC4"/>
    <w:rsid w:val="00B14688"/>
    <w:rsid w:val="00B3761C"/>
    <w:rsid w:val="00B47F36"/>
    <w:rsid w:val="00B55681"/>
    <w:rsid w:val="00B6069A"/>
    <w:rsid w:val="00B95174"/>
    <w:rsid w:val="00B957A8"/>
    <w:rsid w:val="00BA674D"/>
    <w:rsid w:val="00BD3616"/>
    <w:rsid w:val="00BE0C09"/>
    <w:rsid w:val="00C150DD"/>
    <w:rsid w:val="00C165B2"/>
    <w:rsid w:val="00C17AB4"/>
    <w:rsid w:val="00C2136B"/>
    <w:rsid w:val="00C465A4"/>
    <w:rsid w:val="00C73306"/>
    <w:rsid w:val="00C73D18"/>
    <w:rsid w:val="00C856E7"/>
    <w:rsid w:val="00C93DE5"/>
    <w:rsid w:val="00CA3654"/>
    <w:rsid w:val="00CB5F66"/>
    <w:rsid w:val="00CB74FF"/>
    <w:rsid w:val="00CC3580"/>
    <w:rsid w:val="00CC389A"/>
    <w:rsid w:val="00CE1680"/>
    <w:rsid w:val="00D01250"/>
    <w:rsid w:val="00D16DF0"/>
    <w:rsid w:val="00D232A6"/>
    <w:rsid w:val="00D40D1E"/>
    <w:rsid w:val="00D75770"/>
    <w:rsid w:val="00DA374C"/>
    <w:rsid w:val="00DA49F8"/>
    <w:rsid w:val="00DE21C6"/>
    <w:rsid w:val="00DE5E8C"/>
    <w:rsid w:val="00DF2135"/>
    <w:rsid w:val="00E17B2B"/>
    <w:rsid w:val="00E7329C"/>
    <w:rsid w:val="00E91BC6"/>
    <w:rsid w:val="00EA2047"/>
    <w:rsid w:val="00EA35D9"/>
    <w:rsid w:val="00EB4171"/>
    <w:rsid w:val="00EC3D4D"/>
    <w:rsid w:val="00ED1865"/>
    <w:rsid w:val="00EE0F9C"/>
    <w:rsid w:val="00EF1F7D"/>
    <w:rsid w:val="00F10F46"/>
    <w:rsid w:val="00F2232B"/>
    <w:rsid w:val="00F72DC9"/>
    <w:rsid w:val="00F814FB"/>
    <w:rsid w:val="00F90162"/>
    <w:rsid w:val="00F92842"/>
    <w:rsid w:val="00FB1FB3"/>
    <w:rsid w:val="00FB6198"/>
    <w:rsid w:val="00FE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8E20"/>
  <w15:docId w15:val="{B568D33C-A3E2-443B-8019-032CC86A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284C0F"/>
    <w:pPr>
      <w:keepNext/>
      <w:spacing w:after="0" w:line="240" w:lineRule="auto"/>
      <w:ind w:firstLine="720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284C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84C0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84C0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84C0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284C0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284C0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284C0F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84C0F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2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E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E1FD9"/>
  </w:style>
  <w:style w:type="paragraph" w:customStyle="1" w:styleId="p4">
    <w:name w:val="p4"/>
    <w:basedOn w:val="a"/>
    <w:rsid w:val="004E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E1FD9"/>
  </w:style>
  <w:style w:type="character" w:customStyle="1" w:styleId="s4">
    <w:name w:val="s4"/>
    <w:basedOn w:val="a0"/>
    <w:rsid w:val="004E1FD9"/>
  </w:style>
  <w:style w:type="numbering" w:customStyle="1" w:styleId="11">
    <w:name w:val="Нет списка1"/>
    <w:next w:val="a2"/>
    <w:uiPriority w:val="99"/>
    <w:semiHidden/>
    <w:rsid w:val="00905353"/>
  </w:style>
  <w:style w:type="paragraph" w:customStyle="1" w:styleId="12">
    <w:name w:val="Стиль1"/>
    <w:basedOn w:val="a"/>
    <w:rsid w:val="00905353"/>
    <w:pPr>
      <w:spacing w:after="0" w:line="240" w:lineRule="auto"/>
    </w:pPr>
    <w:rPr>
      <w:rFonts w:ascii="Symbol" w:eastAsia="Times New Roman" w:hAnsi="Symbol" w:cs="Times New Roman"/>
      <w:position w:val="8"/>
      <w:sz w:val="24"/>
      <w:szCs w:val="24"/>
      <w:lang w:val="en-US" w:eastAsia="ru-RU"/>
    </w:rPr>
  </w:style>
  <w:style w:type="table" w:styleId="a4">
    <w:name w:val="Table Grid"/>
    <w:basedOn w:val="a1"/>
    <w:uiPriority w:val="39"/>
    <w:rsid w:val="0090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99"/>
    <w:qFormat/>
    <w:rsid w:val="00905353"/>
    <w:rPr>
      <w:b/>
      <w:bCs/>
    </w:rPr>
  </w:style>
  <w:style w:type="paragraph" w:styleId="a6">
    <w:name w:val="Balloon Text"/>
    <w:basedOn w:val="a"/>
    <w:link w:val="a7"/>
    <w:uiPriority w:val="99"/>
    <w:rsid w:val="0090535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90535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No Spacing"/>
    <w:link w:val="a9"/>
    <w:uiPriority w:val="99"/>
    <w:qFormat/>
    <w:rsid w:val="00905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84C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84C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284C0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84C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84C0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84C0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84C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84C0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84C0F"/>
    <w:rPr>
      <w:rFonts w:ascii="Arial" w:eastAsia="Times New Roman" w:hAnsi="Arial" w:cs="Arial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284C0F"/>
  </w:style>
  <w:style w:type="numbering" w:customStyle="1" w:styleId="110">
    <w:name w:val="Нет списка11"/>
    <w:next w:val="a2"/>
    <w:uiPriority w:val="99"/>
    <w:semiHidden/>
    <w:unhideWhenUsed/>
    <w:rsid w:val="00284C0F"/>
  </w:style>
  <w:style w:type="character" w:customStyle="1" w:styleId="apple-converted-space">
    <w:name w:val="apple-converted-space"/>
    <w:basedOn w:val="a0"/>
    <w:uiPriority w:val="99"/>
    <w:rsid w:val="00284C0F"/>
  </w:style>
  <w:style w:type="paragraph" w:styleId="aa">
    <w:name w:val="header"/>
    <w:basedOn w:val="a"/>
    <w:link w:val="ab"/>
    <w:uiPriority w:val="99"/>
    <w:unhideWhenUsed/>
    <w:rsid w:val="00284C0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284C0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284C0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284C0F"/>
    <w:rPr>
      <w:rFonts w:ascii="Calibri" w:eastAsia="Calibri" w:hAnsi="Calibri" w:cs="Times New Roman"/>
    </w:rPr>
  </w:style>
  <w:style w:type="numbering" w:customStyle="1" w:styleId="210">
    <w:name w:val="Нет списка21"/>
    <w:next w:val="a2"/>
    <w:semiHidden/>
    <w:rsid w:val="00284C0F"/>
  </w:style>
  <w:style w:type="paragraph" w:styleId="ae">
    <w:name w:val="Body Text"/>
    <w:basedOn w:val="a"/>
    <w:link w:val="af"/>
    <w:uiPriority w:val="99"/>
    <w:qFormat/>
    <w:rsid w:val="00284C0F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284C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284C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284C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284C0F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84C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 Indent"/>
    <w:basedOn w:val="a"/>
    <w:link w:val="af1"/>
    <w:rsid w:val="00284C0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84C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rsid w:val="00284C0F"/>
  </w:style>
  <w:style w:type="paragraph" w:styleId="31">
    <w:name w:val="Body Text 3"/>
    <w:basedOn w:val="a"/>
    <w:link w:val="32"/>
    <w:rsid w:val="00284C0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84C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lock Text"/>
    <w:basedOn w:val="a"/>
    <w:rsid w:val="00284C0F"/>
    <w:pPr>
      <w:spacing w:after="0" w:line="240" w:lineRule="auto"/>
      <w:ind w:left="113" w:right="113"/>
      <w:jc w:val="center"/>
    </w:pPr>
    <w:rPr>
      <w:rFonts w:ascii="Bookman Old Style" w:eastAsia="Times New Roman" w:hAnsi="Bookman Old Style" w:cs="Times New Roman"/>
      <w:b/>
      <w:i/>
      <w:sz w:val="36"/>
      <w:szCs w:val="20"/>
      <w:lang w:val="en-US" w:eastAsia="ru-RU"/>
    </w:rPr>
  </w:style>
  <w:style w:type="paragraph" w:styleId="af4">
    <w:name w:val="Title"/>
    <w:basedOn w:val="a"/>
    <w:link w:val="af5"/>
    <w:uiPriority w:val="1"/>
    <w:qFormat/>
    <w:rsid w:val="00284C0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5">
    <w:name w:val="Заголовок Знак"/>
    <w:basedOn w:val="a0"/>
    <w:link w:val="af4"/>
    <w:rsid w:val="00284C0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6">
    <w:name w:val="Normal (Web)"/>
    <w:basedOn w:val="a"/>
    <w:uiPriority w:val="99"/>
    <w:rsid w:val="0028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uiPriority w:val="99"/>
    <w:qFormat/>
    <w:rsid w:val="00284C0F"/>
    <w:rPr>
      <w:i/>
      <w:iCs/>
    </w:rPr>
  </w:style>
  <w:style w:type="paragraph" w:customStyle="1" w:styleId="13">
    <w:name w:val="Абзац списка1"/>
    <w:basedOn w:val="a"/>
    <w:rsid w:val="00284C0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4">
    <w:name w:val="Без интервала1"/>
    <w:rsid w:val="00284C0F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15">
    <w:name w:val="Сетка таблицы1"/>
    <w:basedOn w:val="a1"/>
    <w:next w:val="a4"/>
    <w:uiPriority w:val="59"/>
    <w:rsid w:val="00284C0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C73D18"/>
  </w:style>
  <w:style w:type="table" w:customStyle="1" w:styleId="TableNormal">
    <w:name w:val="Table Normal"/>
    <w:uiPriority w:val="2"/>
    <w:semiHidden/>
    <w:unhideWhenUsed/>
    <w:qFormat/>
    <w:rsid w:val="007673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73A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26">
    <w:name w:val="Сетка таблицы2"/>
    <w:basedOn w:val="a1"/>
    <w:next w:val="a4"/>
    <w:uiPriority w:val="39"/>
    <w:rsid w:val="00BE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4"/>
    <w:uiPriority w:val="39"/>
    <w:rsid w:val="00882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uiPriority w:val="99"/>
    <w:rsid w:val="005910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5910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uiPriority w:val="99"/>
    <w:rsid w:val="005910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910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5910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Колонтитул_"/>
    <w:link w:val="af9"/>
    <w:uiPriority w:val="99"/>
    <w:locked/>
    <w:rsid w:val="0059100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59100B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f9">
    <w:name w:val="Колонтитул"/>
    <w:basedOn w:val="a"/>
    <w:link w:val="af8"/>
    <w:uiPriority w:val="99"/>
    <w:rsid w:val="0059100B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7">
    <w:name w:val="Основной текст (2)_"/>
    <w:link w:val="28"/>
    <w:uiPriority w:val="99"/>
    <w:locked/>
    <w:rsid w:val="0059100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59100B"/>
    <w:pPr>
      <w:shd w:val="clear" w:color="auto" w:fill="FFFFFF"/>
      <w:spacing w:before="300" w:after="300" w:line="335" w:lineRule="exact"/>
    </w:pPr>
    <w:rPr>
      <w:rFonts w:ascii="Times New Roman" w:hAnsi="Times New Roman" w:cs="Times New Roman"/>
      <w:sz w:val="27"/>
      <w:szCs w:val="27"/>
    </w:rPr>
  </w:style>
  <w:style w:type="character" w:customStyle="1" w:styleId="51">
    <w:name w:val="Основной текст (5)_"/>
    <w:link w:val="52"/>
    <w:uiPriority w:val="99"/>
    <w:locked/>
    <w:rsid w:val="0059100B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59100B"/>
    <w:pPr>
      <w:shd w:val="clear" w:color="auto" w:fill="FFFFFF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styleId="afa">
    <w:name w:val="Hyperlink"/>
    <w:uiPriority w:val="99"/>
    <w:rsid w:val="0059100B"/>
    <w:rPr>
      <w:rFonts w:cs="Times New Roman"/>
      <w:color w:val="0000FF"/>
      <w:u w:val="single"/>
    </w:rPr>
  </w:style>
  <w:style w:type="character" w:customStyle="1" w:styleId="a9">
    <w:name w:val="Без интервала Знак"/>
    <w:link w:val="a8"/>
    <w:uiPriority w:val="99"/>
    <w:locked/>
    <w:rsid w:val="00591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59100B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16">
    <w:name w:val="1"/>
    <w:basedOn w:val="a"/>
    <w:uiPriority w:val="99"/>
    <w:rsid w:val="0059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910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0">
    <w:name w:val="Обычный + 12 пт"/>
    <w:aliases w:val="полужирный,По центру"/>
    <w:basedOn w:val="a"/>
    <w:uiPriority w:val="99"/>
    <w:rsid w:val="005910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uiPriority w:val="99"/>
    <w:rsid w:val="0059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3">
    <w:name w:val="Сетка таблицы5"/>
    <w:uiPriority w:val="99"/>
    <w:rsid w:val="005910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Просмотренная гиперссылка1"/>
    <w:uiPriority w:val="99"/>
    <w:semiHidden/>
    <w:rsid w:val="0059100B"/>
    <w:rPr>
      <w:rFonts w:cs="Times New Roman"/>
      <w:color w:val="800080"/>
      <w:u w:val="single"/>
    </w:rPr>
  </w:style>
  <w:style w:type="character" w:customStyle="1" w:styleId="35">
    <w:name w:val="Основной текст (3)_"/>
    <w:link w:val="36"/>
    <w:uiPriority w:val="99"/>
    <w:locked/>
    <w:rsid w:val="0059100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59100B"/>
    <w:pPr>
      <w:shd w:val="clear" w:color="auto" w:fill="FFFFFF"/>
      <w:spacing w:after="0" w:line="278" w:lineRule="exac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42">
    <w:name w:val="Основной текст (4)_"/>
    <w:link w:val="43"/>
    <w:uiPriority w:val="99"/>
    <w:locked/>
    <w:rsid w:val="0059100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59100B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</w:rPr>
  </w:style>
  <w:style w:type="character" w:customStyle="1" w:styleId="18">
    <w:name w:val="Заголовок №1_"/>
    <w:link w:val="19"/>
    <w:uiPriority w:val="99"/>
    <w:locked/>
    <w:rsid w:val="0059100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59100B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61">
    <w:name w:val="Основной текст (6)_"/>
    <w:link w:val="62"/>
    <w:uiPriority w:val="99"/>
    <w:locked/>
    <w:rsid w:val="0059100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59100B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71">
    <w:name w:val="Основной текст (7)_"/>
    <w:link w:val="72"/>
    <w:uiPriority w:val="99"/>
    <w:locked/>
    <w:rsid w:val="0059100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59100B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fb">
    <w:name w:val="Основной текст_"/>
    <w:link w:val="44"/>
    <w:uiPriority w:val="99"/>
    <w:locked/>
    <w:rsid w:val="0059100B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4">
    <w:name w:val="Основной текст4"/>
    <w:basedOn w:val="a"/>
    <w:link w:val="afb"/>
    <w:uiPriority w:val="99"/>
    <w:rsid w:val="0059100B"/>
    <w:pPr>
      <w:shd w:val="clear" w:color="auto" w:fill="FFFFFF"/>
      <w:spacing w:after="0" w:line="226" w:lineRule="exact"/>
    </w:pPr>
    <w:rPr>
      <w:rFonts w:ascii="Times New Roman" w:hAnsi="Times New Roman" w:cs="Times New Roman"/>
      <w:sz w:val="19"/>
      <w:szCs w:val="19"/>
    </w:rPr>
  </w:style>
  <w:style w:type="character" w:customStyle="1" w:styleId="91">
    <w:name w:val="Основной текст (9)_"/>
    <w:link w:val="92"/>
    <w:uiPriority w:val="99"/>
    <w:locked/>
    <w:rsid w:val="0059100B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92">
    <w:name w:val="Основной текст (9)"/>
    <w:basedOn w:val="a"/>
    <w:link w:val="91"/>
    <w:uiPriority w:val="99"/>
    <w:rsid w:val="0059100B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59100B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59100B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45">
    <w:name w:val="Основной текст (4) + Полужирный"/>
    <w:uiPriority w:val="99"/>
    <w:rsid w:val="0059100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59100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сновной текст (3) + Полужирный"/>
    <w:uiPriority w:val="99"/>
    <w:rsid w:val="0059100B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1">
    <w:name w:val="Основной текст (8)_"/>
    <w:uiPriority w:val="99"/>
    <w:rsid w:val="0059100B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59100B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2">
    <w:name w:val="Основной текст (8)"/>
    <w:uiPriority w:val="99"/>
    <w:rsid w:val="0059100B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a">
    <w:name w:val="Основной текст1"/>
    <w:uiPriority w:val="99"/>
    <w:rsid w:val="0059100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c">
    <w:name w:val="Основной текст + Курсив"/>
    <w:uiPriority w:val="99"/>
    <w:rsid w:val="0059100B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59100B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59100B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9">
    <w:name w:val="Основной текст2"/>
    <w:uiPriority w:val="99"/>
    <w:rsid w:val="0059100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8">
    <w:name w:val="Основной текст3"/>
    <w:uiPriority w:val="99"/>
    <w:rsid w:val="0059100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59100B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3">
    <w:name w:val="Сетка таблицы6"/>
    <w:uiPriority w:val="99"/>
    <w:rsid w:val="005910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5910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FollowedHyperlink"/>
    <w:uiPriority w:val="99"/>
    <w:semiHidden/>
    <w:rsid w:val="0059100B"/>
    <w:rPr>
      <w:rFonts w:cs="Times New Roman"/>
      <w:color w:val="800080"/>
      <w:u w:val="single"/>
    </w:rPr>
  </w:style>
  <w:style w:type="table" w:customStyle="1" w:styleId="73">
    <w:name w:val="Сетка таблицы7"/>
    <w:uiPriority w:val="99"/>
    <w:rsid w:val="005910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Дата1"/>
    <w:basedOn w:val="a"/>
    <w:uiPriority w:val="99"/>
    <w:rsid w:val="0059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3">
    <w:name w:val="Сетка таблицы8"/>
    <w:basedOn w:val="a1"/>
    <w:next w:val="a4"/>
    <w:uiPriority w:val="59"/>
    <w:rsid w:val="005910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next w:val="a4"/>
    <w:uiPriority w:val="59"/>
    <w:rsid w:val="005910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4"/>
    <w:uiPriority w:val="39"/>
    <w:qFormat/>
    <w:rsid w:val="006E79A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533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acher-rt.ru/index.php/novosti/7489-%D0%B8%D1%82%D0%BE%D0%B3%D0%B8-vi-%D1%80%D0%B5%D1%81%D0%BF%D1%83%D0%B1%D0%BB%D0%B8%D0%BA%D0%B0%D0%BD%D1%81%D0%BA%D0%BE%D0%B3%D0%BE-%D0%BE%D1%82%D0%BA%D1%80%D1%8B%D1%82%D0%BE%D0%B3%D0%BE-%D0%BA%D0%BE%D0%BD%D0%BA%D1%83%D1%80%D1%81%D0%B0-%D1%82%D0%B2%D0%BE%D1%80%D1%87%D0%B5%D1%81%D1%82%D0%B2%D0%B0-%E2%80%9C%D1%82%D1%83%D0%BA%D0%B0%D0%B9-%D0%B1%D0%B5%D0%B7%D0%BD%D0%B5%D2%A3-%D0%BA%D2%AF%D2%A3%D0%B5%D0%BB%D0%BB%D3%99%D1%80%D0%B4%D3%99%E2%80%9D-%E2%80%93-%E2%80%9C%D1%82%D1%83%D0%BA%D0%B0%D0%B9-%D0%B2-%D0%BD%D0%B0%D1%88%D0%B8%D1%85-%D1%81%D0%B5%D1%80%D0%B4%D1%86%D0%B0%D1%85%E2%80%9D,-%D0%BF%D0%BE%D1%81%D0%B2%D1%8F%D1%89%D0%B5%D0%BD%D0%BD%D1%8B%D0%B9-%D0%B2%D0%B5%D0%BB%D0%B8%D0%BA%D0%BE%D0%BC%D1%83-%D1%82%D0%B0%D1%82%D0%B0%D1%80%D1%81%D0%BA%D0%BE%D0%BC%D1%83-%D0%BF%D0%BE%D1%8D%D1%82%D1%83-%D0%B3%D0%B0%D0%B1%D0%B4%D1%83%D0%BB%D0%BB%D0%B5-%D1%82%D1%83%D0%BA%D0%B0%D1%8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BB03-210F-4F9A-A5EA-E5440AED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42</Pages>
  <Words>13900</Words>
  <Characters>79236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8</cp:revision>
  <cp:lastPrinted>2025-10-16T05:18:00Z</cp:lastPrinted>
  <dcterms:created xsi:type="dcterms:W3CDTF">2025-06-25T09:19:00Z</dcterms:created>
  <dcterms:modified xsi:type="dcterms:W3CDTF">2025-10-16T10:27:00Z</dcterms:modified>
</cp:coreProperties>
</file>